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CD" w:rsidRDefault="008C2ECD" w:rsidP="007A64F9">
      <w:pPr>
        <w:rPr>
          <w:b/>
        </w:rPr>
      </w:pPr>
      <w:r>
        <w:rPr>
          <w:b/>
          <w:noProof/>
        </w:rPr>
        <w:drawing>
          <wp:inline distT="0" distB="0" distL="0" distR="0" wp14:anchorId="18141511">
            <wp:extent cx="859790" cy="829310"/>
            <wp:effectExtent l="0" t="0" r="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0276">
        <w:rPr>
          <w:b/>
        </w:rPr>
        <w:t xml:space="preserve">TOBB </w:t>
      </w:r>
      <w:r w:rsidR="00F734DD">
        <w:rPr>
          <w:b/>
        </w:rPr>
        <w:t xml:space="preserve"> </w:t>
      </w:r>
      <w:r w:rsidR="00A2627C">
        <w:rPr>
          <w:b/>
        </w:rPr>
        <w:t xml:space="preserve"> </w:t>
      </w:r>
      <w:r>
        <w:rPr>
          <w:b/>
        </w:rPr>
        <w:t>1</w:t>
      </w:r>
      <w:r w:rsidR="004346BB">
        <w:rPr>
          <w:b/>
        </w:rPr>
        <w:t>9</w:t>
      </w:r>
      <w:r>
        <w:rPr>
          <w:b/>
        </w:rPr>
        <w:t xml:space="preserve">. </w:t>
      </w:r>
      <w:r w:rsidR="00F734DD">
        <w:rPr>
          <w:b/>
        </w:rPr>
        <w:t xml:space="preserve"> </w:t>
      </w:r>
      <w:r w:rsidR="007A64F9">
        <w:rPr>
          <w:b/>
        </w:rPr>
        <w:t xml:space="preserve">TÜRKÇE </w:t>
      </w:r>
      <w:r w:rsidR="0045703C">
        <w:rPr>
          <w:b/>
        </w:rPr>
        <w:t xml:space="preserve"> </w:t>
      </w:r>
      <w:r w:rsidR="00F734DD">
        <w:rPr>
          <w:b/>
        </w:rPr>
        <w:t xml:space="preserve"> </w:t>
      </w:r>
      <w:r w:rsidR="007A64F9">
        <w:rPr>
          <w:b/>
        </w:rPr>
        <w:t xml:space="preserve">KONUŞAN </w:t>
      </w:r>
      <w:r w:rsidR="0045703C">
        <w:rPr>
          <w:b/>
        </w:rPr>
        <w:t xml:space="preserve"> </w:t>
      </w:r>
      <w:r w:rsidR="007A64F9">
        <w:rPr>
          <w:b/>
        </w:rPr>
        <w:t>GİRİŞİMCİL</w:t>
      </w:r>
      <w:r w:rsidR="00B774E0">
        <w:rPr>
          <w:b/>
        </w:rPr>
        <w:t>ER</w:t>
      </w:r>
      <w:r w:rsidR="007A64F9">
        <w:rPr>
          <w:b/>
        </w:rPr>
        <w:t xml:space="preserve"> </w:t>
      </w:r>
      <w:r w:rsidR="00F82EEF">
        <w:rPr>
          <w:b/>
        </w:rPr>
        <w:t>PROGRAMI</w:t>
      </w:r>
    </w:p>
    <w:p w:rsidR="00EC3CA4" w:rsidRDefault="00EC3CA4" w:rsidP="00B03137">
      <w:pPr>
        <w:rPr>
          <w:b/>
          <w:u w:val="single"/>
        </w:rPr>
      </w:pPr>
    </w:p>
    <w:p w:rsidR="008C009F" w:rsidRDefault="008C009F" w:rsidP="00B03137">
      <w:pPr>
        <w:rPr>
          <w:b/>
          <w:u w:val="single"/>
        </w:rPr>
      </w:pPr>
    </w:p>
    <w:p w:rsidR="00392D74" w:rsidRDefault="00C30650" w:rsidP="00B03137">
      <w:pPr>
        <w:rPr>
          <w:b/>
          <w:u w:val="single"/>
        </w:rPr>
      </w:pPr>
      <w:r>
        <w:rPr>
          <w:b/>
          <w:u w:val="single"/>
        </w:rPr>
        <w:t xml:space="preserve">09 Mayıs </w:t>
      </w:r>
      <w:proofErr w:type="gramStart"/>
      <w:r>
        <w:rPr>
          <w:b/>
          <w:u w:val="single"/>
        </w:rPr>
        <w:t>2016</w:t>
      </w:r>
      <w:r w:rsidR="00AF4FA2">
        <w:rPr>
          <w:b/>
          <w:u w:val="single"/>
        </w:rPr>
        <w:t xml:space="preserve"> </w:t>
      </w:r>
      <w:r w:rsidR="00E90542">
        <w:rPr>
          <w:b/>
          <w:u w:val="single"/>
        </w:rPr>
        <w:t xml:space="preserve">   P</w:t>
      </w:r>
      <w:r>
        <w:rPr>
          <w:b/>
          <w:u w:val="single"/>
        </w:rPr>
        <w:t>azartesi</w:t>
      </w:r>
      <w:proofErr w:type="gramEnd"/>
      <w:r w:rsidR="00DD00B5">
        <w:rPr>
          <w:b/>
          <w:u w:val="single"/>
        </w:rPr>
        <w:t xml:space="preserve"> </w:t>
      </w:r>
      <w:r w:rsidR="00392D74" w:rsidRPr="00392D74">
        <w:rPr>
          <w:b/>
          <w:u w:val="single"/>
        </w:rPr>
        <w:t>-</w:t>
      </w:r>
      <w:r w:rsidR="00DD00B5">
        <w:rPr>
          <w:b/>
          <w:u w:val="single"/>
        </w:rPr>
        <w:t xml:space="preserve"> </w:t>
      </w:r>
      <w:r w:rsidR="00392D74" w:rsidRPr="00962689">
        <w:rPr>
          <w:b/>
          <w:color w:val="FF0000"/>
          <w:u w:val="single"/>
        </w:rPr>
        <w:t>Ankara</w:t>
      </w:r>
    </w:p>
    <w:p w:rsidR="00392D74" w:rsidRDefault="00392D74" w:rsidP="00B03137"/>
    <w:p w:rsidR="00392D74" w:rsidRDefault="00392D74" w:rsidP="00B03137">
      <w:r w:rsidRPr="00392D74">
        <w:t>Ülkelerden gelen konukların gün boyu havaalanında karşılanması ve otele yerleştirme</w:t>
      </w:r>
    </w:p>
    <w:p w:rsidR="00392D74" w:rsidRDefault="00392D74" w:rsidP="00B03137"/>
    <w:p w:rsidR="00392D74" w:rsidRDefault="00392D74" w:rsidP="00B03137">
      <w:r w:rsidRPr="00392D74">
        <w:rPr>
          <w:b/>
        </w:rPr>
        <w:t>12.30-13.30</w:t>
      </w:r>
      <w:r w:rsidRPr="00392D74">
        <w:tab/>
        <w:t xml:space="preserve">Öğle Yemeği- </w:t>
      </w:r>
      <w:r>
        <w:t xml:space="preserve"> </w:t>
      </w:r>
      <w:r w:rsidR="006F7EF6">
        <w:t xml:space="preserve">Gür Kent </w:t>
      </w:r>
      <w:r>
        <w:t xml:space="preserve">Otel (erken gelen konuklar için) </w:t>
      </w:r>
    </w:p>
    <w:p w:rsidR="00051841" w:rsidRDefault="00051841" w:rsidP="00B03137">
      <w:pPr>
        <w:rPr>
          <w:b/>
        </w:rPr>
      </w:pPr>
    </w:p>
    <w:p w:rsidR="00392D74" w:rsidRPr="00392D74" w:rsidRDefault="00392D74" w:rsidP="00B03137">
      <w:r w:rsidRPr="00392D74">
        <w:rPr>
          <w:b/>
        </w:rPr>
        <w:t>19.30-21.30</w:t>
      </w:r>
      <w:r>
        <w:rPr>
          <w:b/>
        </w:rPr>
        <w:tab/>
      </w:r>
      <w:r w:rsidRPr="00392D74">
        <w:t xml:space="preserve">Akşam yemeği ve konaklama </w:t>
      </w:r>
      <w:r w:rsidR="006F7EF6" w:rsidRPr="006F7EF6">
        <w:t xml:space="preserve">Gür Kent </w:t>
      </w:r>
      <w:r w:rsidRPr="00392D74">
        <w:t>Otelde-Ankara</w:t>
      </w:r>
    </w:p>
    <w:p w:rsidR="00392D74" w:rsidRDefault="00392D74" w:rsidP="00B03137">
      <w:pPr>
        <w:rPr>
          <w:b/>
          <w:u w:val="single"/>
        </w:rPr>
      </w:pPr>
    </w:p>
    <w:p w:rsidR="00392D74" w:rsidRDefault="00392D74" w:rsidP="00B03137">
      <w:pPr>
        <w:rPr>
          <w:b/>
          <w:u w:val="single"/>
        </w:rPr>
      </w:pPr>
    </w:p>
    <w:p w:rsidR="00B3507A" w:rsidRPr="004D23B9" w:rsidRDefault="00C30650" w:rsidP="00B03137">
      <w:pPr>
        <w:rPr>
          <w:b/>
          <w:color w:val="FF0000"/>
          <w:u w:val="single"/>
        </w:rPr>
      </w:pPr>
      <w:r>
        <w:rPr>
          <w:b/>
          <w:u w:val="single"/>
        </w:rPr>
        <w:t>1</w:t>
      </w:r>
      <w:r w:rsidRPr="00C30650">
        <w:rPr>
          <w:b/>
          <w:u w:val="single"/>
        </w:rPr>
        <w:t xml:space="preserve">0 Mayıs 2016  </w:t>
      </w:r>
      <w:r w:rsidR="00CB0B56">
        <w:rPr>
          <w:b/>
          <w:u w:val="single"/>
        </w:rPr>
        <w:t xml:space="preserve"> </w:t>
      </w:r>
      <w:r>
        <w:rPr>
          <w:b/>
          <w:u w:val="single"/>
        </w:rPr>
        <w:t>Salı</w:t>
      </w:r>
      <w:r w:rsidR="00DD00B5">
        <w:rPr>
          <w:b/>
          <w:u w:val="single"/>
        </w:rPr>
        <w:t xml:space="preserve"> </w:t>
      </w:r>
      <w:r w:rsidR="00B03137" w:rsidRPr="00DD00B5">
        <w:rPr>
          <w:b/>
          <w:u w:val="single"/>
        </w:rPr>
        <w:t>-</w:t>
      </w:r>
      <w:r w:rsidR="00DD00B5" w:rsidRPr="00DD00B5">
        <w:rPr>
          <w:b/>
          <w:u w:val="single"/>
        </w:rPr>
        <w:t xml:space="preserve"> </w:t>
      </w:r>
      <w:r w:rsidR="004D23B9" w:rsidRPr="004D23B9">
        <w:rPr>
          <w:b/>
          <w:color w:val="FF0000"/>
          <w:u w:val="single"/>
        </w:rPr>
        <w:t>Ankara</w:t>
      </w:r>
    </w:p>
    <w:p w:rsidR="00B03137" w:rsidRPr="00B03137" w:rsidRDefault="00B03137" w:rsidP="00B03137">
      <w:pPr>
        <w:rPr>
          <w:b/>
          <w:u w:val="single"/>
        </w:rPr>
      </w:pPr>
    </w:p>
    <w:p w:rsidR="00392D74" w:rsidRDefault="00392D74" w:rsidP="00392D74">
      <w:r w:rsidRPr="00214C43">
        <w:rPr>
          <w:b/>
        </w:rPr>
        <w:t>0</w:t>
      </w:r>
      <w:r w:rsidR="00D31AD0">
        <w:rPr>
          <w:b/>
        </w:rPr>
        <w:t>8</w:t>
      </w:r>
      <w:r w:rsidRPr="00214C43">
        <w:rPr>
          <w:b/>
        </w:rPr>
        <w:t>.</w:t>
      </w:r>
      <w:r w:rsidR="00D31AD0">
        <w:rPr>
          <w:b/>
        </w:rPr>
        <w:t>3</w:t>
      </w:r>
      <w:r w:rsidRPr="00214C43">
        <w:rPr>
          <w:b/>
        </w:rPr>
        <w:t>0-1</w:t>
      </w:r>
      <w:r w:rsidR="00D31AD0">
        <w:rPr>
          <w:b/>
        </w:rPr>
        <w:t>0</w:t>
      </w:r>
      <w:r w:rsidRPr="00214C43">
        <w:rPr>
          <w:b/>
        </w:rPr>
        <w:t>.</w:t>
      </w:r>
      <w:r w:rsidR="00D31AD0">
        <w:rPr>
          <w:b/>
        </w:rPr>
        <w:t>3</w:t>
      </w:r>
      <w:r w:rsidRPr="00214C43">
        <w:rPr>
          <w:b/>
        </w:rPr>
        <w:t>0</w:t>
      </w:r>
      <w:r>
        <w:tab/>
        <w:t xml:space="preserve">Anıtkabir’in ziyaret edilmesi, çelenk koyma töreninin icrası ve müzenin  </w:t>
      </w:r>
    </w:p>
    <w:p w:rsidR="00B03137" w:rsidRDefault="00392D74" w:rsidP="00392D74">
      <w:r>
        <w:t xml:space="preserve">                        gezilmesi,</w:t>
      </w:r>
    </w:p>
    <w:p w:rsidR="00051841" w:rsidRDefault="00051841" w:rsidP="00392D74"/>
    <w:p w:rsidR="00051841" w:rsidRDefault="00051841" w:rsidP="00392D74">
      <w:r w:rsidRPr="00051841">
        <w:rPr>
          <w:b/>
        </w:rPr>
        <w:t>11.</w:t>
      </w:r>
      <w:r w:rsidR="00D31AD0">
        <w:rPr>
          <w:b/>
        </w:rPr>
        <w:t>00</w:t>
      </w:r>
      <w:r w:rsidRPr="00051841">
        <w:rPr>
          <w:b/>
        </w:rPr>
        <w:t>-1</w:t>
      </w:r>
      <w:r w:rsidR="00D31AD0">
        <w:rPr>
          <w:b/>
        </w:rPr>
        <w:t>2</w:t>
      </w:r>
      <w:r w:rsidRPr="00051841">
        <w:rPr>
          <w:b/>
        </w:rPr>
        <w:t>.</w:t>
      </w:r>
      <w:r w:rsidR="00D31AD0">
        <w:rPr>
          <w:b/>
        </w:rPr>
        <w:t>3</w:t>
      </w:r>
      <w:r w:rsidRPr="00051841">
        <w:rPr>
          <w:b/>
        </w:rPr>
        <w:t>0</w:t>
      </w:r>
      <w:r w:rsidRPr="00051841">
        <w:tab/>
      </w:r>
      <w:r w:rsidRPr="00051841">
        <w:rPr>
          <w:b/>
        </w:rPr>
        <w:t>Yurtdışı Türkler ve Akraba Topluluklar Başkanlığını ziyaret</w:t>
      </w:r>
      <w:r>
        <w:rPr>
          <w:b/>
        </w:rPr>
        <w:t xml:space="preserve"> </w:t>
      </w:r>
    </w:p>
    <w:p w:rsidR="00392D74" w:rsidRDefault="00392D74" w:rsidP="00B03137"/>
    <w:p w:rsidR="00B03137" w:rsidRPr="00B03137" w:rsidRDefault="00B03137" w:rsidP="00B03137">
      <w:r w:rsidRPr="00B03137">
        <w:rPr>
          <w:b/>
        </w:rPr>
        <w:t>1</w:t>
      </w:r>
      <w:r w:rsidR="00D31AD0">
        <w:rPr>
          <w:b/>
        </w:rPr>
        <w:t>2</w:t>
      </w:r>
      <w:r w:rsidRPr="00B03137">
        <w:rPr>
          <w:b/>
        </w:rPr>
        <w:t>.</w:t>
      </w:r>
      <w:r w:rsidR="00051841">
        <w:rPr>
          <w:b/>
        </w:rPr>
        <w:t>3</w:t>
      </w:r>
      <w:r w:rsidRPr="00B03137">
        <w:rPr>
          <w:b/>
        </w:rPr>
        <w:t>0-1</w:t>
      </w:r>
      <w:r w:rsidR="00D31AD0">
        <w:rPr>
          <w:b/>
        </w:rPr>
        <w:t>3</w:t>
      </w:r>
      <w:r w:rsidRPr="00B03137">
        <w:rPr>
          <w:b/>
        </w:rPr>
        <w:t>.</w:t>
      </w:r>
      <w:r w:rsidR="00051841">
        <w:rPr>
          <w:b/>
        </w:rPr>
        <w:t>3</w:t>
      </w:r>
      <w:r w:rsidRPr="00B03137">
        <w:rPr>
          <w:b/>
        </w:rPr>
        <w:t>0</w:t>
      </w:r>
      <w:r>
        <w:tab/>
        <w:t>Öğle Yemeği</w:t>
      </w:r>
      <w:r w:rsidR="00962689">
        <w:t xml:space="preserve"> </w:t>
      </w:r>
      <w:r w:rsidR="00BF0813">
        <w:t>(YTB ev sahipliğinde)</w:t>
      </w:r>
    </w:p>
    <w:p w:rsidR="00383A9B" w:rsidRDefault="00383A9B" w:rsidP="00AB04C3">
      <w:pPr>
        <w:rPr>
          <w:b/>
        </w:rPr>
      </w:pPr>
    </w:p>
    <w:p w:rsidR="00BC3A8B" w:rsidRDefault="00BC3A8B" w:rsidP="00AB04C3">
      <w:r w:rsidRPr="00BC3A8B">
        <w:rPr>
          <w:b/>
        </w:rPr>
        <w:t>14.</w:t>
      </w:r>
      <w:r w:rsidR="00D31AD0">
        <w:rPr>
          <w:b/>
        </w:rPr>
        <w:t>0</w:t>
      </w:r>
      <w:r w:rsidRPr="00BC3A8B">
        <w:rPr>
          <w:b/>
        </w:rPr>
        <w:t>0-1</w:t>
      </w:r>
      <w:r w:rsidR="00034CDD">
        <w:rPr>
          <w:b/>
        </w:rPr>
        <w:t>6</w:t>
      </w:r>
      <w:r w:rsidRPr="00BC3A8B">
        <w:rPr>
          <w:b/>
        </w:rPr>
        <w:t>.</w:t>
      </w:r>
      <w:r w:rsidR="00581FB9">
        <w:rPr>
          <w:b/>
        </w:rPr>
        <w:t>3</w:t>
      </w:r>
      <w:r w:rsidRPr="00BC3A8B">
        <w:rPr>
          <w:b/>
        </w:rPr>
        <w:t>0</w:t>
      </w:r>
      <w:r>
        <w:tab/>
      </w:r>
      <w:r w:rsidR="00392D74">
        <w:t xml:space="preserve">50. Hizmet Yılı </w:t>
      </w:r>
      <w:r w:rsidR="00034CDD">
        <w:t>Plaket Töreni- TOBB</w:t>
      </w:r>
      <w:r w:rsidR="00EC3CA4">
        <w:t xml:space="preserve"> </w:t>
      </w:r>
    </w:p>
    <w:p w:rsidR="002F0288" w:rsidRDefault="002F0288" w:rsidP="00AB04C3"/>
    <w:p w:rsidR="001F6FC5" w:rsidRDefault="001F6FC5" w:rsidP="00AB04C3">
      <w:r w:rsidRPr="001F6FC5">
        <w:rPr>
          <w:b/>
        </w:rPr>
        <w:t>17.00-19.00</w:t>
      </w:r>
      <w:r w:rsidRPr="001F6FC5">
        <w:tab/>
        <w:t>ARMADA Alışveriş Merkezini ziyaret</w:t>
      </w:r>
    </w:p>
    <w:p w:rsidR="001F6FC5" w:rsidRDefault="001F6FC5" w:rsidP="00AB04C3"/>
    <w:p w:rsidR="00AC16DC" w:rsidRDefault="00034CDD" w:rsidP="00AC16DC">
      <w:r>
        <w:rPr>
          <w:b/>
        </w:rPr>
        <w:t>19.</w:t>
      </w:r>
      <w:r w:rsidR="00C9254B">
        <w:rPr>
          <w:b/>
        </w:rPr>
        <w:t>0</w:t>
      </w:r>
      <w:r>
        <w:rPr>
          <w:b/>
        </w:rPr>
        <w:t>0-21.00</w:t>
      </w:r>
      <w:r>
        <w:rPr>
          <w:b/>
        </w:rPr>
        <w:tab/>
      </w:r>
      <w:r w:rsidR="008F0641" w:rsidRPr="008F0641">
        <w:t xml:space="preserve">TOBB </w:t>
      </w:r>
      <w:r w:rsidR="008F0641">
        <w:t>“</w:t>
      </w:r>
      <w:r w:rsidR="008F0641" w:rsidRPr="008F0641">
        <w:t>7</w:t>
      </w:r>
      <w:r w:rsidR="004346BB">
        <w:t>2</w:t>
      </w:r>
      <w:r w:rsidR="008F0641">
        <w:rPr>
          <w:b/>
        </w:rPr>
        <w:t xml:space="preserve">. </w:t>
      </w:r>
      <w:r w:rsidRPr="00034CDD">
        <w:t>Genel Kurul</w:t>
      </w:r>
      <w:r w:rsidR="008F0641">
        <w:t xml:space="preserve">a Hoş Geldiniz” </w:t>
      </w:r>
      <w:r w:rsidR="00AC16DC" w:rsidRPr="00AC16DC">
        <w:t>açık büfe- kokteyl</w:t>
      </w:r>
      <w:r w:rsidR="00AC16DC">
        <w:t xml:space="preserve"> </w:t>
      </w:r>
      <w:r w:rsidR="008F0641">
        <w:t xml:space="preserve">davetine </w:t>
      </w:r>
      <w:r w:rsidRPr="00034CDD">
        <w:t xml:space="preserve">katılım </w:t>
      </w:r>
    </w:p>
    <w:p w:rsidR="00AC16DC" w:rsidRDefault="00AC16DC" w:rsidP="0075423A">
      <w:pPr>
        <w:rPr>
          <w:b/>
        </w:rPr>
      </w:pPr>
      <w:r>
        <w:t xml:space="preserve">                       </w:t>
      </w:r>
      <w:r w:rsidR="00AF4343" w:rsidRPr="00AF4343">
        <w:t xml:space="preserve">JW </w:t>
      </w:r>
      <w:proofErr w:type="spellStart"/>
      <w:r w:rsidR="00AF4343" w:rsidRPr="00AF4343">
        <w:t>Marriott</w:t>
      </w:r>
      <w:proofErr w:type="spellEnd"/>
      <w:r w:rsidR="00AF4343" w:rsidRPr="00AF4343">
        <w:t xml:space="preserve"> Hotel</w:t>
      </w:r>
    </w:p>
    <w:p w:rsidR="00B03137" w:rsidRPr="00B03137" w:rsidRDefault="00B03137" w:rsidP="0075423A">
      <w:pPr>
        <w:rPr>
          <w:b/>
        </w:rPr>
      </w:pPr>
      <w:r w:rsidRPr="00B03137">
        <w:rPr>
          <w:b/>
        </w:rPr>
        <w:t>2</w:t>
      </w:r>
      <w:r w:rsidR="00034CDD">
        <w:rPr>
          <w:b/>
        </w:rPr>
        <w:t>1</w:t>
      </w:r>
      <w:r w:rsidRPr="00B03137">
        <w:rPr>
          <w:b/>
        </w:rPr>
        <w:t>.</w:t>
      </w:r>
      <w:r>
        <w:rPr>
          <w:b/>
        </w:rPr>
        <w:t>3</w:t>
      </w:r>
      <w:r w:rsidRPr="00B03137">
        <w:rPr>
          <w:b/>
        </w:rPr>
        <w:t xml:space="preserve">0   </w:t>
      </w:r>
      <w:r w:rsidR="00761B48">
        <w:rPr>
          <w:b/>
        </w:rPr>
        <w:t xml:space="preserve"> </w:t>
      </w:r>
      <w:r w:rsidR="00034CDD">
        <w:rPr>
          <w:b/>
        </w:rPr>
        <w:tab/>
      </w:r>
      <w:r w:rsidR="00034CDD" w:rsidRPr="00034CDD">
        <w:t>K</w:t>
      </w:r>
      <w:r w:rsidRPr="00B03137">
        <w:t>onaklama</w:t>
      </w:r>
      <w:r w:rsidR="004D23B9">
        <w:t xml:space="preserve"> </w:t>
      </w:r>
      <w:r w:rsidR="006F7EF6" w:rsidRPr="006F7EF6">
        <w:t xml:space="preserve">Gür Kent </w:t>
      </w:r>
      <w:r w:rsidR="004D23B9">
        <w:t>Otelde</w:t>
      </w:r>
      <w:r w:rsidRPr="00B03137">
        <w:rPr>
          <w:b/>
        </w:rPr>
        <w:t xml:space="preserve"> </w:t>
      </w:r>
      <w:r w:rsidR="00034CDD">
        <w:rPr>
          <w:b/>
        </w:rPr>
        <w:t>-</w:t>
      </w:r>
      <w:r w:rsidRPr="00B03137">
        <w:rPr>
          <w:b/>
        </w:rPr>
        <w:t xml:space="preserve"> </w:t>
      </w:r>
      <w:r w:rsidR="00034CDD" w:rsidRPr="00034CDD">
        <w:t>Ankara</w:t>
      </w:r>
      <w:r w:rsidRPr="00034CDD">
        <w:t xml:space="preserve">  </w:t>
      </w:r>
      <w:r w:rsidRPr="00B03137">
        <w:rPr>
          <w:b/>
        </w:rPr>
        <w:t xml:space="preserve">     </w:t>
      </w:r>
    </w:p>
    <w:p w:rsidR="00B03137" w:rsidRDefault="00B03137" w:rsidP="0075423A">
      <w:pPr>
        <w:rPr>
          <w:b/>
          <w:u w:val="single"/>
        </w:rPr>
      </w:pPr>
    </w:p>
    <w:p w:rsidR="00B03137" w:rsidRDefault="00B03137" w:rsidP="0075423A">
      <w:pPr>
        <w:rPr>
          <w:b/>
          <w:u w:val="single"/>
        </w:rPr>
      </w:pPr>
    </w:p>
    <w:p w:rsidR="0075423A" w:rsidRPr="00B03137" w:rsidRDefault="00C30650" w:rsidP="0075423A">
      <w:pPr>
        <w:rPr>
          <w:b/>
          <w:color w:val="FF0000"/>
          <w:u w:val="single"/>
        </w:rPr>
      </w:pPr>
      <w:r>
        <w:rPr>
          <w:b/>
          <w:u w:val="single"/>
        </w:rPr>
        <w:t xml:space="preserve">11 Mayıs </w:t>
      </w:r>
      <w:proofErr w:type="gramStart"/>
      <w:r>
        <w:rPr>
          <w:b/>
          <w:u w:val="single"/>
        </w:rPr>
        <w:t xml:space="preserve">2016 </w:t>
      </w:r>
      <w:r w:rsidR="007825B8">
        <w:rPr>
          <w:b/>
          <w:u w:val="single"/>
        </w:rPr>
        <w:t xml:space="preserve">     </w:t>
      </w:r>
      <w:r>
        <w:rPr>
          <w:b/>
          <w:u w:val="single"/>
        </w:rPr>
        <w:t>Çarşamba</w:t>
      </w:r>
      <w:proofErr w:type="gramEnd"/>
      <w:r>
        <w:rPr>
          <w:b/>
          <w:u w:val="single"/>
        </w:rPr>
        <w:t xml:space="preserve"> </w:t>
      </w:r>
      <w:r w:rsidR="00DD00B5">
        <w:rPr>
          <w:b/>
          <w:u w:val="single"/>
        </w:rPr>
        <w:t>-</w:t>
      </w:r>
      <w:r w:rsidR="00B74062">
        <w:rPr>
          <w:b/>
          <w:u w:val="single"/>
        </w:rPr>
        <w:t xml:space="preserve"> </w:t>
      </w:r>
      <w:r w:rsidR="0075423A" w:rsidRPr="00B03137">
        <w:rPr>
          <w:b/>
          <w:color w:val="FF0000"/>
          <w:u w:val="single"/>
        </w:rPr>
        <w:t>Ankara</w:t>
      </w:r>
    </w:p>
    <w:p w:rsidR="00F57405" w:rsidRDefault="00F57405" w:rsidP="0075423A"/>
    <w:p w:rsidR="00034CDD" w:rsidRPr="00034CDD" w:rsidRDefault="00034CDD" w:rsidP="00034CDD">
      <w:r w:rsidRPr="00034CDD">
        <w:rPr>
          <w:b/>
        </w:rPr>
        <w:t>08.00-13.00</w:t>
      </w:r>
      <w:r w:rsidRPr="00034CDD">
        <w:rPr>
          <w:b/>
        </w:rPr>
        <w:tab/>
      </w:r>
      <w:r w:rsidRPr="00034CDD">
        <w:t>TOBB</w:t>
      </w:r>
      <w:r w:rsidR="00BC2CAC">
        <w:t xml:space="preserve">’un </w:t>
      </w:r>
      <w:r w:rsidR="00F953DA">
        <w:t>7</w:t>
      </w:r>
      <w:r w:rsidR="004346BB">
        <w:t>2</w:t>
      </w:r>
      <w:r w:rsidR="00F953DA">
        <w:t xml:space="preserve">. </w:t>
      </w:r>
      <w:r w:rsidRPr="00034CDD">
        <w:t xml:space="preserve">Genel Kuruluna katılım </w:t>
      </w:r>
    </w:p>
    <w:p w:rsidR="00034CDD" w:rsidRPr="00034CDD" w:rsidRDefault="00034CDD" w:rsidP="00034CDD">
      <w:pPr>
        <w:rPr>
          <w:b/>
        </w:rPr>
      </w:pPr>
    </w:p>
    <w:p w:rsidR="004346BB" w:rsidRDefault="00034CDD" w:rsidP="00034CDD">
      <w:r w:rsidRPr="00034CDD">
        <w:rPr>
          <w:b/>
        </w:rPr>
        <w:t>13.</w:t>
      </w:r>
      <w:r w:rsidR="00392D74">
        <w:rPr>
          <w:b/>
        </w:rPr>
        <w:t>3</w:t>
      </w:r>
      <w:r w:rsidRPr="00034CDD">
        <w:rPr>
          <w:b/>
        </w:rPr>
        <w:t>0-14.</w:t>
      </w:r>
      <w:r w:rsidR="00392D74">
        <w:rPr>
          <w:b/>
        </w:rPr>
        <w:t>3</w:t>
      </w:r>
      <w:r w:rsidRPr="00034CDD">
        <w:rPr>
          <w:b/>
        </w:rPr>
        <w:t>0</w:t>
      </w:r>
      <w:r w:rsidRPr="00034CDD">
        <w:rPr>
          <w:b/>
        </w:rPr>
        <w:tab/>
      </w:r>
      <w:r w:rsidRPr="00034CDD">
        <w:t xml:space="preserve">Öğle Yemeği- </w:t>
      </w:r>
      <w:r w:rsidR="002E6193">
        <w:t>Genel Kurul Salonu</w:t>
      </w:r>
    </w:p>
    <w:p w:rsidR="00FF02D1" w:rsidRDefault="00FF02D1" w:rsidP="00034CDD"/>
    <w:p w:rsidR="00FF02D1" w:rsidRDefault="00FF02D1" w:rsidP="00034CDD">
      <w:r w:rsidRPr="00FF02D1">
        <w:rPr>
          <w:b/>
        </w:rPr>
        <w:t>14.30-17.30</w:t>
      </w:r>
      <w:r>
        <w:tab/>
      </w:r>
      <w:r w:rsidRPr="00FF02D1">
        <w:t>TOBB’un 72. Genel Kurul</w:t>
      </w:r>
      <w:r>
        <w:t xml:space="preserve"> çalışmaları</w:t>
      </w:r>
    </w:p>
    <w:p w:rsidR="002E6193" w:rsidRDefault="002E6193" w:rsidP="00034CDD">
      <w:pPr>
        <w:rPr>
          <w:b/>
        </w:rPr>
      </w:pPr>
    </w:p>
    <w:p w:rsidR="002F0288" w:rsidRDefault="002F0288" w:rsidP="008F0641">
      <w:pPr>
        <w:rPr>
          <w:b/>
        </w:rPr>
      </w:pPr>
      <w:r>
        <w:rPr>
          <w:b/>
        </w:rPr>
        <w:t>17.30-1</w:t>
      </w:r>
      <w:r w:rsidR="00F80F87">
        <w:rPr>
          <w:b/>
        </w:rPr>
        <w:t>9.00</w:t>
      </w:r>
      <w:r>
        <w:rPr>
          <w:b/>
        </w:rPr>
        <w:tab/>
      </w:r>
      <w:r w:rsidRPr="002F0288">
        <w:rPr>
          <w:b/>
        </w:rPr>
        <w:t>EIF 2016 Sondaj Fuarı</w:t>
      </w:r>
      <w:r>
        <w:rPr>
          <w:b/>
        </w:rPr>
        <w:t>’nı ziyaret</w:t>
      </w:r>
    </w:p>
    <w:p w:rsidR="002F0288" w:rsidRDefault="002F0288" w:rsidP="008F0641">
      <w:pPr>
        <w:rPr>
          <w:b/>
        </w:rPr>
      </w:pPr>
      <w:r>
        <w:rPr>
          <w:b/>
        </w:rPr>
        <w:t xml:space="preserve">                      </w:t>
      </w:r>
      <w:r w:rsidR="008E5BB2">
        <w:rPr>
          <w:b/>
        </w:rPr>
        <w:t xml:space="preserve"> </w:t>
      </w:r>
      <w:r w:rsidRPr="002F0288">
        <w:t xml:space="preserve">ATO </w:t>
      </w:r>
      <w:proofErr w:type="spellStart"/>
      <w:r w:rsidRPr="002F0288">
        <w:t>Congresium</w:t>
      </w:r>
      <w:proofErr w:type="spellEnd"/>
      <w:r w:rsidRPr="002F0288">
        <w:t xml:space="preserve"> Uluslararası Kongre ve Sergi Sarayı</w:t>
      </w:r>
    </w:p>
    <w:p w:rsidR="00C17C33" w:rsidRPr="00C17C33" w:rsidRDefault="00C17C33" w:rsidP="008F0641"/>
    <w:p w:rsidR="00A773D6" w:rsidRPr="00E321A0" w:rsidRDefault="00A773D6" w:rsidP="00A773D6">
      <w:pPr>
        <w:rPr>
          <w:b/>
        </w:rPr>
      </w:pPr>
      <w:r w:rsidRPr="00E321A0">
        <w:rPr>
          <w:b/>
        </w:rPr>
        <w:t>19.30-20.30</w:t>
      </w:r>
      <w:r w:rsidRPr="00E321A0">
        <w:rPr>
          <w:b/>
        </w:rPr>
        <w:tab/>
        <w:t>Ankara Ticaret Borsasını ziyaret ve Et Borsası tesislerinin gezilmesi</w:t>
      </w:r>
    </w:p>
    <w:p w:rsidR="00A773D6" w:rsidRPr="00E321A0" w:rsidRDefault="00A773D6" w:rsidP="00A773D6">
      <w:pPr>
        <w:rPr>
          <w:b/>
        </w:rPr>
      </w:pPr>
    </w:p>
    <w:p w:rsidR="00A773D6" w:rsidRPr="00A773D6" w:rsidRDefault="00A773D6" w:rsidP="00A773D6">
      <w:r w:rsidRPr="00E321A0">
        <w:rPr>
          <w:b/>
        </w:rPr>
        <w:t>20.30-21.30</w:t>
      </w:r>
      <w:r w:rsidRPr="00E321A0">
        <w:rPr>
          <w:b/>
        </w:rPr>
        <w:tab/>
      </w:r>
      <w:r w:rsidRPr="00E321A0">
        <w:t>Akşam Yemeği (Ankara Ticaret Borsası ev sahipliğinde)</w:t>
      </w:r>
    </w:p>
    <w:p w:rsidR="00A773D6" w:rsidRPr="00A773D6" w:rsidRDefault="00A773D6" w:rsidP="00A773D6">
      <w:pPr>
        <w:rPr>
          <w:b/>
        </w:rPr>
      </w:pPr>
    </w:p>
    <w:p w:rsidR="00A773D6" w:rsidRPr="00A773D6" w:rsidRDefault="00A773D6" w:rsidP="00A773D6">
      <w:r w:rsidRPr="00A773D6">
        <w:rPr>
          <w:b/>
        </w:rPr>
        <w:t>22.00</w:t>
      </w:r>
      <w:r w:rsidRPr="00A773D6">
        <w:rPr>
          <w:b/>
        </w:rPr>
        <w:tab/>
      </w:r>
      <w:r w:rsidRPr="00A773D6">
        <w:rPr>
          <w:b/>
        </w:rPr>
        <w:tab/>
      </w:r>
      <w:r w:rsidRPr="00A773D6">
        <w:t>Konaklama Gür Kent Otelde –Ankara</w:t>
      </w:r>
    </w:p>
    <w:p w:rsidR="004346BB" w:rsidRPr="00581FB9" w:rsidRDefault="00581FB9" w:rsidP="007A64F9">
      <w:pPr>
        <w:rPr>
          <w:b/>
          <w:color w:val="FF0000"/>
          <w:u w:val="single"/>
        </w:rPr>
      </w:pPr>
      <w:r w:rsidRPr="00581FB9">
        <w:rPr>
          <w:b/>
          <w:u w:val="single"/>
        </w:rPr>
        <w:lastRenderedPageBreak/>
        <w:t>1</w:t>
      </w:r>
      <w:r>
        <w:rPr>
          <w:b/>
          <w:u w:val="single"/>
        </w:rPr>
        <w:t>2</w:t>
      </w:r>
      <w:r w:rsidRPr="00581FB9">
        <w:rPr>
          <w:b/>
          <w:u w:val="single"/>
        </w:rPr>
        <w:t xml:space="preserve"> Mayıs </w:t>
      </w:r>
      <w:proofErr w:type="gramStart"/>
      <w:r w:rsidRPr="00581FB9">
        <w:rPr>
          <w:b/>
          <w:u w:val="single"/>
        </w:rPr>
        <w:t xml:space="preserve">2016      </w:t>
      </w:r>
      <w:r>
        <w:rPr>
          <w:b/>
          <w:u w:val="single"/>
        </w:rPr>
        <w:t>Perşembe</w:t>
      </w:r>
      <w:proofErr w:type="gramEnd"/>
      <w:r>
        <w:rPr>
          <w:b/>
          <w:u w:val="single"/>
        </w:rPr>
        <w:t xml:space="preserve"> </w:t>
      </w:r>
      <w:r w:rsidRPr="00581FB9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 w:rsidRPr="00581FB9">
        <w:rPr>
          <w:b/>
          <w:u w:val="single"/>
        </w:rPr>
        <w:t xml:space="preserve"> </w:t>
      </w:r>
      <w:r w:rsidRPr="00581FB9">
        <w:rPr>
          <w:b/>
          <w:color w:val="FF0000"/>
          <w:u w:val="single"/>
        </w:rPr>
        <w:t>Ankara</w:t>
      </w:r>
    </w:p>
    <w:p w:rsidR="00581FB9" w:rsidRDefault="00581FB9" w:rsidP="007A64F9">
      <w:pPr>
        <w:rPr>
          <w:b/>
          <w:u w:val="single"/>
        </w:rPr>
      </w:pPr>
    </w:p>
    <w:p w:rsidR="00CE0ACD" w:rsidRPr="00CE0ACD" w:rsidRDefault="00CE0ACD" w:rsidP="00CE0ACD">
      <w:r w:rsidRPr="00CE0ACD">
        <w:t>Toplantı Yeri: TOBB Merkez Bina</w:t>
      </w:r>
      <w:r w:rsidR="00051CBB">
        <w:t xml:space="preserve">- Şefik Tokat Salonu </w:t>
      </w:r>
    </w:p>
    <w:p w:rsidR="00CE0ACD" w:rsidRPr="00CE0ACD" w:rsidRDefault="00CE0ACD" w:rsidP="00CE0ACD"/>
    <w:p w:rsidR="00CE0ACD" w:rsidRPr="00CE0ACD" w:rsidRDefault="00CE0ACD" w:rsidP="00CE0ACD">
      <w:r w:rsidRPr="00CE0ACD">
        <w:rPr>
          <w:b/>
        </w:rPr>
        <w:t>10.00-12.</w:t>
      </w:r>
      <w:proofErr w:type="gramStart"/>
      <w:r w:rsidRPr="00CE0ACD">
        <w:rPr>
          <w:b/>
        </w:rPr>
        <w:t xml:space="preserve">00     </w:t>
      </w:r>
      <w:r w:rsidRPr="00CE0ACD">
        <w:t>Programın</w:t>
      </w:r>
      <w:proofErr w:type="gramEnd"/>
      <w:r w:rsidRPr="00CE0ACD">
        <w:t xml:space="preserve"> Açılışı-TOBB Genel Sekreteri  </w:t>
      </w:r>
    </w:p>
    <w:p w:rsidR="00683486" w:rsidRDefault="00CE0ACD" w:rsidP="00CE0ACD">
      <w:r w:rsidRPr="00CE0ACD">
        <w:tab/>
      </w:r>
      <w:r w:rsidRPr="00CE0ACD">
        <w:tab/>
        <w:t xml:space="preserve"> Kurum temsilcilerinin</w:t>
      </w:r>
      <w:r w:rsidRPr="00CE0ACD">
        <w:rPr>
          <w:b/>
        </w:rPr>
        <w:t xml:space="preserve"> </w:t>
      </w:r>
      <w:r w:rsidRPr="00CE0ACD">
        <w:t xml:space="preserve">konuşması </w:t>
      </w:r>
      <w:proofErr w:type="gramStart"/>
      <w:r w:rsidRPr="00CE0ACD">
        <w:t>(</w:t>
      </w:r>
      <w:proofErr w:type="gramEnd"/>
      <w:r w:rsidRPr="00CE0ACD">
        <w:t xml:space="preserve">Dışişleri Bakanlığı,  MEB, TİKA, </w:t>
      </w:r>
    </w:p>
    <w:p w:rsidR="00CE0ACD" w:rsidRPr="00CE0ACD" w:rsidRDefault="00683486" w:rsidP="00CE0ACD">
      <w:r>
        <w:t xml:space="preserve">                         KOSGEB,</w:t>
      </w:r>
      <w:r w:rsidR="00CE0ACD" w:rsidRPr="00CE0ACD">
        <w:t xml:space="preserve">   TÜRKSOY)</w:t>
      </w:r>
    </w:p>
    <w:p w:rsidR="009C7A8F" w:rsidRDefault="005B26F1" w:rsidP="00CE0ACD">
      <w:pPr>
        <w:rPr>
          <w:b/>
        </w:rPr>
      </w:pPr>
      <w:r w:rsidRPr="005B26F1">
        <w:rPr>
          <w:b/>
        </w:rPr>
        <w:t>1</w:t>
      </w:r>
      <w:r>
        <w:rPr>
          <w:b/>
        </w:rPr>
        <w:t>2</w:t>
      </w:r>
      <w:r w:rsidRPr="005B26F1">
        <w:rPr>
          <w:b/>
        </w:rPr>
        <w:t>.00- 1</w:t>
      </w:r>
      <w:r>
        <w:rPr>
          <w:b/>
        </w:rPr>
        <w:t>2</w:t>
      </w:r>
      <w:r w:rsidRPr="005B26F1">
        <w:rPr>
          <w:b/>
        </w:rPr>
        <w:t>.30</w:t>
      </w:r>
      <w:r w:rsidRPr="005B26F1">
        <w:rPr>
          <w:b/>
        </w:rPr>
        <w:tab/>
      </w:r>
      <w:proofErr w:type="gramStart"/>
      <w:r w:rsidRPr="005B26F1">
        <w:t>OSTİM  tanıtımı</w:t>
      </w:r>
      <w:proofErr w:type="gramEnd"/>
      <w:r w:rsidRPr="005B26F1">
        <w:t xml:space="preserve"> (TOBB)</w:t>
      </w:r>
    </w:p>
    <w:p w:rsidR="005B26F1" w:rsidRDefault="005B26F1" w:rsidP="00CE0ACD">
      <w:pPr>
        <w:rPr>
          <w:b/>
        </w:rPr>
      </w:pPr>
    </w:p>
    <w:p w:rsidR="00CE0ACD" w:rsidRPr="00CE0ACD" w:rsidRDefault="00CE0ACD" w:rsidP="00CE0ACD">
      <w:r w:rsidRPr="00CE0ACD">
        <w:rPr>
          <w:b/>
        </w:rPr>
        <w:t>12.</w:t>
      </w:r>
      <w:r w:rsidR="005B26F1">
        <w:rPr>
          <w:b/>
        </w:rPr>
        <w:t>3</w:t>
      </w:r>
      <w:r w:rsidRPr="00CE0ACD">
        <w:rPr>
          <w:b/>
        </w:rPr>
        <w:t>0- 13.</w:t>
      </w:r>
      <w:proofErr w:type="gramStart"/>
      <w:r w:rsidRPr="00CE0ACD">
        <w:rPr>
          <w:b/>
        </w:rPr>
        <w:t xml:space="preserve">30    </w:t>
      </w:r>
      <w:r w:rsidRPr="00CE0ACD">
        <w:t>Öğle</w:t>
      </w:r>
      <w:proofErr w:type="gramEnd"/>
      <w:r w:rsidRPr="00CE0ACD">
        <w:t xml:space="preserve"> yemeği (TOBB)</w:t>
      </w:r>
    </w:p>
    <w:p w:rsidR="005B26F1" w:rsidRDefault="005B26F1" w:rsidP="00CE0ACD">
      <w:pPr>
        <w:rPr>
          <w:b/>
        </w:rPr>
      </w:pPr>
    </w:p>
    <w:p w:rsidR="00CE0ACD" w:rsidRPr="00CE0ACD" w:rsidRDefault="00CE0ACD" w:rsidP="00CE0ACD">
      <w:pPr>
        <w:rPr>
          <w:b/>
        </w:rPr>
      </w:pPr>
      <w:r w:rsidRPr="00CE0ACD">
        <w:rPr>
          <w:b/>
        </w:rPr>
        <w:t>13.30-14.30</w:t>
      </w:r>
      <w:r w:rsidRPr="00CE0ACD">
        <w:rPr>
          <w:b/>
        </w:rPr>
        <w:tab/>
      </w:r>
      <w:r w:rsidRPr="00CE0ACD">
        <w:t>TOBB hakkında genel sunuş</w:t>
      </w:r>
      <w:r w:rsidRPr="00CE0ACD">
        <w:rPr>
          <w:b/>
        </w:rPr>
        <w:t xml:space="preserve"> </w:t>
      </w:r>
    </w:p>
    <w:p w:rsidR="00CE0ACD" w:rsidRPr="00CE0ACD" w:rsidRDefault="00CE0ACD" w:rsidP="00CE0ACD">
      <w:pPr>
        <w:rPr>
          <w:b/>
        </w:rPr>
      </w:pPr>
    </w:p>
    <w:p w:rsidR="00CE0ACD" w:rsidRPr="00CE0ACD" w:rsidRDefault="00CE0ACD" w:rsidP="00CE0ACD">
      <w:pPr>
        <w:rPr>
          <w:b/>
        </w:rPr>
      </w:pPr>
      <w:r w:rsidRPr="00CE0ACD">
        <w:rPr>
          <w:b/>
        </w:rPr>
        <w:t>14.30-15.</w:t>
      </w:r>
      <w:r w:rsidR="00E21EF8">
        <w:rPr>
          <w:b/>
        </w:rPr>
        <w:t>0</w:t>
      </w:r>
      <w:r w:rsidRPr="00CE0ACD">
        <w:rPr>
          <w:b/>
        </w:rPr>
        <w:t xml:space="preserve">0   </w:t>
      </w:r>
      <w:r w:rsidRPr="00CE0ACD">
        <w:rPr>
          <w:b/>
        </w:rPr>
        <w:tab/>
        <w:t xml:space="preserve"> </w:t>
      </w:r>
      <w:r w:rsidRPr="00CE0ACD">
        <w:t>Online Bilgi Hizmetleri ve İşbirliği Ağlarının Tanıtımı</w:t>
      </w:r>
    </w:p>
    <w:p w:rsidR="00CE0ACD" w:rsidRPr="00CE0ACD" w:rsidRDefault="00CE0ACD" w:rsidP="00CE0ACD">
      <w:pPr>
        <w:rPr>
          <w:b/>
        </w:rPr>
      </w:pPr>
      <w:r w:rsidRPr="00CE0ACD">
        <w:rPr>
          <w:b/>
        </w:rPr>
        <w:tab/>
      </w:r>
      <w:r w:rsidRPr="00CE0ACD">
        <w:rPr>
          <w:b/>
        </w:rPr>
        <w:tab/>
      </w:r>
    </w:p>
    <w:p w:rsidR="00CE0ACD" w:rsidRDefault="00CE0ACD" w:rsidP="00CE0ACD">
      <w:pPr>
        <w:rPr>
          <w:b/>
        </w:rPr>
      </w:pPr>
      <w:r w:rsidRPr="00CE0ACD">
        <w:rPr>
          <w:b/>
        </w:rPr>
        <w:t>15.</w:t>
      </w:r>
      <w:r w:rsidR="00E21EF8">
        <w:rPr>
          <w:b/>
        </w:rPr>
        <w:t>0</w:t>
      </w:r>
      <w:r w:rsidRPr="00CE0ACD">
        <w:rPr>
          <w:b/>
        </w:rPr>
        <w:t>0-16.</w:t>
      </w:r>
      <w:r w:rsidR="00E21EF8">
        <w:rPr>
          <w:b/>
        </w:rPr>
        <w:t>0</w:t>
      </w:r>
      <w:r w:rsidRPr="00CE0ACD">
        <w:rPr>
          <w:b/>
        </w:rPr>
        <w:t>0</w:t>
      </w:r>
      <w:r w:rsidRPr="00CE0ACD">
        <w:rPr>
          <w:b/>
        </w:rPr>
        <w:tab/>
      </w:r>
      <w:r w:rsidRPr="00CE0ACD">
        <w:t>TOBB’un uluslararası faaliyetleri</w:t>
      </w:r>
      <w:r w:rsidRPr="00CE0ACD">
        <w:rPr>
          <w:b/>
        </w:rPr>
        <w:t xml:space="preserve"> </w:t>
      </w:r>
    </w:p>
    <w:p w:rsidR="00E21EF8" w:rsidRDefault="00E21EF8" w:rsidP="00CE0ACD">
      <w:pPr>
        <w:rPr>
          <w:b/>
        </w:rPr>
      </w:pPr>
    </w:p>
    <w:p w:rsidR="00E21EF8" w:rsidRDefault="00E21EF8" w:rsidP="00CE0ACD">
      <w:r>
        <w:rPr>
          <w:b/>
        </w:rPr>
        <w:t>16.30-17.00</w:t>
      </w:r>
      <w:r>
        <w:rPr>
          <w:b/>
        </w:rPr>
        <w:tab/>
      </w:r>
      <w:r w:rsidRPr="00E21EF8">
        <w:t>Yunus Emre Vakfının tanıtılması</w:t>
      </w:r>
    </w:p>
    <w:p w:rsidR="00CE0ACD" w:rsidRPr="00CE0ACD" w:rsidRDefault="00CE0ACD" w:rsidP="00CE0ACD">
      <w:pPr>
        <w:rPr>
          <w:b/>
        </w:rPr>
      </w:pPr>
      <w:r w:rsidRPr="00CE0ACD">
        <w:rPr>
          <w:b/>
        </w:rPr>
        <w:t xml:space="preserve">                        </w:t>
      </w:r>
    </w:p>
    <w:p w:rsidR="00CE0ACD" w:rsidRPr="00CE0ACD" w:rsidRDefault="00CE0ACD" w:rsidP="00CE0ACD">
      <w:pPr>
        <w:rPr>
          <w:b/>
        </w:rPr>
      </w:pPr>
      <w:r w:rsidRPr="00972F4C">
        <w:rPr>
          <w:b/>
          <w:highlight w:val="yellow"/>
        </w:rPr>
        <w:t>17.30-18.30</w:t>
      </w:r>
      <w:r w:rsidRPr="00972F4C">
        <w:rPr>
          <w:b/>
          <w:highlight w:val="yellow"/>
        </w:rPr>
        <w:tab/>
      </w:r>
      <w:r w:rsidRPr="00972F4C">
        <w:rPr>
          <w:highlight w:val="yellow"/>
        </w:rPr>
        <w:t>TOBB Başkanı ile Görüşme ve Sertifika Töreni</w:t>
      </w:r>
      <w:r w:rsidRPr="00CE0ACD">
        <w:rPr>
          <w:b/>
        </w:rPr>
        <w:t xml:space="preserve"> </w:t>
      </w:r>
    </w:p>
    <w:p w:rsidR="00CE0ACD" w:rsidRPr="00CE0ACD" w:rsidRDefault="00CE0ACD" w:rsidP="00CE0ACD">
      <w:pPr>
        <w:rPr>
          <w:b/>
        </w:rPr>
      </w:pPr>
    </w:p>
    <w:p w:rsidR="006F5F62" w:rsidRPr="006F5F62" w:rsidRDefault="006F5F62" w:rsidP="006F5F62">
      <w:r w:rsidRPr="006F5F62">
        <w:rPr>
          <w:b/>
        </w:rPr>
        <w:t>22.00</w:t>
      </w:r>
      <w:r w:rsidRPr="006F5F62">
        <w:rPr>
          <w:b/>
        </w:rPr>
        <w:tab/>
      </w:r>
      <w:r w:rsidRPr="006F5F62">
        <w:rPr>
          <w:b/>
        </w:rPr>
        <w:tab/>
      </w:r>
      <w:r w:rsidR="00A773D6" w:rsidRPr="00A773D6">
        <w:t>Akşam yemeği ve k</w:t>
      </w:r>
      <w:r w:rsidRPr="00A773D6">
        <w:t>onaklama</w:t>
      </w:r>
      <w:r w:rsidRPr="006F5F62">
        <w:t xml:space="preserve"> </w:t>
      </w:r>
      <w:r w:rsidR="006F7EF6" w:rsidRPr="006F7EF6">
        <w:t xml:space="preserve">Gür Kent </w:t>
      </w:r>
      <w:r w:rsidRPr="006F5F62">
        <w:t>Otelde –Ankara</w:t>
      </w:r>
    </w:p>
    <w:p w:rsidR="006F5F62" w:rsidRDefault="006F5F62" w:rsidP="00CE0ACD">
      <w:pPr>
        <w:rPr>
          <w:b/>
        </w:rPr>
      </w:pPr>
    </w:p>
    <w:p w:rsidR="002E6193" w:rsidRPr="00CE0ACD" w:rsidRDefault="002E6193" w:rsidP="007A64F9">
      <w:pPr>
        <w:rPr>
          <w:b/>
        </w:rPr>
      </w:pPr>
    </w:p>
    <w:p w:rsidR="00581FB9" w:rsidRDefault="00581FB9" w:rsidP="007A64F9">
      <w:pPr>
        <w:rPr>
          <w:b/>
          <w:u w:val="single"/>
        </w:rPr>
      </w:pPr>
    </w:p>
    <w:p w:rsidR="007843DE" w:rsidRPr="007843DE" w:rsidRDefault="007825B8" w:rsidP="007843DE">
      <w:pPr>
        <w:rPr>
          <w:b/>
          <w:u w:val="single"/>
        </w:rPr>
      </w:pPr>
      <w:r w:rsidRPr="007825B8">
        <w:rPr>
          <w:b/>
          <w:u w:val="single"/>
        </w:rPr>
        <w:t>1</w:t>
      </w:r>
      <w:r>
        <w:rPr>
          <w:b/>
          <w:u w:val="single"/>
        </w:rPr>
        <w:t>3</w:t>
      </w:r>
      <w:r w:rsidRPr="007825B8">
        <w:rPr>
          <w:b/>
          <w:u w:val="single"/>
        </w:rPr>
        <w:t xml:space="preserve"> Mayıs </w:t>
      </w:r>
      <w:proofErr w:type="gramStart"/>
      <w:r w:rsidRPr="007825B8">
        <w:rPr>
          <w:b/>
          <w:u w:val="single"/>
        </w:rPr>
        <w:t xml:space="preserve">2016 </w:t>
      </w:r>
      <w:r>
        <w:rPr>
          <w:b/>
          <w:u w:val="single"/>
        </w:rPr>
        <w:t xml:space="preserve">    Cuma</w:t>
      </w:r>
      <w:proofErr w:type="gramEnd"/>
      <w:r w:rsidRPr="007825B8">
        <w:rPr>
          <w:b/>
          <w:u w:val="single"/>
        </w:rPr>
        <w:t xml:space="preserve"> </w:t>
      </w:r>
      <w:r w:rsidR="007843DE" w:rsidRPr="007843DE">
        <w:rPr>
          <w:b/>
          <w:u w:val="single"/>
        </w:rPr>
        <w:t xml:space="preserve">- </w:t>
      </w:r>
      <w:r w:rsidR="007843DE" w:rsidRPr="007825B8">
        <w:rPr>
          <w:b/>
          <w:color w:val="FF0000"/>
          <w:u w:val="single"/>
        </w:rPr>
        <w:t>Ankara</w:t>
      </w:r>
    </w:p>
    <w:p w:rsidR="007843DE" w:rsidRPr="007843DE" w:rsidRDefault="007843DE" w:rsidP="007843DE">
      <w:pPr>
        <w:rPr>
          <w:b/>
          <w:u w:val="single"/>
        </w:rPr>
      </w:pPr>
    </w:p>
    <w:p w:rsidR="007843DE" w:rsidRPr="007843DE" w:rsidRDefault="007843DE" w:rsidP="007843DE">
      <w:pPr>
        <w:rPr>
          <w:b/>
        </w:rPr>
      </w:pPr>
      <w:r w:rsidRPr="007843DE">
        <w:rPr>
          <w:b/>
        </w:rPr>
        <w:t>09.</w:t>
      </w:r>
      <w:r w:rsidR="005B26F1">
        <w:rPr>
          <w:b/>
        </w:rPr>
        <w:t>0</w:t>
      </w:r>
      <w:r w:rsidRPr="007843DE">
        <w:rPr>
          <w:b/>
        </w:rPr>
        <w:t>0-1</w:t>
      </w:r>
      <w:r w:rsidR="00AF4C59">
        <w:rPr>
          <w:b/>
        </w:rPr>
        <w:t>2</w:t>
      </w:r>
      <w:r w:rsidRPr="007843DE">
        <w:rPr>
          <w:b/>
        </w:rPr>
        <w:t>.</w:t>
      </w:r>
      <w:proofErr w:type="gramStart"/>
      <w:r w:rsidR="00AF4C59">
        <w:rPr>
          <w:b/>
        </w:rPr>
        <w:t>3</w:t>
      </w:r>
      <w:r w:rsidRPr="007843DE">
        <w:rPr>
          <w:b/>
        </w:rPr>
        <w:t>0    OSTİM</w:t>
      </w:r>
      <w:proofErr w:type="gramEnd"/>
      <w:r w:rsidRPr="007843DE">
        <w:rPr>
          <w:b/>
        </w:rPr>
        <w:t xml:space="preserve"> Organize Sanayi Bölgesini ziyaret ve fabrika gezileri yapılması</w:t>
      </w:r>
    </w:p>
    <w:p w:rsidR="00CE0ACD" w:rsidRDefault="00CE0ACD" w:rsidP="007843DE">
      <w:pPr>
        <w:rPr>
          <w:b/>
        </w:rPr>
      </w:pPr>
    </w:p>
    <w:p w:rsidR="00AF4C59" w:rsidRPr="00AF4C59" w:rsidRDefault="00AF4C59" w:rsidP="007843DE">
      <w:r>
        <w:rPr>
          <w:b/>
        </w:rPr>
        <w:t>12.45-13.45</w:t>
      </w:r>
      <w:r>
        <w:rPr>
          <w:b/>
        </w:rPr>
        <w:tab/>
      </w:r>
      <w:r w:rsidRPr="00AF4C59">
        <w:t>Cumhurbaşkanlığı Külliyesi Millet Camisi</w:t>
      </w:r>
    </w:p>
    <w:p w:rsidR="00AF4C59" w:rsidRDefault="00AF4C59" w:rsidP="007843DE">
      <w:pPr>
        <w:rPr>
          <w:b/>
        </w:rPr>
      </w:pPr>
    </w:p>
    <w:p w:rsidR="007843DE" w:rsidRDefault="007843DE" w:rsidP="007843DE">
      <w:r w:rsidRPr="007843DE">
        <w:rPr>
          <w:b/>
        </w:rPr>
        <w:t>1</w:t>
      </w:r>
      <w:r w:rsidR="00AF4C59">
        <w:rPr>
          <w:b/>
        </w:rPr>
        <w:t>4</w:t>
      </w:r>
      <w:r w:rsidRPr="007843DE">
        <w:rPr>
          <w:b/>
        </w:rPr>
        <w:t>.</w:t>
      </w:r>
      <w:r w:rsidR="00AF4C59">
        <w:rPr>
          <w:b/>
        </w:rPr>
        <w:t>0</w:t>
      </w:r>
      <w:r w:rsidRPr="007843DE">
        <w:rPr>
          <w:b/>
        </w:rPr>
        <w:t>0-14.</w:t>
      </w:r>
      <w:r w:rsidR="00E21EF8">
        <w:rPr>
          <w:b/>
        </w:rPr>
        <w:t>45</w:t>
      </w:r>
      <w:r w:rsidRPr="007843DE">
        <w:rPr>
          <w:b/>
        </w:rPr>
        <w:tab/>
      </w:r>
      <w:r w:rsidRPr="007843DE">
        <w:t>Öğle yemeği-TOBB</w:t>
      </w:r>
      <w:r w:rsidRPr="007843DE">
        <w:tab/>
        <w:t xml:space="preserve"> </w:t>
      </w:r>
    </w:p>
    <w:p w:rsidR="00E21EF8" w:rsidRPr="007843DE" w:rsidRDefault="00E21EF8" w:rsidP="007843DE"/>
    <w:p w:rsidR="004004FF" w:rsidRDefault="00E21EF8" w:rsidP="00E21EF8">
      <w:pPr>
        <w:rPr>
          <w:b/>
        </w:rPr>
      </w:pPr>
      <w:r w:rsidRPr="00E21EF8">
        <w:rPr>
          <w:b/>
        </w:rPr>
        <w:t>15.00-17.</w:t>
      </w:r>
      <w:proofErr w:type="gramStart"/>
      <w:r>
        <w:rPr>
          <w:b/>
        </w:rPr>
        <w:t>0</w:t>
      </w:r>
      <w:r w:rsidRPr="00E21EF8">
        <w:rPr>
          <w:b/>
        </w:rPr>
        <w:t>0    Ankara</w:t>
      </w:r>
      <w:proofErr w:type="gramEnd"/>
      <w:r w:rsidRPr="00E21EF8">
        <w:rPr>
          <w:b/>
        </w:rPr>
        <w:t xml:space="preserve"> Ticaret Odasını ziyaret ve ikili iş görüşmeleri yapılması </w:t>
      </w:r>
    </w:p>
    <w:p w:rsidR="007843DE" w:rsidRDefault="004004FF" w:rsidP="00E21EF8">
      <w:pPr>
        <w:rPr>
          <w:b/>
        </w:rPr>
      </w:pPr>
      <w:r>
        <w:rPr>
          <w:b/>
        </w:rPr>
        <w:t xml:space="preserve">                       </w:t>
      </w:r>
      <w:r w:rsidR="00E21EF8" w:rsidRPr="00E21EF8">
        <w:rPr>
          <w:b/>
        </w:rPr>
        <w:t>(TO e</w:t>
      </w:r>
      <w:r w:rsidR="008C21AF">
        <w:rPr>
          <w:b/>
        </w:rPr>
        <w:t>v</w:t>
      </w:r>
      <w:r w:rsidR="00E21EF8" w:rsidRPr="00E21EF8">
        <w:rPr>
          <w:b/>
        </w:rPr>
        <w:t xml:space="preserve"> sahipliğinde SO ve TB üyelerinin katılımıyla</w:t>
      </w:r>
      <w:r w:rsidR="003F148A">
        <w:rPr>
          <w:b/>
        </w:rPr>
        <w:t>)</w:t>
      </w:r>
    </w:p>
    <w:p w:rsidR="00E21EF8" w:rsidRPr="007843DE" w:rsidRDefault="00E21EF8" w:rsidP="00E21EF8">
      <w:pPr>
        <w:rPr>
          <w:b/>
        </w:rPr>
      </w:pPr>
    </w:p>
    <w:p w:rsidR="007843DE" w:rsidRPr="007843DE" w:rsidRDefault="007843DE" w:rsidP="007843DE">
      <w:r w:rsidRPr="007843DE">
        <w:rPr>
          <w:b/>
        </w:rPr>
        <w:t>1</w:t>
      </w:r>
      <w:r w:rsidR="00E21EF8">
        <w:rPr>
          <w:b/>
        </w:rPr>
        <w:t>7</w:t>
      </w:r>
      <w:r w:rsidRPr="007843DE">
        <w:rPr>
          <w:b/>
        </w:rPr>
        <w:t>.</w:t>
      </w:r>
      <w:r w:rsidR="00CE0ACD">
        <w:rPr>
          <w:b/>
        </w:rPr>
        <w:t>3</w:t>
      </w:r>
      <w:r w:rsidRPr="007843DE">
        <w:rPr>
          <w:b/>
        </w:rPr>
        <w:t>0-1</w:t>
      </w:r>
      <w:r w:rsidR="00E21EF8">
        <w:rPr>
          <w:b/>
        </w:rPr>
        <w:t>8</w:t>
      </w:r>
      <w:r w:rsidRPr="007843DE">
        <w:rPr>
          <w:b/>
        </w:rPr>
        <w:t>.</w:t>
      </w:r>
      <w:r w:rsidR="00CE0ACD">
        <w:rPr>
          <w:b/>
        </w:rPr>
        <w:t>0</w:t>
      </w:r>
      <w:r w:rsidRPr="007843DE">
        <w:rPr>
          <w:b/>
        </w:rPr>
        <w:t>0</w:t>
      </w:r>
      <w:r w:rsidRPr="007843DE">
        <w:rPr>
          <w:b/>
        </w:rPr>
        <w:tab/>
      </w:r>
      <w:r w:rsidRPr="007843DE">
        <w:t>TOBB ETÜ ziyareti ve üniversitenin tanıtımı</w:t>
      </w:r>
    </w:p>
    <w:p w:rsidR="007843DE" w:rsidRPr="007843DE" w:rsidRDefault="007843DE" w:rsidP="007843DE">
      <w:pPr>
        <w:rPr>
          <w:b/>
        </w:rPr>
      </w:pPr>
    </w:p>
    <w:p w:rsidR="007843DE" w:rsidRDefault="007843DE" w:rsidP="007843DE">
      <w:r w:rsidRPr="007843DE">
        <w:rPr>
          <w:b/>
        </w:rPr>
        <w:t>1</w:t>
      </w:r>
      <w:r w:rsidR="00E21EF8">
        <w:rPr>
          <w:b/>
        </w:rPr>
        <w:t>8</w:t>
      </w:r>
      <w:r w:rsidRPr="007843DE">
        <w:rPr>
          <w:b/>
        </w:rPr>
        <w:t>.</w:t>
      </w:r>
      <w:r w:rsidR="00CE0ACD">
        <w:rPr>
          <w:b/>
        </w:rPr>
        <w:t>0</w:t>
      </w:r>
      <w:r w:rsidRPr="007843DE">
        <w:rPr>
          <w:b/>
        </w:rPr>
        <w:t>0-</w:t>
      </w:r>
      <w:r w:rsidR="002373C4">
        <w:rPr>
          <w:b/>
        </w:rPr>
        <w:t>20.00</w:t>
      </w:r>
      <w:r w:rsidRPr="007843DE">
        <w:rPr>
          <w:b/>
        </w:rPr>
        <w:tab/>
      </w:r>
      <w:r w:rsidRPr="00530955">
        <w:rPr>
          <w:b/>
        </w:rPr>
        <w:t xml:space="preserve">TOBB-Ekonomi ve Teknoloji Üniversitesinde </w:t>
      </w:r>
      <w:proofErr w:type="gramStart"/>
      <w:r w:rsidR="002D4933">
        <w:rPr>
          <w:b/>
        </w:rPr>
        <w:t>Sunum</w:t>
      </w:r>
      <w:r w:rsidRPr="00530955">
        <w:rPr>
          <w:b/>
        </w:rPr>
        <w:t xml:space="preserve"> : Girişimcilik</w:t>
      </w:r>
      <w:proofErr w:type="gramEnd"/>
      <w:r w:rsidRPr="00530955">
        <w:rPr>
          <w:b/>
        </w:rPr>
        <w:t xml:space="preserve"> Nedir”</w:t>
      </w:r>
      <w:r w:rsidRPr="007843DE">
        <w:t xml:space="preserve">  </w:t>
      </w:r>
    </w:p>
    <w:p w:rsidR="000D30AB" w:rsidRDefault="00530955" w:rsidP="007843DE">
      <w:r>
        <w:rPr>
          <w:b/>
        </w:rPr>
        <w:tab/>
      </w:r>
      <w:r>
        <w:rPr>
          <w:b/>
        </w:rPr>
        <w:tab/>
      </w:r>
      <w:r w:rsidRPr="00530955">
        <w:t xml:space="preserve"> Yrd. Doç. Dr. Hakkı Arda TOKAT</w:t>
      </w:r>
    </w:p>
    <w:p w:rsidR="002373C4" w:rsidRDefault="002373C4" w:rsidP="007843DE">
      <w:pPr>
        <w:rPr>
          <w:b/>
        </w:rPr>
      </w:pPr>
    </w:p>
    <w:p w:rsidR="00BC2CAC" w:rsidRPr="007843DE" w:rsidRDefault="002373C4" w:rsidP="007843DE">
      <w:pPr>
        <w:rPr>
          <w:b/>
        </w:rPr>
      </w:pPr>
      <w:r>
        <w:rPr>
          <w:b/>
        </w:rPr>
        <w:t>20.30-21.30</w:t>
      </w:r>
      <w:r>
        <w:rPr>
          <w:b/>
        </w:rPr>
        <w:tab/>
        <w:t xml:space="preserve"> </w:t>
      </w:r>
      <w:r w:rsidRPr="002373C4">
        <w:t>Akşa</w:t>
      </w:r>
      <w:r>
        <w:t>m</w:t>
      </w:r>
      <w:r w:rsidRPr="002373C4">
        <w:t xml:space="preserve"> yemeği ve </w:t>
      </w:r>
      <w:proofErr w:type="gramStart"/>
      <w:r w:rsidRPr="002373C4">
        <w:t>konaklama</w:t>
      </w:r>
      <w:r>
        <w:rPr>
          <w:b/>
        </w:rPr>
        <w:t xml:space="preserve"> </w:t>
      </w:r>
      <w:r w:rsidR="007843DE" w:rsidRPr="00566B3F">
        <w:t xml:space="preserve"> </w:t>
      </w:r>
      <w:r w:rsidR="006F7EF6" w:rsidRPr="006F7EF6">
        <w:t>Gür</w:t>
      </w:r>
      <w:proofErr w:type="gramEnd"/>
      <w:r w:rsidR="006F7EF6" w:rsidRPr="006F7EF6">
        <w:t xml:space="preserve"> Kent </w:t>
      </w:r>
      <w:r w:rsidR="007843DE" w:rsidRPr="00566B3F">
        <w:t>Otelde –Ankara</w:t>
      </w:r>
    </w:p>
    <w:p w:rsidR="00017E0E" w:rsidRDefault="00017E0E" w:rsidP="007A64F9">
      <w:pPr>
        <w:rPr>
          <w:b/>
          <w:u w:val="single"/>
        </w:rPr>
      </w:pPr>
    </w:p>
    <w:p w:rsidR="00F9543D" w:rsidRDefault="00F9543D" w:rsidP="007A64F9">
      <w:pPr>
        <w:rPr>
          <w:b/>
          <w:u w:val="single"/>
        </w:rPr>
      </w:pPr>
    </w:p>
    <w:p w:rsidR="00F9543D" w:rsidRDefault="00F9543D" w:rsidP="007A64F9">
      <w:pPr>
        <w:rPr>
          <w:b/>
          <w:u w:val="single"/>
        </w:rPr>
      </w:pPr>
    </w:p>
    <w:p w:rsidR="00F9543D" w:rsidRDefault="00F9543D" w:rsidP="007A64F9">
      <w:pPr>
        <w:rPr>
          <w:b/>
          <w:u w:val="single"/>
        </w:rPr>
      </w:pPr>
    </w:p>
    <w:p w:rsidR="002373C4" w:rsidRDefault="002373C4" w:rsidP="007A64F9">
      <w:pPr>
        <w:rPr>
          <w:b/>
          <w:u w:val="single"/>
        </w:rPr>
      </w:pPr>
    </w:p>
    <w:p w:rsidR="002373C4" w:rsidRDefault="002373C4" w:rsidP="007A64F9">
      <w:pPr>
        <w:rPr>
          <w:b/>
          <w:u w:val="single"/>
        </w:rPr>
      </w:pPr>
    </w:p>
    <w:p w:rsidR="00F9543D" w:rsidRDefault="00F9543D" w:rsidP="007A64F9">
      <w:pPr>
        <w:rPr>
          <w:b/>
          <w:u w:val="single"/>
        </w:rPr>
      </w:pPr>
    </w:p>
    <w:p w:rsidR="00017E0E" w:rsidRDefault="00017E0E" w:rsidP="007A64F9">
      <w:pPr>
        <w:rPr>
          <w:b/>
          <w:u w:val="single"/>
        </w:rPr>
      </w:pPr>
    </w:p>
    <w:p w:rsidR="003B0E7B" w:rsidRPr="00715604" w:rsidRDefault="00233D62" w:rsidP="007A64F9">
      <w:pPr>
        <w:rPr>
          <w:b/>
          <w:color w:val="FF0000"/>
          <w:u w:val="single"/>
        </w:rPr>
      </w:pPr>
      <w:r w:rsidRPr="00233D62">
        <w:rPr>
          <w:b/>
          <w:u w:val="single"/>
        </w:rPr>
        <w:lastRenderedPageBreak/>
        <w:t>1</w:t>
      </w:r>
      <w:r>
        <w:rPr>
          <w:b/>
          <w:u w:val="single"/>
        </w:rPr>
        <w:t>4</w:t>
      </w:r>
      <w:r w:rsidRPr="00233D62">
        <w:rPr>
          <w:b/>
          <w:u w:val="single"/>
        </w:rPr>
        <w:t xml:space="preserve"> Ma</w:t>
      </w:r>
      <w:bookmarkStart w:id="0" w:name="_GoBack"/>
      <w:bookmarkEnd w:id="0"/>
      <w:r w:rsidRPr="00233D62">
        <w:rPr>
          <w:b/>
          <w:u w:val="single"/>
        </w:rPr>
        <w:t>yıs 2016</w:t>
      </w:r>
      <w:r>
        <w:rPr>
          <w:b/>
          <w:u w:val="single"/>
        </w:rPr>
        <w:t xml:space="preserve"> Cumartesi </w:t>
      </w:r>
      <w:r w:rsidRPr="00233D62">
        <w:rPr>
          <w:b/>
          <w:u w:val="single"/>
        </w:rPr>
        <w:t xml:space="preserve"> </w:t>
      </w:r>
      <w:r w:rsidR="00A95E95" w:rsidRPr="00A95E95">
        <w:rPr>
          <w:b/>
          <w:u w:val="single"/>
        </w:rPr>
        <w:t xml:space="preserve">- </w:t>
      </w:r>
      <w:r w:rsidR="00715604" w:rsidRPr="00715604">
        <w:rPr>
          <w:b/>
          <w:color w:val="FF0000"/>
          <w:u w:val="single"/>
        </w:rPr>
        <w:t>Polatlı</w:t>
      </w:r>
    </w:p>
    <w:p w:rsidR="00A95E95" w:rsidRDefault="00A95E95" w:rsidP="007A64F9">
      <w:pPr>
        <w:rPr>
          <w:b/>
          <w:u w:val="single"/>
        </w:rPr>
      </w:pPr>
    </w:p>
    <w:p w:rsidR="0000411F" w:rsidRDefault="00C03475" w:rsidP="007A64F9">
      <w:pPr>
        <w:rPr>
          <w:b/>
        </w:rPr>
      </w:pPr>
      <w:r>
        <w:rPr>
          <w:b/>
        </w:rPr>
        <w:t>1</w:t>
      </w:r>
      <w:r w:rsidR="006C6E29">
        <w:rPr>
          <w:b/>
        </w:rPr>
        <w:t>1</w:t>
      </w:r>
      <w:r w:rsidR="00715604">
        <w:rPr>
          <w:b/>
        </w:rPr>
        <w:t>.0</w:t>
      </w:r>
      <w:r>
        <w:rPr>
          <w:b/>
        </w:rPr>
        <w:t>0-1</w:t>
      </w:r>
      <w:r w:rsidR="006C6E29">
        <w:rPr>
          <w:b/>
        </w:rPr>
        <w:t>2</w:t>
      </w:r>
      <w:r>
        <w:rPr>
          <w:b/>
        </w:rPr>
        <w:t>.</w:t>
      </w:r>
      <w:r w:rsidR="006C6E29">
        <w:rPr>
          <w:b/>
        </w:rPr>
        <w:t>0</w:t>
      </w:r>
      <w:r>
        <w:rPr>
          <w:b/>
        </w:rPr>
        <w:t>0</w:t>
      </w:r>
      <w:r>
        <w:rPr>
          <w:b/>
        </w:rPr>
        <w:tab/>
      </w:r>
      <w:r w:rsidR="00715604">
        <w:rPr>
          <w:b/>
        </w:rPr>
        <w:t xml:space="preserve">Polatlı Ticaret </w:t>
      </w:r>
      <w:proofErr w:type="gramStart"/>
      <w:r w:rsidR="00715604">
        <w:rPr>
          <w:b/>
        </w:rPr>
        <w:t xml:space="preserve">Borsasını  </w:t>
      </w:r>
      <w:r w:rsidR="00715604" w:rsidRPr="0000411F">
        <w:rPr>
          <w:b/>
        </w:rPr>
        <w:t>z</w:t>
      </w:r>
      <w:r w:rsidRPr="0000411F">
        <w:rPr>
          <w:b/>
        </w:rPr>
        <w:t>iyaret</w:t>
      </w:r>
      <w:proofErr w:type="gramEnd"/>
      <w:r w:rsidR="0000411F" w:rsidRPr="0000411F">
        <w:rPr>
          <w:b/>
        </w:rPr>
        <w:t xml:space="preserve">  ve iş birliği imkanları hakkında </w:t>
      </w:r>
      <w:r w:rsidR="0000411F">
        <w:rPr>
          <w:b/>
        </w:rPr>
        <w:t xml:space="preserve">  </w:t>
      </w:r>
    </w:p>
    <w:p w:rsidR="00C03475" w:rsidRPr="00C03475" w:rsidRDefault="0000411F" w:rsidP="007A64F9">
      <w:r>
        <w:rPr>
          <w:b/>
        </w:rPr>
        <w:t xml:space="preserve">                        bi</w:t>
      </w:r>
      <w:r w:rsidRPr="0000411F">
        <w:rPr>
          <w:b/>
        </w:rPr>
        <w:t>lgilenme</w:t>
      </w:r>
      <w:r w:rsidRPr="0000411F">
        <w:t xml:space="preserve">  </w:t>
      </w:r>
    </w:p>
    <w:p w:rsidR="00C03475" w:rsidRDefault="00C03475" w:rsidP="007A64F9">
      <w:pPr>
        <w:rPr>
          <w:b/>
        </w:rPr>
      </w:pPr>
    </w:p>
    <w:p w:rsidR="00715604" w:rsidRPr="00715604" w:rsidRDefault="00715604" w:rsidP="007A64F9">
      <w:r w:rsidRPr="00715604">
        <w:rPr>
          <w:b/>
        </w:rPr>
        <w:t>1</w:t>
      </w:r>
      <w:r w:rsidR="006C6E29">
        <w:rPr>
          <w:b/>
        </w:rPr>
        <w:t>2</w:t>
      </w:r>
      <w:r w:rsidRPr="00715604">
        <w:rPr>
          <w:b/>
        </w:rPr>
        <w:t>.</w:t>
      </w:r>
      <w:r w:rsidR="006C6E29">
        <w:rPr>
          <w:b/>
        </w:rPr>
        <w:t>3</w:t>
      </w:r>
      <w:r w:rsidRPr="00715604">
        <w:rPr>
          <w:b/>
        </w:rPr>
        <w:t>0-1</w:t>
      </w:r>
      <w:r w:rsidR="006C6E29">
        <w:rPr>
          <w:b/>
        </w:rPr>
        <w:t>3.30</w:t>
      </w:r>
      <w:r w:rsidRPr="00715604">
        <w:rPr>
          <w:b/>
        </w:rPr>
        <w:tab/>
      </w:r>
      <w:r w:rsidRPr="00715604">
        <w:t xml:space="preserve">Öğle </w:t>
      </w:r>
      <w:r w:rsidR="002670C4">
        <w:t>Y</w:t>
      </w:r>
      <w:r w:rsidRPr="00715604">
        <w:t>emeği</w:t>
      </w:r>
      <w:r w:rsidR="002670C4">
        <w:t xml:space="preserve"> </w:t>
      </w:r>
      <w:r w:rsidRPr="00715604">
        <w:t>- Polatlı Ticaret Borsası ev sahipliğinde</w:t>
      </w:r>
      <w:r w:rsidR="00507E3B">
        <w:t xml:space="preserve"> </w:t>
      </w:r>
      <w:proofErr w:type="gramStart"/>
      <w:r w:rsidR="00507E3B">
        <w:t>(</w:t>
      </w:r>
      <w:proofErr w:type="gramEnd"/>
      <w:r w:rsidR="00507E3B">
        <w:t xml:space="preserve">Polatlı TO katılımıyla </w:t>
      </w:r>
    </w:p>
    <w:p w:rsidR="00715604" w:rsidRDefault="00715604" w:rsidP="007A64F9">
      <w:pPr>
        <w:rPr>
          <w:b/>
        </w:rPr>
      </w:pPr>
    </w:p>
    <w:p w:rsidR="006C6E29" w:rsidRDefault="00C03475" w:rsidP="007A64F9">
      <w:pPr>
        <w:rPr>
          <w:b/>
        </w:rPr>
      </w:pPr>
      <w:r>
        <w:rPr>
          <w:b/>
        </w:rPr>
        <w:t>1</w:t>
      </w:r>
      <w:r w:rsidR="00715604">
        <w:rPr>
          <w:b/>
        </w:rPr>
        <w:t>4</w:t>
      </w:r>
      <w:r>
        <w:rPr>
          <w:b/>
        </w:rPr>
        <w:t>.</w:t>
      </w:r>
      <w:r w:rsidR="006C6E29">
        <w:rPr>
          <w:b/>
        </w:rPr>
        <w:t>0</w:t>
      </w:r>
      <w:r>
        <w:rPr>
          <w:b/>
        </w:rPr>
        <w:t>0- 1</w:t>
      </w:r>
      <w:r w:rsidR="00715604">
        <w:rPr>
          <w:b/>
        </w:rPr>
        <w:t>5</w:t>
      </w:r>
      <w:r>
        <w:rPr>
          <w:b/>
        </w:rPr>
        <w:t>.</w:t>
      </w:r>
      <w:proofErr w:type="gramStart"/>
      <w:r>
        <w:rPr>
          <w:b/>
        </w:rPr>
        <w:t xml:space="preserve">30   </w:t>
      </w:r>
      <w:r w:rsidR="006C6E29" w:rsidRPr="006C6E29">
        <w:rPr>
          <w:b/>
        </w:rPr>
        <w:t>Lisanslı</w:t>
      </w:r>
      <w:proofErr w:type="gramEnd"/>
      <w:r w:rsidR="006C6E29" w:rsidRPr="006C6E29">
        <w:rPr>
          <w:b/>
        </w:rPr>
        <w:t xml:space="preserve"> Depo tesisini</w:t>
      </w:r>
      <w:r w:rsidR="006C6E29">
        <w:rPr>
          <w:b/>
        </w:rPr>
        <w:t xml:space="preserve"> ziyaret </w:t>
      </w:r>
    </w:p>
    <w:p w:rsidR="00C03475" w:rsidRDefault="006C6E29" w:rsidP="007A64F9">
      <w:pPr>
        <w:rPr>
          <w:b/>
        </w:rPr>
      </w:pPr>
      <w:r>
        <w:rPr>
          <w:b/>
        </w:rPr>
        <w:t xml:space="preserve">                       </w:t>
      </w:r>
      <w:r w:rsidRPr="006C6E29">
        <w:rPr>
          <w:b/>
        </w:rPr>
        <w:t xml:space="preserve"> </w:t>
      </w:r>
      <w:r w:rsidR="00C03475" w:rsidRPr="00C03475">
        <w:t>Dua Tepe Ziyareti (Kurtuluş Savaşı Anıtı)</w:t>
      </w:r>
      <w:r w:rsidR="00C03475">
        <w:rPr>
          <w:b/>
        </w:rPr>
        <w:t xml:space="preserve">  </w:t>
      </w:r>
    </w:p>
    <w:p w:rsidR="006C6E29" w:rsidRDefault="006C6E29" w:rsidP="007A64F9">
      <w:pPr>
        <w:rPr>
          <w:b/>
        </w:rPr>
      </w:pPr>
    </w:p>
    <w:p w:rsidR="00C03475" w:rsidRDefault="00C03475" w:rsidP="007A64F9">
      <w:pPr>
        <w:rPr>
          <w:b/>
        </w:rPr>
      </w:pPr>
      <w:r>
        <w:rPr>
          <w:b/>
        </w:rPr>
        <w:t>1</w:t>
      </w:r>
      <w:r w:rsidR="006C6E29">
        <w:rPr>
          <w:b/>
        </w:rPr>
        <w:t>5</w:t>
      </w:r>
      <w:r>
        <w:rPr>
          <w:b/>
        </w:rPr>
        <w:t>.</w:t>
      </w:r>
      <w:r w:rsidR="006C6E29">
        <w:rPr>
          <w:b/>
        </w:rPr>
        <w:t>3</w:t>
      </w:r>
      <w:r>
        <w:rPr>
          <w:b/>
        </w:rPr>
        <w:t>0- 1</w:t>
      </w:r>
      <w:r w:rsidR="006C6E29">
        <w:rPr>
          <w:b/>
        </w:rPr>
        <w:t>7</w:t>
      </w:r>
      <w:r>
        <w:rPr>
          <w:b/>
        </w:rPr>
        <w:t>.00</w:t>
      </w:r>
      <w:r>
        <w:rPr>
          <w:b/>
        </w:rPr>
        <w:tab/>
      </w:r>
      <w:r w:rsidRPr="00C03475">
        <w:t>Gordion Antik Kent</w:t>
      </w:r>
      <w:r>
        <w:t>i</w:t>
      </w:r>
      <w:r w:rsidRPr="00C03475">
        <w:t xml:space="preserve"> ve Kral Midas</w:t>
      </w:r>
      <w:r w:rsidR="00715604">
        <w:t xml:space="preserve"> </w:t>
      </w:r>
      <w:proofErr w:type="spellStart"/>
      <w:r w:rsidRPr="00C03475">
        <w:t>T</w:t>
      </w:r>
      <w:r w:rsidR="00715604">
        <w:t>ü</w:t>
      </w:r>
      <w:r w:rsidRPr="00C03475">
        <w:t>mülüsünü</w:t>
      </w:r>
      <w:proofErr w:type="spellEnd"/>
      <w:r w:rsidRPr="00C03475">
        <w:t xml:space="preserve"> ziyaret</w:t>
      </w:r>
    </w:p>
    <w:p w:rsidR="00DD7B38" w:rsidRDefault="00DD7B38" w:rsidP="007A64F9">
      <w:pPr>
        <w:rPr>
          <w:b/>
        </w:rPr>
      </w:pPr>
    </w:p>
    <w:p w:rsidR="00C760ED" w:rsidRDefault="00C760ED" w:rsidP="007A64F9">
      <w:pPr>
        <w:rPr>
          <w:b/>
        </w:rPr>
      </w:pPr>
      <w:r>
        <w:rPr>
          <w:b/>
        </w:rPr>
        <w:t>17.00-</w:t>
      </w:r>
      <w:r w:rsidR="001F6FC5">
        <w:rPr>
          <w:b/>
        </w:rPr>
        <w:t>20</w:t>
      </w:r>
      <w:r>
        <w:rPr>
          <w:b/>
        </w:rPr>
        <w:t>.</w:t>
      </w:r>
      <w:proofErr w:type="gramStart"/>
      <w:r>
        <w:rPr>
          <w:b/>
        </w:rPr>
        <w:t xml:space="preserve">00     </w:t>
      </w:r>
      <w:r w:rsidRPr="00C760ED">
        <w:rPr>
          <w:b/>
        </w:rPr>
        <w:t>Polatlı</w:t>
      </w:r>
      <w:proofErr w:type="gramEnd"/>
      <w:r w:rsidRPr="00C760ED">
        <w:rPr>
          <w:b/>
        </w:rPr>
        <w:t xml:space="preserve">  Ticaret Odasını  ziyaret</w:t>
      </w:r>
      <w:r w:rsidR="00017E0E">
        <w:rPr>
          <w:b/>
        </w:rPr>
        <w:t xml:space="preserve"> ve sektör temsilcileri ile görüşme</w:t>
      </w:r>
    </w:p>
    <w:p w:rsidR="00017E0E" w:rsidRDefault="00017E0E" w:rsidP="007A64F9">
      <w:pPr>
        <w:rPr>
          <w:b/>
        </w:rPr>
      </w:pPr>
    </w:p>
    <w:p w:rsidR="00A95E95" w:rsidRDefault="00A95E95" w:rsidP="007A64F9">
      <w:r w:rsidRPr="00A95E95">
        <w:rPr>
          <w:b/>
        </w:rPr>
        <w:t>2</w:t>
      </w:r>
      <w:r w:rsidR="00DD7B38">
        <w:rPr>
          <w:b/>
        </w:rPr>
        <w:t>1</w:t>
      </w:r>
      <w:r w:rsidRPr="00A95E95">
        <w:rPr>
          <w:b/>
        </w:rPr>
        <w:t>.</w:t>
      </w:r>
      <w:r w:rsidR="00DD7B38">
        <w:rPr>
          <w:b/>
        </w:rPr>
        <w:t>0</w:t>
      </w:r>
      <w:r w:rsidRPr="00A95E95">
        <w:rPr>
          <w:b/>
        </w:rPr>
        <w:t>0-2</w:t>
      </w:r>
      <w:r w:rsidR="00DD7B38">
        <w:rPr>
          <w:b/>
        </w:rPr>
        <w:t>2</w:t>
      </w:r>
      <w:r w:rsidRPr="00A95E95">
        <w:rPr>
          <w:b/>
        </w:rPr>
        <w:t>.</w:t>
      </w:r>
      <w:r w:rsidR="00B47E3E">
        <w:rPr>
          <w:b/>
        </w:rPr>
        <w:t>0</w:t>
      </w:r>
      <w:r w:rsidRPr="00A95E95">
        <w:rPr>
          <w:b/>
        </w:rPr>
        <w:t>0</w:t>
      </w:r>
      <w:r>
        <w:rPr>
          <w:b/>
        </w:rPr>
        <w:tab/>
      </w:r>
      <w:r w:rsidRPr="00A95E95">
        <w:t xml:space="preserve">Akşam yemeği ve konaklama </w:t>
      </w:r>
      <w:r w:rsidR="006F7EF6" w:rsidRPr="006F7EF6">
        <w:t xml:space="preserve">Gür Kent </w:t>
      </w:r>
      <w:r w:rsidRPr="00A95E95">
        <w:t>Otelde-Ankara</w:t>
      </w:r>
    </w:p>
    <w:p w:rsidR="004346BB" w:rsidRDefault="004346BB" w:rsidP="007A64F9">
      <w:pPr>
        <w:rPr>
          <w:b/>
          <w:u w:val="single"/>
        </w:rPr>
      </w:pPr>
    </w:p>
    <w:p w:rsidR="00233D62" w:rsidRDefault="00233D62" w:rsidP="007A64F9">
      <w:pPr>
        <w:rPr>
          <w:b/>
          <w:u w:val="single"/>
        </w:rPr>
      </w:pPr>
    </w:p>
    <w:p w:rsidR="00BC2CAC" w:rsidRDefault="00233D62" w:rsidP="007A64F9">
      <w:pPr>
        <w:rPr>
          <w:b/>
          <w:u w:val="single"/>
        </w:rPr>
      </w:pPr>
      <w:r w:rsidRPr="00233D62">
        <w:rPr>
          <w:b/>
          <w:u w:val="single"/>
        </w:rPr>
        <w:t>1</w:t>
      </w:r>
      <w:r>
        <w:rPr>
          <w:b/>
          <w:u w:val="single"/>
        </w:rPr>
        <w:t>5</w:t>
      </w:r>
      <w:r w:rsidRPr="00233D62">
        <w:rPr>
          <w:b/>
          <w:u w:val="single"/>
        </w:rPr>
        <w:t xml:space="preserve"> Mayıs 2016 </w:t>
      </w:r>
      <w:r>
        <w:rPr>
          <w:b/>
          <w:u w:val="single"/>
        </w:rPr>
        <w:t>Pazar</w:t>
      </w:r>
      <w:r w:rsidRPr="00233D62">
        <w:rPr>
          <w:b/>
          <w:u w:val="single"/>
        </w:rPr>
        <w:t xml:space="preserve"> - </w:t>
      </w:r>
      <w:r w:rsidRPr="00233D62">
        <w:rPr>
          <w:b/>
          <w:color w:val="FF0000"/>
          <w:u w:val="single"/>
        </w:rPr>
        <w:t>Ankara</w:t>
      </w:r>
    </w:p>
    <w:p w:rsidR="00233D62" w:rsidRDefault="00233D62" w:rsidP="007A64F9">
      <w:pPr>
        <w:rPr>
          <w:b/>
          <w:u w:val="single"/>
        </w:rPr>
      </w:pPr>
    </w:p>
    <w:p w:rsidR="00B42A53" w:rsidRPr="00B42A53" w:rsidRDefault="00E01EE4" w:rsidP="00B42A53">
      <w:r w:rsidRPr="00E01EE4">
        <w:rPr>
          <w:b/>
        </w:rPr>
        <w:t>10.</w:t>
      </w:r>
      <w:r w:rsidR="00B42A53">
        <w:rPr>
          <w:b/>
        </w:rPr>
        <w:t>0</w:t>
      </w:r>
      <w:r w:rsidRPr="00E01EE4">
        <w:rPr>
          <w:b/>
        </w:rPr>
        <w:t>0</w:t>
      </w:r>
      <w:r>
        <w:rPr>
          <w:b/>
        </w:rPr>
        <w:t>-1</w:t>
      </w:r>
      <w:r w:rsidR="00B42A53">
        <w:rPr>
          <w:b/>
        </w:rPr>
        <w:t>7.00</w:t>
      </w:r>
      <w:r>
        <w:rPr>
          <w:b/>
        </w:rPr>
        <w:tab/>
      </w:r>
      <w:r w:rsidR="00B42A53" w:rsidRPr="00B42A53">
        <w:t xml:space="preserve">Rehber eşliğinde şehir gezisi  </w:t>
      </w:r>
      <w:proofErr w:type="gramStart"/>
      <w:r w:rsidR="00B42A53" w:rsidRPr="00B42A53">
        <w:t>(</w:t>
      </w:r>
      <w:proofErr w:type="gramEnd"/>
      <w:r w:rsidR="00B42A53" w:rsidRPr="00B42A53">
        <w:t xml:space="preserve">Kurtuluş Savaşı Müzesi, Ankara Kalesi, Atatürk  </w:t>
      </w:r>
    </w:p>
    <w:p w:rsidR="003A7672" w:rsidRDefault="00B42A53" w:rsidP="00B42A53">
      <w:r w:rsidRPr="00B42A53">
        <w:t xml:space="preserve">                        Evi, </w:t>
      </w:r>
      <w:proofErr w:type="gramStart"/>
      <w:r w:rsidRPr="00B42A53">
        <w:t>Estergon  Kalesi</w:t>
      </w:r>
      <w:proofErr w:type="gramEnd"/>
      <w:r>
        <w:t xml:space="preserve">, </w:t>
      </w:r>
      <w:r w:rsidR="00715604">
        <w:t xml:space="preserve">Altın </w:t>
      </w:r>
      <w:r>
        <w:t xml:space="preserve">Köy </w:t>
      </w:r>
      <w:r w:rsidRPr="00B42A53">
        <w:t xml:space="preserve"> vb.)</w:t>
      </w:r>
    </w:p>
    <w:p w:rsidR="00FB1D5D" w:rsidRPr="00B42A53" w:rsidRDefault="00FB1D5D" w:rsidP="00B42A53"/>
    <w:p w:rsidR="008F0641" w:rsidRDefault="00FB1D5D" w:rsidP="008F0641">
      <w:r w:rsidRPr="00242058">
        <w:rPr>
          <w:b/>
        </w:rPr>
        <w:t>13.00-14.00</w:t>
      </w:r>
      <w:r>
        <w:tab/>
        <w:t>Öğle Yemeği- Kent Otel</w:t>
      </w:r>
    </w:p>
    <w:p w:rsidR="00FB1D5D" w:rsidRDefault="00FB1D5D" w:rsidP="008F0641"/>
    <w:p w:rsidR="00E41916" w:rsidRDefault="00E41916" w:rsidP="006B3D87">
      <w:pPr>
        <w:rPr>
          <w:b/>
        </w:rPr>
      </w:pPr>
      <w:r>
        <w:rPr>
          <w:b/>
        </w:rPr>
        <w:t>1</w:t>
      </w:r>
      <w:r w:rsidR="004346BB">
        <w:rPr>
          <w:b/>
        </w:rPr>
        <w:t>7.00.</w:t>
      </w:r>
      <w:r>
        <w:rPr>
          <w:b/>
        </w:rPr>
        <w:t>-2</w:t>
      </w:r>
      <w:r w:rsidR="004A5C37">
        <w:rPr>
          <w:b/>
        </w:rPr>
        <w:t>1.0</w:t>
      </w:r>
      <w:r>
        <w:rPr>
          <w:b/>
        </w:rPr>
        <w:t>0</w:t>
      </w:r>
      <w:r>
        <w:rPr>
          <w:b/>
        </w:rPr>
        <w:tab/>
      </w:r>
      <w:r w:rsidR="004346BB" w:rsidRPr="004346BB">
        <w:t>Kocaeli’ne otobüs</w:t>
      </w:r>
      <w:r w:rsidR="00926C8E">
        <w:t xml:space="preserve"> ile </w:t>
      </w:r>
      <w:r w:rsidRPr="00E41916">
        <w:t>gidiş</w:t>
      </w:r>
    </w:p>
    <w:p w:rsidR="008F0641" w:rsidRDefault="008F0641" w:rsidP="006B3D87">
      <w:pPr>
        <w:rPr>
          <w:b/>
        </w:rPr>
      </w:pPr>
    </w:p>
    <w:p w:rsidR="009F3DE1" w:rsidRDefault="006B3D87" w:rsidP="006B3D87">
      <w:r w:rsidRPr="00116BC1">
        <w:rPr>
          <w:b/>
        </w:rPr>
        <w:t>2</w:t>
      </w:r>
      <w:r w:rsidR="004346BB">
        <w:rPr>
          <w:b/>
        </w:rPr>
        <w:t>1</w:t>
      </w:r>
      <w:r w:rsidR="00F827A0">
        <w:rPr>
          <w:b/>
        </w:rPr>
        <w:t>.</w:t>
      </w:r>
      <w:r w:rsidR="004346BB">
        <w:rPr>
          <w:b/>
        </w:rPr>
        <w:t>3</w:t>
      </w:r>
      <w:r w:rsidRPr="00116BC1">
        <w:rPr>
          <w:b/>
        </w:rPr>
        <w:t>0</w:t>
      </w:r>
      <w:r w:rsidR="00F827A0">
        <w:rPr>
          <w:b/>
        </w:rPr>
        <w:t>-2</w:t>
      </w:r>
      <w:r w:rsidR="004346BB">
        <w:rPr>
          <w:b/>
        </w:rPr>
        <w:t>2</w:t>
      </w:r>
      <w:r w:rsidR="004A5C37">
        <w:rPr>
          <w:b/>
        </w:rPr>
        <w:t>.</w:t>
      </w:r>
      <w:r w:rsidR="004346BB">
        <w:rPr>
          <w:b/>
        </w:rPr>
        <w:t>3</w:t>
      </w:r>
      <w:r w:rsidR="00F827A0">
        <w:rPr>
          <w:b/>
        </w:rPr>
        <w:t>0</w:t>
      </w:r>
      <w:r>
        <w:rPr>
          <w:b/>
        </w:rPr>
        <w:tab/>
      </w:r>
      <w:r w:rsidR="00896041" w:rsidRPr="00896041">
        <w:t>Akşam Yemeği ve</w:t>
      </w:r>
      <w:r w:rsidR="00896041">
        <w:rPr>
          <w:b/>
        </w:rPr>
        <w:t xml:space="preserve">  </w:t>
      </w:r>
      <w:r w:rsidR="004346BB" w:rsidRPr="00D00B1E">
        <w:t>k</w:t>
      </w:r>
      <w:r w:rsidRPr="00736709">
        <w:t>o</w:t>
      </w:r>
      <w:r w:rsidRPr="00116BC1">
        <w:t>naklama</w:t>
      </w:r>
      <w:r w:rsidR="00F827A0">
        <w:t xml:space="preserve"> </w:t>
      </w:r>
      <w:proofErr w:type="spellStart"/>
      <w:r w:rsidR="00E55D37" w:rsidRPr="00E55D37">
        <w:t>Hampton</w:t>
      </w:r>
      <w:proofErr w:type="spellEnd"/>
      <w:r w:rsidR="00E55D37" w:rsidRPr="00E55D37">
        <w:t xml:space="preserve"> Hilton </w:t>
      </w:r>
      <w:r w:rsidR="00926C8E">
        <w:t>Otelde</w:t>
      </w:r>
      <w:r w:rsidR="004346BB">
        <w:t>-Kocaeli</w:t>
      </w:r>
      <w:r w:rsidR="00926C8E">
        <w:t xml:space="preserve"> </w:t>
      </w:r>
    </w:p>
    <w:p w:rsidR="008F0641" w:rsidRDefault="008F0641" w:rsidP="007A64F9">
      <w:pPr>
        <w:rPr>
          <w:b/>
          <w:u w:val="single"/>
        </w:rPr>
      </w:pPr>
    </w:p>
    <w:p w:rsidR="00715604" w:rsidRDefault="00715604" w:rsidP="007A64F9">
      <w:pPr>
        <w:rPr>
          <w:b/>
          <w:u w:val="single"/>
        </w:rPr>
      </w:pPr>
    </w:p>
    <w:p w:rsidR="008F0641" w:rsidRDefault="008F0641" w:rsidP="007A64F9">
      <w:pPr>
        <w:rPr>
          <w:b/>
          <w:u w:val="single"/>
        </w:rPr>
      </w:pPr>
    </w:p>
    <w:p w:rsidR="007A64F9" w:rsidRPr="004346BB" w:rsidRDefault="00B42A53" w:rsidP="00B42A53">
      <w:pPr>
        <w:rPr>
          <w:b/>
          <w:color w:val="FF0000"/>
          <w:u w:val="single"/>
        </w:rPr>
      </w:pPr>
      <w:r w:rsidRPr="00B42A53">
        <w:rPr>
          <w:b/>
          <w:u w:val="single"/>
        </w:rPr>
        <w:t>1</w:t>
      </w:r>
      <w:r>
        <w:rPr>
          <w:b/>
          <w:u w:val="single"/>
        </w:rPr>
        <w:t>6</w:t>
      </w:r>
      <w:r w:rsidRPr="00B42A53">
        <w:rPr>
          <w:b/>
          <w:u w:val="single"/>
        </w:rPr>
        <w:t xml:space="preserve"> Mayıs 2016 Pazar</w:t>
      </w:r>
      <w:r>
        <w:rPr>
          <w:b/>
          <w:u w:val="single"/>
        </w:rPr>
        <w:t>tesi</w:t>
      </w:r>
      <w:r w:rsidRPr="00B42A53">
        <w:rPr>
          <w:b/>
          <w:u w:val="single"/>
        </w:rPr>
        <w:t xml:space="preserve"> </w:t>
      </w:r>
      <w:r w:rsidR="007B5FE6">
        <w:rPr>
          <w:b/>
          <w:u w:val="single"/>
        </w:rPr>
        <w:t xml:space="preserve">- </w:t>
      </w:r>
      <w:r w:rsidR="004346BB" w:rsidRPr="004346BB">
        <w:rPr>
          <w:b/>
          <w:color w:val="FF0000"/>
          <w:u w:val="single"/>
        </w:rPr>
        <w:t>Kocaeli</w:t>
      </w:r>
      <w:r w:rsidR="007B5FE6" w:rsidRPr="004346BB">
        <w:rPr>
          <w:b/>
          <w:color w:val="FF0000"/>
          <w:u w:val="single"/>
        </w:rPr>
        <w:t xml:space="preserve"> </w:t>
      </w:r>
    </w:p>
    <w:p w:rsidR="00530F19" w:rsidRDefault="00530F19" w:rsidP="007A64F9">
      <w:pPr>
        <w:rPr>
          <w:b/>
          <w:color w:val="FF0000"/>
          <w:u w:val="single"/>
        </w:rPr>
      </w:pPr>
    </w:p>
    <w:p w:rsidR="00D50B6C" w:rsidRDefault="000146B0" w:rsidP="007A64F9">
      <w:pPr>
        <w:rPr>
          <w:b/>
        </w:rPr>
      </w:pPr>
      <w:r>
        <w:rPr>
          <w:b/>
        </w:rPr>
        <w:t>0</w:t>
      </w:r>
      <w:r w:rsidR="007C0950">
        <w:rPr>
          <w:b/>
        </w:rPr>
        <w:t>9</w:t>
      </w:r>
      <w:r>
        <w:rPr>
          <w:b/>
        </w:rPr>
        <w:t>.</w:t>
      </w:r>
      <w:r w:rsidR="007C0950">
        <w:rPr>
          <w:b/>
        </w:rPr>
        <w:t>3</w:t>
      </w:r>
      <w:r>
        <w:rPr>
          <w:b/>
        </w:rPr>
        <w:t>0-12.00</w:t>
      </w:r>
      <w:r>
        <w:rPr>
          <w:b/>
        </w:rPr>
        <w:tab/>
      </w:r>
      <w:r w:rsidRPr="000146B0">
        <w:rPr>
          <w:b/>
        </w:rPr>
        <w:t>Kocaeli Ticaret Odasını ziyaret</w:t>
      </w:r>
      <w:r w:rsidR="00D50B6C" w:rsidRPr="00D50B6C">
        <w:rPr>
          <w:b/>
        </w:rPr>
        <w:t xml:space="preserve">, iş birliği imkanları hakkında bilgilenme  </w:t>
      </w:r>
    </w:p>
    <w:p w:rsidR="006E7416" w:rsidRDefault="00D50B6C" w:rsidP="007A64F9">
      <w:pPr>
        <w:rPr>
          <w:b/>
        </w:rPr>
      </w:pPr>
      <w:r>
        <w:rPr>
          <w:b/>
        </w:rPr>
        <w:t xml:space="preserve">                        </w:t>
      </w:r>
      <w:r w:rsidRPr="00D50B6C">
        <w:rPr>
          <w:b/>
        </w:rPr>
        <w:t>ve sektör temsilcileri ile tanışma</w:t>
      </w:r>
    </w:p>
    <w:p w:rsidR="000146B0" w:rsidRDefault="000146B0" w:rsidP="006E7416">
      <w:pPr>
        <w:rPr>
          <w:b/>
        </w:rPr>
      </w:pPr>
    </w:p>
    <w:p w:rsidR="004346BB" w:rsidRDefault="004346BB" w:rsidP="006E7416">
      <w:pPr>
        <w:rPr>
          <w:b/>
        </w:rPr>
      </w:pPr>
      <w:r w:rsidRPr="004346BB">
        <w:rPr>
          <w:b/>
        </w:rPr>
        <w:t>1</w:t>
      </w:r>
      <w:r w:rsidR="00AC2D11">
        <w:rPr>
          <w:b/>
        </w:rPr>
        <w:t>2</w:t>
      </w:r>
      <w:r w:rsidRPr="004346BB">
        <w:rPr>
          <w:b/>
        </w:rPr>
        <w:t>.00-1</w:t>
      </w:r>
      <w:r w:rsidR="00AC2D11">
        <w:rPr>
          <w:b/>
        </w:rPr>
        <w:t>3</w:t>
      </w:r>
      <w:r w:rsidRPr="004346BB">
        <w:rPr>
          <w:b/>
        </w:rPr>
        <w:t>.</w:t>
      </w:r>
      <w:r>
        <w:rPr>
          <w:b/>
        </w:rPr>
        <w:t>0</w:t>
      </w:r>
      <w:r w:rsidRPr="004346BB">
        <w:rPr>
          <w:b/>
        </w:rPr>
        <w:t>0</w:t>
      </w:r>
      <w:r w:rsidRPr="004346BB">
        <w:rPr>
          <w:b/>
        </w:rPr>
        <w:tab/>
      </w:r>
      <w:r w:rsidRPr="002670C4">
        <w:t xml:space="preserve">Öğle </w:t>
      </w:r>
      <w:r w:rsidR="002670C4" w:rsidRPr="002670C4">
        <w:t>Y</w:t>
      </w:r>
      <w:r w:rsidRPr="002670C4">
        <w:t>emeği (</w:t>
      </w:r>
      <w:r w:rsidRPr="004346BB">
        <w:t>Kocaeli Ticaret Odas</w:t>
      </w:r>
      <w:r>
        <w:t xml:space="preserve">ı </w:t>
      </w:r>
      <w:r w:rsidRPr="004346BB">
        <w:t>ev sahipliğinde</w:t>
      </w:r>
      <w:r w:rsidRPr="004346BB">
        <w:rPr>
          <w:b/>
        </w:rPr>
        <w:t>)</w:t>
      </w:r>
    </w:p>
    <w:p w:rsidR="000146B0" w:rsidRDefault="000146B0" w:rsidP="006E7416">
      <w:pPr>
        <w:rPr>
          <w:b/>
        </w:rPr>
      </w:pPr>
    </w:p>
    <w:p w:rsidR="004346BB" w:rsidRDefault="000146B0" w:rsidP="006E7416">
      <w:pPr>
        <w:rPr>
          <w:b/>
        </w:rPr>
      </w:pPr>
      <w:r>
        <w:rPr>
          <w:b/>
        </w:rPr>
        <w:t>13.30-1</w:t>
      </w:r>
      <w:r w:rsidR="00AC2D11">
        <w:rPr>
          <w:b/>
        </w:rPr>
        <w:t>4</w:t>
      </w:r>
      <w:r>
        <w:rPr>
          <w:b/>
        </w:rPr>
        <w:t>.30</w:t>
      </w:r>
      <w:r w:rsidRPr="000146B0">
        <w:rPr>
          <w:b/>
        </w:rPr>
        <w:tab/>
        <w:t>Kocaeli Sanayi Odasını ziyaret</w:t>
      </w:r>
    </w:p>
    <w:p w:rsidR="000146B0" w:rsidRDefault="000146B0" w:rsidP="006E7416">
      <w:pPr>
        <w:rPr>
          <w:b/>
        </w:rPr>
      </w:pPr>
    </w:p>
    <w:p w:rsidR="004F4036" w:rsidRDefault="002E0783" w:rsidP="006E7416">
      <w:pPr>
        <w:rPr>
          <w:b/>
        </w:rPr>
      </w:pPr>
      <w:r>
        <w:rPr>
          <w:b/>
        </w:rPr>
        <w:t>14.30-16.</w:t>
      </w:r>
      <w:proofErr w:type="gramStart"/>
      <w:r>
        <w:rPr>
          <w:b/>
        </w:rPr>
        <w:t xml:space="preserve">30    </w:t>
      </w:r>
      <w:r w:rsidR="006E7416">
        <w:rPr>
          <w:b/>
        </w:rPr>
        <w:t>İ</w:t>
      </w:r>
      <w:r w:rsidR="00EC3CA4" w:rsidRPr="009D6B22">
        <w:rPr>
          <w:b/>
        </w:rPr>
        <w:t>kili</w:t>
      </w:r>
      <w:proofErr w:type="gramEnd"/>
      <w:r w:rsidR="00EC3CA4" w:rsidRPr="009D6B22">
        <w:rPr>
          <w:b/>
        </w:rPr>
        <w:t xml:space="preserve"> </w:t>
      </w:r>
      <w:r w:rsidR="009D6B22" w:rsidRPr="009D6B22">
        <w:rPr>
          <w:b/>
        </w:rPr>
        <w:t>i</w:t>
      </w:r>
      <w:r w:rsidR="00EC3CA4" w:rsidRPr="009D6B22">
        <w:rPr>
          <w:b/>
        </w:rPr>
        <w:t xml:space="preserve">ş görüşmeleri yapılması </w:t>
      </w:r>
    </w:p>
    <w:p w:rsidR="00530F19" w:rsidRPr="006E7416" w:rsidRDefault="006E7416" w:rsidP="004F4036">
      <w:pPr>
        <w:ind w:left="708" w:firstLine="708"/>
        <w:rPr>
          <w:color w:val="FF0000"/>
          <w:u w:val="single"/>
        </w:rPr>
      </w:pPr>
      <w:r w:rsidRPr="006E7416">
        <w:t>(</w:t>
      </w:r>
      <w:r w:rsidR="002E0783" w:rsidRPr="002E0783">
        <w:t>Kocaeli Sanayi Odası</w:t>
      </w:r>
      <w:r w:rsidR="002E0783">
        <w:t xml:space="preserve"> </w:t>
      </w:r>
      <w:r w:rsidR="002F2CBB">
        <w:t xml:space="preserve">ev sahipliğinde </w:t>
      </w:r>
      <w:proofErr w:type="gramStart"/>
      <w:r w:rsidRPr="006E7416">
        <w:t>T</w:t>
      </w:r>
      <w:r w:rsidR="002E0783">
        <w:t xml:space="preserve">O </w:t>
      </w:r>
      <w:r w:rsidR="00D00B1E">
        <w:t xml:space="preserve"> </w:t>
      </w:r>
      <w:r w:rsidR="002E0783">
        <w:t>ü</w:t>
      </w:r>
      <w:r w:rsidRPr="006E7416">
        <w:t>yelerinin</w:t>
      </w:r>
      <w:proofErr w:type="gramEnd"/>
      <w:r w:rsidRPr="006E7416">
        <w:t xml:space="preserve"> </w:t>
      </w:r>
      <w:r w:rsidR="00B4495C">
        <w:t xml:space="preserve">de </w:t>
      </w:r>
      <w:r w:rsidRPr="006E7416">
        <w:t>katılımıyla)</w:t>
      </w:r>
    </w:p>
    <w:p w:rsidR="00EC3CA4" w:rsidRDefault="002E0783" w:rsidP="007A64F9">
      <w:pPr>
        <w:rPr>
          <w:b/>
        </w:rPr>
      </w:pPr>
      <w:r>
        <w:rPr>
          <w:b/>
        </w:rPr>
        <w:t>16.30-18.</w:t>
      </w:r>
      <w:r w:rsidR="00E703B8">
        <w:rPr>
          <w:b/>
        </w:rPr>
        <w:t>0</w:t>
      </w:r>
      <w:r>
        <w:rPr>
          <w:b/>
        </w:rPr>
        <w:t>0</w:t>
      </w:r>
      <w:r>
        <w:rPr>
          <w:b/>
        </w:rPr>
        <w:tab/>
        <w:t>Fabrika ziyaretleri yapılması</w:t>
      </w:r>
      <w:r w:rsidR="00A26A1A">
        <w:rPr>
          <w:b/>
        </w:rPr>
        <w:t xml:space="preserve">  </w:t>
      </w:r>
      <w:r w:rsidR="00A26A1A" w:rsidRPr="00A26A1A">
        <w:rPr>
          <w:b/>
          <w:color w:val="FF0000"/>
        </w:rPr>
        <w:t xml:space="preserve">(Ford Ziyareti) </w:t>
      </w:r>
    </w:p>
    <w:p w:rsidR="00EC3CA4" w:rsidRDefault="00EC3CA4" w:rsidP="007A64F9"/>
    <w:p w:rsidR="00D50B6C" w:rsidRDefault="007B5FE6" w:rsidP="003F6B56">
      <w:r>
        <w:rPr>
          <w:b/>
        </w:rPr>
        <w:t>18.</w:t>
      </w:r>
      <w:r w:rsidR="00E703B8">
        <w:rPr>
          <w:b/>
        </w:rPr>
        <w:t>0</w:t>
      </w:r>
      <w:r>
        <w:rPr>
          <w:b/>
        </w:rPr>
        <w:t>0</w:t>
      </w:r>
      <w:r w:rsidR="002E0783">
        <w:rPr>
          <w:b/>
        </w:rPr>
        <w:t>-19.30</w:t>
      </w:r>
      <w:r>
        <w:rPr>
          <w:b/>
        </w:rPr>
        <w:tab/>
      </w:r>
      <w:r w:rsidR="002E0783" w:rsidRPr="002E0783">
        <w:t>Ç</w:t>
      </w:r>
      <w:r w:rsidRPr="007B5FE6">
        <w:t>evre</w:t>
      </w:r>
      <w:r w:rsidR="002E0783">
        <w:t xml:space="preserve"> gezisi yapılması</w:t>
      </w:r>
      <w:r w:rsidRPr="007B5FE6">
        <w:t xml:space="preserve"> </w:t>
      </w:r>
      <w:r w:rsidR="00D50B6C" w:rsidRPr="00D50B6C">
        <w:t xml:space="preserve">(Hızır Reis Denizaltı Müzesi, Gayret Gemi Müzesi), </w:t>
      </w:r>
    </w:p>
    <w:p w:rsidR="007B5FE6" w:rsidRPr="007B5FE6" w:rsidRDefault="00D50B6C" w:rsidP="003F6B56">
      <w:r>
        <w:t xml:space="preserve">                        </w:t>
      </w:r>
      <w:r w:rsidRPr="00D50B6C">
        <w:t xml:space="preserve">Mehmetçik Parkı </w:t>
      </w:r>
      <w:proofErr w:type="spellStart"/>
      <w:r w:rsidRPr="00D50B6C">
        <w:t>vb</w:t>
      </w:r>
      <w:proofErr w:type="spellEnd"/>
      <w:proofErr w:type="gramStart"/>
      <w:r w:rsidRPr="00D50B6C">
        <w:t>)</w:t>
      </w:r>
      <w:proofErr w:type="gramEnd"/>
    </w:p>
    <w:p w:rsidR="007B5FE6" w:rsidRDefault="007B5FE6" w:rsidP="003F6B56">
      <w:pPr>
        <w:rPr>
          <w:b/>
        </w:rPr>
      </w:pPr>
    </w:p>
    <w:p w:rsidR="000C3864" w:rsidRPr="000C3864" w:rsidRDefault="000C3864" w:rsidP="003F6B56">
      <w:r>
        <w:rPr>
          <w:b/>
        </w:rPr>
        <w:t>19.</w:t>
      </w:r>
      <w:r w:rsidR="002E0783">
        <w:rPr>
          <w:b/>
        </w:rPr>
        <w:t>3</w:t>
      </w:r>
      <w:r>
        <w:rPr>
          <w:b/>
        </w:rPr>
        <w:t>0-21</w:t>
      </w:r>
      <w:r w:rsidR="00AD7EE9">
        <w:rPr>
          <w:b/>
        </w:rPr>
        <w:t>.</w:t>
      </w:r>
      <w:r w:rsidR="0092284D">
        <w:rPr>
          <w:b/>
        </w:rPr>
        <w:t>0</w:t>
      </w:r>
      <w:r w:rsidR="00AD7EE9">
        <w:rPr>
          <w:b/>
        </w:rPr>
        <w:t>0</w:t>
      </w:r>
      <w:r>
        <w:rPr>
          <w:b/>
        </w:rPr>
        <w:tab/>
      </w:r>
      <w:r w:rsidRPr="00941AF5">
        <w:t>Akşam yemeği</w:t>
      </w:r>
      <w:r>
        <w:rPr>
          <w:b/>
        </w:rPr>
        <w:t xml:space="preserve"> </w:t>
      </w:r>
      <w:r w:rsidRPr="000C3864">
        <w:t>(</w:t>
      </w:r>
      <w:r w:rsidR="002E0783" w:rsidRPr="002E0783">
        <w:t xml:space="preserve">Kocaeli Sanayi Odası </w:t>
      </w:r>
      <w:r w:rsidRPr="000C3864">
        <w:t>ev sahipliğinde)</w:t>
      </w:r>
    </w:p>
    <w:p w:rsidR="007B5FE6" w:rsidRDefault="007B5FE6" w:rsidP="000C3864">
      <w:pPr>
        <w:tabs>
          <w:tab w:val="left" w:pos="5085"/>
        </w:tabs>
        <w:rPr>
          <w:b/>
        </w:rPr>
      </w:pPr>
    </w:p>
    <w:p w:rsidR="00816B0A" w:rsidRDefault="0047204F" w:rsidP="003F6B56">
      <w:r>
        <w:rPr>
          <w:b/>
        </w:rPr>
        <w:t>2</w:t>
      </w:r>
      <w:r w:rsidR="002E0783">
        <w:rPr>
          <w:b/>
        </w:rPr>
        <w:t>2</w:t>
      </w:r>
      <w:r>
        <w:rPr>
          <w:b/>
        </w:rPr>
        <w:t>.</w:t>
      </w:r>
      <w:r w:rsidR="0092284D">
        <w:rPr>
          <w:b/>
        </w:rPr>
        <w:t>0</w:t>
      </w:r>
      <w:r>
        <w:rPr>
          <w:b/>
        </w:rPr>
        <w:t>0</w:t>
      </w:r>
      <w:r>
        <w:rPr>
          <w:b/>
        </w:rPr>
        <w:tab/>
      </w:r>
      <w:r w:rsidRPr="0047204F">
        <w:t xml:space="preserve"> </w:t>
      </w:r>
      <w:r w:rsidR="000C3864">
        <w:tab/>
        <w:t>K</w:t>
      </w:r>
      <w:r w:rsidRPr="0047204F">
        <w:t>onaklama</w:t>
      </w:r>
      <w:r>
        <w:rPr>
          <w:b/>
        </w:rPr>
        <w:t xml:space="preserve"> </w:t>
      </w:r>
      <w:proofErr w:type="spellStart"/>
      <w:r w:rsidR="00E55D37" w:rsidRPr="00E55D37">
        <w:t>Hampton</w:t>
      </w:r>
      <w:proofErr w:type="spellEnd"/>
      <w:r w:rsidR="00E55D37" w:rsidRPr="00E55D37">
        <w:t xml:space="preserve"> Hilton</w:t>
      </w:r>
      <w:r w:rsidR="00E55D37">
        <w:rPr>
          <w:b/>
        </w:rPr>
        <w:t xml:space="preserve"> </w:t>
      </w:r>
      <w:r w:rsidR="004C7B20" w:rsidRPr="007B5FE6">
        <w:t>O</w:t>
      </w:r>
      <w:r w:rsidR="004C7B20">
        <w:t>telde</w:t>
      </w:r>
      <w:r w:rsidR="002E0783">
        <w:t>-Kocaeli</w:t>
      </w:r>
    </w:p>
    <w:p w:rsidR="003E3EC1" w:rsidRDefault="003E3EC1" w:rsidP="003F6B56"/>
    <w:p w:rsidR="00F604B9" w:rsidRPr="007B5FE6" w:rsidRDefault="00B42A53" w:rsidP="00B42A53">
      <w:pPr>
        <w:rPr>
          <w:b/>
          <w:color w:val="FF0000"/>
          <w:u w:val="single"/>
        </w:rPr>
      </w:pPr>
      <w:r w:rsidRPr="00B42A53">
        <w:rPr>
          <w:b/>
          <w:u w:val="single"/>
        </w:rPr>
        <w:lastRenderedPageBreak/>
        <w:t>1</w:t>
      </w:r>
      <w:r>
        <w:rPr>
          <w:b/>
          <w:u w:val="single"/>
        </w:rPr>
        <w:t>7</w:t>
      </w:r>
      <w:r w:rsidRPr="00B42A53">
        <w:rPr>
          <w:b/>
          <w:u w:val="single"/>
        </w:rPr>
        <w:t xml:space="preserve"> Mayıs </w:t>
      </w:r>
      <w:proofErr w:type="gramStart"/>
      <w:r w:rsidRPr="00B42A53">
        <w:rPr>
          <w:b/>
          <w:u w:val="single"/>
        </w:rPr>
        <w:t xml:space="preserve">2016 </w:t>
      </w:r>
      <w:r>
        <w:rPr>
          <w:b/>
          <w:u w:val="single"/>
        </w:rPr>
        <w:t xml:space="preserve">  Salı</w:t>
      </w:r>
      <w:proofErr w:type="gramEnd"/>
      <w:r>
        <w:rPr>
          <w:b/>
          <w:u w:val="single"/>
        </w:rPr>
        <w:t xml:space="preserve"> </w:t>
      </w:r>
      <w:r w:rsidR="007B5FE6">
        <w:rPr>
          <w:b/>
          <w:u w:val="single"/>
        </w:rPr>
        <w:t xml:space="preserve">- </w:t>
      </w:r>
      <w:r w:rsidR="007B5FE6" w:rsidRPr="007B5FE6">
        <w:rPr>
          <w:b/>
          <w:color w:val="FF0000"/>
          <w:u w:val="single"/>
        </w:rPr>
        <w:t>G</w:t>
      </w:r>
      <w:r w:rsidR="002E0783">
        <w:rPr>
          <w:b/>
          <w:color w:val="FF0000"/>
          <w:u w:val="single"/>
        </w:rPr>
        <w:t>ebze</w:t>
      </w:r>
      <w:r w:rsidR="007B5FE6" w:rsidRPr="007B5FE6">
        <w:rPr>
          <w:b/>
          <w:color w:val="FF0000"/>
          <w:u w:val="single"/>
        </w:rPr>
        <w:t xml:space="preserve"> </w:t>
      </w:r>
    </w:p>
    <w:p w:rsidR="00F604B9" w:rsidRPr="004C7B20" w:rsidRDefault="00F604B9" w:rsidP="007A64F9">
      <w:pPr>
        <w:rPr>
          <w:b/>
          <w:u w:val="single"/>
        </w:rPr>
      </w:pPr>
    </w:p>
    <w:p w:rsidR="007B5FE6" w:rsidRPr="007B5FE6" w:rsidRDefault="002E0783" w:rsidP="007B5FE6">
      <w:r>
        <w:rPr>
          <w:b/>
        </w:rPr>
        <w:t>1</w:t>
      </w:r>
      <w:r w:rsidR="007B5FE6" w:rsidRPr="007B5FE6">
        <w:rPr>
          <w:b/>
        </w:rPr>
        <w:t>0.</w:t>
      </w:r>
      <w:r>
        <w:rPr>
          <w:b/>
        </w:rPr>
        <w:t>0</w:t>
      </w:r>
      <w:r w:rsidR="007B5FE6" w:rsidRPr="007B5FE6">
        <w:rPr>
          <w:b/>
        </w:rPr>
        <w:t>0–1</w:t>
      </w:r>
      <w:r>
        <w:rPr>
          <w:b/>
        </w:rPr>
        <w:t>1</w:t>
      </w:r>
      <w:r w:rsidR="007B5FE6" w:rsidRPr="007B5FE6">
        <w:rPr>
          <w:b/>
        </w:rPr>
        <w:t>.</w:t>
      </w:r>
      <w:proofErr w:type="gramStart"/>
      <w:r w:rsidR="00CC5CDF">
        <w:rPr>
          <w:b/>
        </w:rPr>
        <w:t>3</w:t>
      </w:r>
      <w:r w:rsidR="007B5FE6" w:rsidRPr="007B5FE6">
        <w:rPr>
          <w:b/>
        </w:rPr>
        <w:t xml:space="preserve">0    </w:t>
      </w:r>
      <w:r w:rsidR="007B5FE6" w:rsidRPr="00556A00">
        <w:rPr>
          <w:b/>
        </w:rPr>
        <w:t>G</w:t>
      </w:r>
      <w:r>
        <w:rPr>
          <w:b/>
        </w:rPr>
        <w:t>ebze</w:t>
      </w:r>
      <w:proofErr w:type="gramEnd"/>
      <w:r>
        <w:rPr>
          <w:b/>
        </w:rPr>
        <w:t xml:space="preserve"> </w:t>
      </w:r>
      <w:r w:rsidR="007B5FE6" w:rsidRPr="00556A00">
        <w:rPr>
          <w:b/>
        </w:rPr>
        <w:t xml:space="preserve">Ticaret </w:t>
      </w:r>
      <w:r>
        <w:rPr>
          <w:b/>
        </w:rPr>
        <w:t xml:space="preserve">Odasını </w:t>
      </w:r>
      <w:r w:rsidR="007B5FE6" w:rsidRPr="00556A00">
        <w:rPr>
          <w:b/>
        </w:rPr>
        <w:t>ziyaret</w:t>
      </w:r>
      <w:r w:rsidR="00581CA7">
        <w:rPr>
          <w:b/>
        </w:rPr>
        <w:t xml:space="preserve"> </w:t>
      </w:r>
      <w:r w:rsidR="00581CA7" w:rsidRPr="00581CA7">
        <w:rPr>
          <w:b/>
        </w:rPr>
        <w:t xml:space="preserve">iş birliği imkanları hakkında bilgilenme  </w:t>
      </w:r>
    </w:p>
    <w:p w:rsidR="007B5FE6" w:rsidRPr="007B5FE6" w:rsidRDefault="007B5FE6" w:rsidP="007B5FE6">
      <w:pPr>
        <w:rPr>
          <w:b/>
        </w:rPr>
      </w:pPr>
    </w:p>
    <w:p w:rsidR="007B5FE6" w:rsidRPr="007B5FE6" w:rsidRDefault="007B5FE6" w:rsidP="007B5FE6">
      <w:r w:rsidRPr="007B5FE6">
        <w:rPr>
          <w:b/>
        </w:rPr>
        <w:t>1</w:t>
      </w:r>
      <w:r w:rsidR="00CC5CDF">
        <w:rPr>
          <w:b/>
        </w:rPr>
        <w:t>2</w:t>
      </w:r>
      <w:r w:rsidRPr="007B5FE6">
        <w:rPr>
          <w:b/>
        </w:rPr>
        <w:t>.</w:t>
      </w:r>
      <w:r w:rsidR="004B0F80">
        <w:rPr>
          <w:b/>
        </w:rPr>
        <w:t>0</w:t>
      </w:r>
      <w:r w:rsidRPr="007B5FE6">
        <w:rPr>
          <w:b/>
        </w:rPr>
        <w:t>0- 1</w:t>
      </w:r>
      <w:r w:rsidR="004B0F80">
        <w:rPr>
          <w:b/>
        </w:rPr>
        <w:t>3</w:t>
      </w:r>
      <w:r w:rsidRPr="007B5FE6">
        <w:rPr>
          <w:b/>
        </w:rPr>
        <w:t>.</w:t>
      </w:r>
      <w:proofErr w:type="gramStart"/>
      <w:r w:rsidR="002E0783">
        <w:rPr>
          <w:b/>
        </w:rPr>
        <w:t>3</w:t>
      </w:r>
      <w:r w:rsidRPr="007B5FE6">
        <w:rPr>
          <w:b/>
        </w:rPr>
        <w:t xml:space="preserve">0   </w:t>
      </w:r>
      <w:r w:rsidR="00032933">
        <w:rPr>
          <w:b/>
        </w:rPr>
        <w:t xml:space="preserve"> </w:t>
      </w:r>
      <w:r w:rsidR="009C2DE6" w:rsidRPr="009C2DE6">
        <w:t>Ö</w:t>
      </w:r>
      <w:r w:rsidRPr="007B5FE6">
        <w:t>ğle</w:t>
      </w:r>
      <w:proofErr w:type="gramEnd"/>
      <w:r w:rsidRPr="007B5FE6">
        <w:t xml:space="preserve"> yemeği </w:t>
      </w:r>
      <w:r w:rsidR="002E0783">
        <w:t>(</w:t>
      </w:r>
      <w:r w:rsidR="002E0783" w:rsidRPr="002E0783">
        <w:t>Gebze Ticaret Odas</w:t>
      </w:r>
      <w:r w:rsidR="002E0783">
        <w:t>ı</w:t>
      </w:r>
      <w:r w:rsidRPr="007B5FE6">
        <w:t xml:space="preserve"> ev sahipliğinde</w:t>
      </w:r>
      <w:r w:rsidR="002E0783">
        <w:t>)</w:t>
      </w:r>
    </w:p>
    <w:p w:rsidR="007B5FE6" w:rsidRPr="007B5FE6" w:rsidRDefault="007B5FE6" w:rsidP="007B5FE6">
      <w:pPr>
        <w:rPr>
          <w:b/>
        </w:rPr>
      </w:pPr>
    </w:p>
    <w:p w:rsidR="007B5FE6" w:rsidRPr="004B0F80" w:rsidRDefault="007B5FE6" w:rsidP="007B5FE6">
      <w:r w:rsidRPr="007B5FE6">
        <w:rPr>
          <w:b/>
        </w:rPr>
        <w:t>1</w:t>
      </w:r>
      <w:r w:rsidR="002E0783">
        <w:rPr>
          <w:b/>
        </w:rPr>
        <w:t>4.</w:t>
      </w:r>
      <w:r w:rsidR="006A48C0">
        <w:rPr>
          <w:b/>
        </w:rPr>
        <w:t>0</w:t>
      </w:r>
      <w:r w:rsidR="002E0783">
        <w:rPr>
          <w:b/>
        </w:rPr>
        <w:t>0</w:t>
      </w:r>
      <w:r w:rsidRPr="007B5FE6">
        <w:rPr>
          <w:b/>
        </w:rPr>
        <w:t>–1</w:t>
      </w:r>
      <w:r w:rsidR="004B0F80">
        <w:rPr>
          <w:b/>
        </w:rPr>
        <w:t>6</w:t>
      </w:r>
      <w:r w:rsidRPr="007B5FE6">
        <w:rPr>
          <w:b/>
        </w:rPr>
        <w:t>.</w:t>
      </w:r>
      <w:proofErr w:type="gramStart"/>
      <w:r w:rsidR="006A48C0">
        <w:rPr>
          <w:b/>
        </w:rPr>
        <w:t>0</w:t>
      </w:r>
      <w:r w:rsidRPr="007B5FE6">
        <w:rPr>
          <w:b/>
        </w:rPr>
        <w:t xml:space="preserve">0    </w:t>
      </w:r>
      <w:r w:rsidRPr="00556A00">
        <w:rPr>
          <w:b/>
        </w:rPr>
        <w:t>İkili</w:t>
      </w:r>
      <w:proofErr w:type="gramEnd"/>
      <w:r w:rsidRPr="00556A00">
        <w:rPr>
          <w:b/>
        </w:rPr>
        <w:t xml:space="preserve"> iş görüşme</w:t>
      </w:r>
      <w:r w:rsidR="00CC5CDF">
        <w:rPr>
          <w:b/>
        </w:rPr>
        <w:t>leri</w:t>
      </w:r>
      <w:r w:rsidRPr="00556A00">
        <w:rPr>
          <w:b/>
        </w:rPr>
        <w:t xml:space="preserve"> yapılması </w:t>
      </w:r>
      <w:r w:rsidR="00CC5CDF">
        <w:rPr>
          <w:b/>
        </w:rPr>
        <w:t>-</w:t>
      </w:r>
      <w:r w:rsidR="004B0F80">
        <w:rPr>
          <w:b/>
        </w:rPr>
        <w:t xml:space="preserve"> </w:t>
      </w:r>
      <w:r w:rsidR="004B0F80" w:rsidRPr="004B0F80">
        <w:t>G</w:t>
      </w:r>
      <w:r w:rsidR="002E0783">
        <w:t>ebze</w:t>
      </w:r>
      <w:r w:rsidR="004B0F80" w:rsidRPr="004B0F80">
        <w:t xml:space="preserve"> Organize Sanayi Bölge Müdürlüğü </w:t>
      </w:r>
    </w:p>
    <w:p w:rsidR="004B0F80" w:rsidRDefault="004B0F80" w:rsidP="007B5FE6">
      <w:pPr>
        <w:rPr>
          <w:b/>
        </w:rPr>
      </w:pPr>
    </w:p>
    <w:p w:rsidR="004B0F80" w:rsidRDefault="004B0F80" w:rsidP="007B5FE6">
      <w:pPr>
        <w:rPr>
          <w:b/>
        </w:rPr>
      </w:pPr>
      <w:r>
        <w:rPr>
          <w:b/>
        </w:rPr>
        <w:t>16.</w:t>
      </w:r>
      <w:r w:rsidR="002E0783">
        <w:rPr>
          <w:b/>
        </w:rPr>
        <w:t>3</w:t>
      </w:r>
      <w:r>
        <w:rPr>
          <w:b/>
        </w:rPr>
        <w:t>0-1</w:t>
      </w:r>
      <w:r w:rsidR="002E0783">
        <w:rPr>
          <w:b/>
        </w:rPr>
        <w:t>8.30</w:t>
      </w:r>
      <w:r>
        <w:rPr>
          <w:b/>
        </w:rPr>
        <w:tab/>
        <w:t>F</w:t>
      </w:r>
      <w:r w:rsidRPr="004B0F80">
        <w:rPr>
          <w:b/>
        </w:rPr>
        <w:t>abrika ziyaretleri</w:t>
      </w:r>
      <w:r>
        <w:rPr>
          <w:b/>
        </w:rPr>
        <w:t xml:space="preserve"> yapılması</w:t>
      </w:r>
      <w:r w:rsidR="00EF43BF">
        <w:rPr>
          <w:b/>
        </w:rPr>
        <w:t xml:space="preserve">-OSB </w:t>
      </w:r>
    </w:p>
    <w:p w:rsidR="007B5FE6" w:rsidRPr="007B5FE6" w:rsidRDefault="004B0F80" w:rsidP="007B5FE6">
      <w:pPr>
        <w:rPr>
          <w:b/>
        </w:rPr>
      </w:pPr>
      <w:r>
        <w:rPr>
          <w:b/>
        </w:rPr>
        <w:t xml:space="preserve"> </w:t>
      </w:r>
    </w:p>
    <w:p w:rsidR="002E0783" w:rsidRDefault="007B5FE6" w:rsidP="007B5FE6">
      <w:pPr>
        <w:rPr>
          <w:b/>
        </w:rPr>
      </w:pPr>
      <w:r w:rsidRPr="007B5FE6">
        <w:rPr>
          <w:b/>
        </w:rPr>
        <w:t>19.</w:t>
      </w:r>
      <w:r w:rsidR="00FD3A60">
        <w:rPr>
          <w:b/>
        </w:rPr>
        <w:t>0</w:t>
      </w:r>
      <w:r w:rsidRPr="007B5FE6">
        <w:rPr>
          <w:b/>
        </w:rPr>
        <w:t>0-2</w:t>
      </w:r>
      <w:r>
        <w:rPr>
          <w:b/>
        </w:rPr>
        <w:t>1</w:t>
      </w:r>
      <w:r w:rsidRPr="007B5FE6">
        <w:rPr>
          <w:b/>
        </w:rPr>
        <w:t>.</w:t>
      </w:r>
      <w:r w:rsidR="00FD3A60">
        <w:rPr>
          <w:b/>
        </w:rPr>
        <w:t>0</w:t>
      </w:r>
      <w:r w:rsidRPr="007B5FE6">
        <w:rPr>
          <w:b/>
        </w:rPr>
        <w:t>0</w:t>
      </w:r>
      <w:r w:rsidRPr="007B5FE6">
        <w:rPr>
          <w:b/>
        </w:rPr>
        <w:tab/>
      </w:r>
      <w:r w:rsidR="002E0783" w:rsidRPr="002E0783">
        <w:t>Otobüsle İstanbul’a yolculuk</w:t>
      </w:r>
      <w:r w:rsidR="002E0783">
        <w:rPr>
          <w:b/>
        </w:rPr>
        <w:t xml:space="preserve"> </w:t>
      </w:r>
    </w:p>
    <w:p w:rsidR="002E0783" w:rsidRDefault="002E0783" w:rsidP="007B5FE6">
      <w:pPr>
        <w:rPr>
          <w:b/>
        </w:rPr>
      </w:pPr>
    </w:p>
    <w:p w:rsidR="009E180E" w:rsidRDefault="002E0783" w:rsidP="007B5FE6">
      <w:r w:rsidRPr="00D87F32">
        <w:rPr>
          <w:b/>
        </w:rPr>
        <w:t>21.30-22.</w:t>
      </w:r>
      <w:proofErr w:type="gramStart"/>
      <w:r w:rsidRPr="00D87F32">
        <w:rPr>
          <w:b/>
        </w:rPr>
        <w:t>30</w:t>
      </w:r>
      <w:r>
        <w:t xml:space="preserve">    </w:t>
      </w:r>
      <w:r w:rsidR="007B5FE6" w:rsidRPr="007B5FE6">
        <w:t>Akşam</w:t>
      </w:r>
      <w:proofErr w:type="gramEnd"/>
      <w:r w:rsidR="007B5FE6" w:rsidRPr="007B5FE6">
        <w:t xml:space="preserve"> yemeği</w:t>
      </w:r>
      <w:r w:rsidR="009C2DE6">
        <w:t xml:space="preserve"> </w:t>
      </w:r>
      <w:r>
        <w:t xml:space="preserve">ve konaklama </w:t>
      </w:r>
      <w:r w:rsidR="006F7EF6">
        <w:t xml:space="preserve">Bilek </w:t>
      </w:r>
      <w:r>
        <w:t>Otelde, İstanbul</w:t>
      </w:r>
      <w:r w:rsidR="00EF43BF">
        <w:t xml:space="preserve"> </w:t>
      </w:r>
    </w:p>
    <w:p w:rsidR="005E4AFE" w:rsidRDefault="005E4AFE" w:rsidP="00B42A53">
      <w:pPr>
        <w:rPr>
          <w:b/>
          <w:u w:val="single"/>
        </w:rPr>
      </w:pPr>
    </w:p>
    <w:p w:rsidR="00715604" w:rsidRDefault="00715604" w:rsidP="00B42A53">
      <w:pPr>
        <w:rPr>
          <w:b/>
          <w:u w:val="single"/>
        </w:rPr>
      </w:pPr>
    </w:p>
    <w:p w:rsidR="00051EBF" w:rsidRPr="007B5FE6" w:rsidRDefault="00B42A53" w:rsidP="00B42A53">
      <w:pPr>
        <w:rPr>
          <w:b/>
          <w:color w:val="FF0000"/>
          <w:u w:val="single"/>
        </w:rPr>
      </w:pPr>
      <w:r w:rsidRPr="00B42A53">
        <w:rPr>
          <w:b/>
          <w:u w:val="single"/>
        </w:rPr>
        <w:t>1</w:t>
      </w:r>
      <w:r>
        <w:rPr>
          <w:b/>
          <w:u w:val="single"/>
        </w:rPr>
        <w:t>8</w:t>
      </w:r>
      <w:r w:rsidRPr="00B42A53">
        <w:rPr>
          <w:b/>
          <w:u w:val="single"/>
        </w:rPr>
        <w:t xml:space="preserve"> Mayıs </w:t>
      </w:r>
      <w:proofErr w:type="gramStart"/>
      <w:r w:rsidRPr="00B42A53">
        <w:rPr>
          <w:b/>
          <w:u w:val="single"/>
        </w:rPr>
        <w:t xml:space="preserve">2016 </w:t>
      </w:r>
      <w:r>
        <w:rPr>
          <w:b/>
          <w:u w:val="single"/>
        </w:rPr>
        <w:t xml:space="preserve">   Çarşamba</w:t>
      </w:r>
      <w:proofErr w:type="gramEnd"/>
      <w:r>
        <w:rPr>
          <w:b/>
          <w:u w:val="single"/>
        </w:rPr>
        <w:t xml:space="preserve"> </w:t>
      </w:r>
      <w:r w:rsidR="007B5FE6" w:rsidRPr="00B74062">
        <w:rPr>
          <w:b/>
          <w:u w:val="single"/>
        </w:rPr>
        <w:t>-</w:t>
      </w:r>
      <w:r w:rsidR="007B5FE6" w:rsidRPr="007B5FE6">
        <w:rPr>
          <w:b/>
          <w:color w:val="FF0000"/>
          <w:u w:val="single"/>
        </w:rPr>
        <w:t xml:space="preserve"> </w:t>
      </w:r>
      <w:r w:rsidR="002E0783">
        <w:rPr>
          <w:b/>
          <w:color w:val="FF0000"/>
          <w:u w:val="single"/>
        </w:rPr>
        <w:t>İstanbul</w:t>
      </w:r>
    </w:p>
    <w:p w:rsidR="00530F19" w:rsidRPr="007C32A7" w:rsidRDefault="00530F19" w:rsidP="007A64F9">
      <w:pPr>
        <w:rPr>
          <w:b/>
          <w:u w:val="single"/>
        </w:rPr>
      </w:pPr>
    </w:p>
    <w:p w:rsidR="00581CA7" w:rsidRDefault="00B42A53" w:rsidP="00581CA7">
      <w:pPr>
        <w:rPr>
          <w:b/>
        </w:rPr>
      </w:pPr>
      <w:r w:rsidRPr="00581CA7">
        <w:rPr>
          <w:b/>
        </w:rPr>
        <w:t>11.</w:t>
      </w:r>
      <w:r w:rsidR="00581CA7" w:rsidRPr="00581CA7">
        <w:rPr>
          <w:b/>
        </w:rPr>
        <w:t>3</w:t>
      </w:r>
      <w:r w:rsidRPr="00581CA7">
        <w:rPr>
          <w:b/>
        </w:rPr>
        <w:t>0-13.00</w:t>
      </w:r>
      <w:r w:rsidRPr="00581CA7">
        <w:rPr>
          <w:b/>
        </w:rPr>
        <w:tab/>
      </w:r>
      <w:r w:rsidR="00581CA7" w:rsidRPr="00581CA7">
        <w:rPr>
          <w:b/>
        </w:rPr>
        <w:t>İstanbul Sanayi Odasını ziyaret</w:t>
      </w:r>
      <w:r w:rsidR="00581CA7">
        <w:rPr>
          <w:b/>
        </w:rPr>
        <w:t xml:space="preserve"> ve </w:t>
      </w:r>
      <w:r w:rsidR="00581CA7" w:rsidRPr="00581CA7">
        <w:rPr>
          <w:b/>
        </w:rPr>
        <w:t xml:space="preserve">iş birliği imkanları hakkında </w:t>
      </w:r>
    </w:p>
    <w:p w:rsidR="00B42A53" w:rsidRPr="00581CA7" w:rsidRDefault="00581CA7" w:rsidP="00581CA7">
      <w:r>
        <w:rPr>
          <w:b/>
        </w:rPr>
        <w:t xml:space="preserve">                       </w:t>
      </w:r>
      <w:r w:rsidR="00242058">
        <w:rPr>
          <w:b/>
        </w:rPr>
        <w:t xml:space="preserve"> </w:t>
      </w:r>
      <w:r w:rsidRPr="00581CA7">
        <w:rPr>
          <w:b/>
        </w:rPr>
        <w:t xml:space="preserve">bilgilenme  </w:t>
      </w:r>
      <w:r w:rsidRPr="00581CA7">
        <w:rPr>
          <w:b/>
        </w:rPr>
        <w:tab/>
      </w:r>
    </w:p>
    <w:p w:rsidR="00B42A53" w:rsidRPr="00581CA7" w:rsidRDefault="00B42A53" w:rsidP="00B42A53">
      <w:pPr>
        <w:rPr>
          <w:b/>
        </w:rPr>
      </w:pPr>
    </w:p>
    <w:p w:rsidR="00B42A53" w:rsidRPr="00581CA7" w:rsidRDefault="00B42A53" w:rsidP="00B42A53">
      <w:r w:rsidRPr="00581CA7">
        <w:rPr>
          <w:b/>
        </w:rPr>
        <w:t>13.00-14.</w:t>
      </w:r>
      <w:proofErr w:type="gramStart"/>
      <w:r w:rsidRPr="00581CA7">
        <w:rPr>
          <w:b/>
        </w:rPr>
        <w:t xml:space="preserve">00    </w:t>
      </w:r>
      <w:r w:rsidRPr="00581CA7">
        <w:t>Öğle</w:t>
      </w:r>
      <w:proofErr w:type="gramEnd"/>
      <w:r w:rsidRPr="00581CA7">
        <w:t xml:space="preserve"> Yemeği (İ</w:t>
      </w:r>
      <w:r w:rsidR="00581CA7" w:rsidRPr="00581CA7">
        <w:t>S</w:t>
      </w:r>
      <w:r w:rsidRPr="00581CA7">
        <w:t>O ev sahipliğinde)</w:t>
      </w:r>
      <w:r w:rsidR="00581CA7" w:rsidRPr="00581CA7">
        <w:t xml:space="preserve"> </w:t>
      </w:r>
    </w:p>
    <w:p w:rsidR="00B42A53" w:rsidRPr="00B42A53" w:rsidRDefault="00B42A53" w:rsidP="00B42A53">
      <w:pPr>
        <w:rPr>
          <w:b/>
        </w:rPr>
      </w:pPr>
    </w:p>
    <w:p w:rsidR="00B42A53" w:rsidRPr="00E11678" w:rsidRDefault="00B42A53" w:rsidP="00E11678">
      <w:r w:rsidRPr="00B42A53">
        <w:rPr>
          <w:b/>
        </w:rPr>
        <w:t>1</w:t>
      </w:r>
      <w:r w:rsidR="00E11678">
        <w:rPr>
          <w:b/>
        </w:rPr>
        <w:t>4</w:t>
      </w:r>
      <w:r w:rsidRPr="00B42A53">
        <w:rPr>
          <w:b/>
        </w:rPr>
        <w:t>.30-1</w:t>
      </w:r>
      <w:r w:rsidR="00E11678">
        <w:rPr>
          <w:b/>
        </w:rPr>
        <w:t>7.00</w:t>
      </w:r>
      <w:r w:rsidRPr="00B42A53">
        <w:rPr>
          <w:b/>
        </w:rPr>
        <w:tab/>
      </w:r>
      <w:r w:rsidR="00E11678" w:rsidRPr="00E11678">
        <w:t>Sultanahmet Meydanı, tarihi bölge gezisi</w:t>
      </w:r>
    </w:p>
    <w:p w:rsidR="00B42A53" w:rsidRPr="00B42A53" w:rsidRDefault="00B42A53" w:rsidP="00B42A53">
      <w:pPr>
        <w:rPr>
          <w:b/>
        </w:rPr>
      </w:pPr>
    </w:p>
    <w:p w:rsidR="00B42A53" w:rsidRPr="00B42A53" w:rsidRDefault="00B42A53" w:rsidP="00B42A53">
      <w:pPr>
        <w:rPr>
          <w:b/>
        </w:rPr>
      </w:pPr>
      <w:r w:rsidRPr="00B42A53">
        <w:rPr>
          <w:b/>
        </w:rPr>
        <w:t>17.30-20.00</w:t>
      </w:r>
      <w:r w:rsidRPr="00B42A53">
        <w:rPr>
          <w:b/>
        </w:rPr>
        <w:tab/>
        <w:t>İstanbul Ticaret Borsasını ziyaret ve akşam yemeği</w:t>
      </w:r>
    </w:p>
    <w:p w:rsidR="00B42A53" w:rsidRPr="00B42A53" w:rsidRDefault="00B42A53" w:rsidP="00B42A53">
      <w:pPr>
        <w:rPr>
          <w:b/>
        </w:rPr>
      </w:pPr>
    </w:p>
    <w:p w:rsidR="009E180E" w:rsidRPr="009E180E" w:rsidRDefault="009E180E" w:rsidP="00B74062">
      <w:r w:rsidRPr="009E180E">
        <w:rPr>
          <w:b/>
        </w:rPr>
        <w:t>21.00</w:t>
      </w:r>
      <w:r w:rsidRPr="009E180E">
        <w:rPr>
          <w:b/>
        </w:rPr>
        <w:tab/>
      </w:r>
      <w:r w:rsidR="00E11678">
        <w:rPr>
          <w:b/>
        </w:rPr>
        <w:tab/>
      </w:r>
      <w:r w:rsidR="00E11678" w:rsidRPr="00E11678">
        <w:t>K</w:t>
      </w:r>
      <w:r w:rsidR="002E0783" w:rsidRPr="00E11678">
        <w:t>o</w:t>
      </w:r>
      <w:r w:rsidR="002E0783">
        <w:t>naklama</w:t>
      </w:r>
      <w:r w:rsidR="006F7EF6">
        <w:t xml:space="preserve"> Bilek </w:t>
      </w:r>
      <w:r w:rsidRPr="009E180E">
        <w:t>Otelde</w:t>
      </w:r>
      <w:r w:rsidR="006F7EF6">
        <w:t xml:space="preserve"> </w:t>
      </w:r>
      <w:r>
        <w:t xml:space="preserve"> </w:t>
      </w:r>
      <w:r w:rsidR="002E0783">
        <w:t>–</w:t>
      </w:r>
      <w:r>
        <w:t xml:space="preserve"> </w:t>
      </w:r>
      <w:r w:rsidR="002E0783">
        <w:t xml:space="preserve">İstanbul </w:t>
      </w:r>
      <w:r>
        <w:t xml:space="preserve"> </w:t>
      </w:r>
    </w:p>
    <w:p w:rsidR="009C2DE6" w:rsidRDefault="009C2DE6" w:rsidP="00B74062">
      <w:pPr>
        <w:rPr>
          <w:b/>
        </w:rPr>
      </w:pPr>
    </w:p>
    <w:p w:rsidR="002E0783" w:rsidRDefault="002E0783" w:rsidP="007A64F9"/>
    <w:p w:rsidR="00B74062" w:rsidRPr="00EE2315" w:rsidRDefault="00543668" w:rsidP="007A64F9">
      <w:pPr>
        <w:rPr>
          <w:b/>
          <w:color w:val="FF0000"/>
          <w:u w:val="single"/>
        </w:rPr>
      </w:pPr>
      <w:r w:rsidRPr="00543668">
        <w:rPr>
          <w:b/>
          <w:u w:val="single"/>
        </w:rPr>
        <w:t>1</w:t>
      </w:r>
      <w:r>
        <w:rPr>
          <w:b/>
          <w:u w:val="single"/>
        </w:rPr>
        <w:t>9</w:t>
      </w:r>
      <w:r w:rsidRPr="00543668">
        <w:rPr>
          <w:b/>
          <w:u w:val="single"/>
        </w:rPr>
        <w:t xml:space="preserve"> Mayıs </w:t>
      </w:r>
      <w:proofErr w:type="gramStart"/>
      <w:r w:rsidRPr="00543668">
        <w:rPr>
          <w:b/>
          <w:u w:val="single"/>
        </w:rPr>
        <w:t xml:space="preserve">2016    </w:t>
      </w:r>
      <w:r>
        <w:rPr>
          <w:b/>
          <w:u w:val="single"/>
        </w:rPr>
        <w:t>Perşembe</w:t>
      </w:r>
      <w:proofErr w:type="gramEnd"/>
      <w:r>
        <w:rPr>
          <w:b/>
          <w:u w:val="single"/>
        </w:rPr>
        <w:t xml:space="preserve"> </w:t>
      </w:r>
      <w:r w:rsidR="00B74062" w:rsidRPr="00B74062">
        <w:rPr>
          <w:b/>
          <w:u w:val="single"/>
        </w:rPr>
        <w:t xml:space="preserve">- </w:t>
      </w:r>
      <w:r w:rsidR="00B74062" w:rsidRPr="00B74062">
        <w:rPr>
          <w:b/>
          <w:color w:val="FF0000"/>
          <w:u w:val="single"/>
        </w:rPr>
        <w:t>İstanbul</w:t>
      </w:r>
    </w:p>
    <w:p w:rsidR="004246FF" w:rsidRDefault="004246FF" w:rsidP="004246FF">
      <w:pPr>
        <w:rPr>
          <w:b/>
        </w:rPr>
      </w:pPr>
    </w:p>
    <w:p w:rsidR="00D13E72" w:rsidRDefault="004B1F2D" w:rsidP="004B1F2D">
      <w:r w:rsidRPr="0095554F">
        <w:rPr>
          <w:b/>
        </w:rPr>
        <w:t>10.00-1</w:t>
      </w:r>
      <w:r w:rsidR="00581CA7">
        <w:rPr>
          <w:b/>
        </w:rPr>
        <w:t>7</w:t>
      </w:r>
      <w:r w:rsidRPr="0095554F">
        <w:rPr>
          <w:b/>
        </w:rPr>
        <w:t>.00</w:t>
      </w:r>
      <w:r>
        <w:tab/>
        <w:t>Fuar ve</w:t>
      </w:r>
      <w:r w:rsidR="00715604">
        <w:t xml:space="preserve">/veya </w:t>
      </w:r>
      <w:r>
        <w:t>iş yeri ziyaretleri</w:t>
      </w:r>
      <w:r w:rsidR="00D13E72">
        <w:t xml:space="preserve"> </w:t>
      </w:r>
    </w:p>
    <w:p w:rsidR="00B4495C" w:rsidRDefault="00B4495C" w:rsidP="004B1F2D"/>
    <w:p w:rsidR="00B4495C" w:rsidRDefault="00B4495C" w:rsidP="00B4495C">
      <w:r>
        <w:t xml:space="preserve">-EVTEKS 2016   -   </w:t>
      </w:r>
      <w:r w:rsidR="00FB5D8A">
        <w:t xml:space="preserve">      </w:t>
      </w:r>
      <w:r>
        <w:t>22. İstanbul Ev Tekstili Fuarı</w:t>
      </w:r>
    </w:p>
    <w:p w:rsidR="00B4495C" w:rsidRDefault="00B4495C" w:rsidP="00B4495C">
      <w:r>
        <w:t xml:space="preserve">-LOGIST </w:t>
      </w:r>
      <w:proofErr w:type="gramStart"/>
      <w:r>
        <w:t xml:space="preserve">EURASIA </w:t>
      </w:r>
      <w:r w:rsidR="00C922A3">
        <w:t xml:space="preserve"> </w:t>
      </w:r>
      <w:r>
        <w:t>2016</w:t>
      </w:r>
      <w:proofErr w:type="gramEnd"/>
      <w:r>
        <w:t xml:space="preserve">  7.Lojistik Endüstrisi, Taşımacılık Teknolojileri Fuarı</w:t>
      </w:r>
    </w:p>
    <w:p w:rsidR="00B4495C" w:rsidRDefault="00B4495C" w:rsidP="004B1F2D"/>
    <w:p w:rsidR="00242058" w:rsidRDefault="00242058" w:rsidP="004B1F2D">
      <w:r w:rsidRPr="00242058">
        <w:rPr>
          <w:b/>
        </w:rPr>
        <w:t>13.00-14.</w:t>
      </w:r>
      <w:proofErr w:type="gramStart"/>
      <w:r w:rsidRPr="00242058">
        <w:rPr>
          <w:b/>
        </w:rPr>
        <w:t>00</w:t>
      </w:r>
      <w:r>
        <w:rPr>
          <w:b/>
        </w:rPr>
        <w:t xml:space="preserve">    </w:t>
      </w:r>
      <w:r w:rsidRPr="00242058">
        <w:t>Öğle</w:t>
      </w:r>
      <w:proofErr w:type="gramEnd"/>
      <w:r w:rsidRPr="00242058">
        <w:t xml:space="preserve"> yemeği</w:t>
      </w:r>
      <w:r>
        <w:t xml:space="preserve"> Bilek Otelde</w:t>
      </w:r>
      <w:r w:rsidR="006F7EF6" w:rsidRPr="006F7EF6">
        <w:t xml:space="preserve"> </w:t>
      </w:r>
      <w:r w:rsidR="006F7EF6">
        <w:t>-</w:t>
      </w:r>
      <w:r w:rsidR="006F7EF6" w:rsidRPr="006F7EF6">
        <w:t xml:space="preserve">İstanbul  </w:t>
      </w:r>
    </w:p>
    <w:p w:rsidR="00FB5D8A" w:rsidRDefault="00FB5D8A" w:rsidP="004B1F2D"/>
    <w:p w:rsidR="00FB5D8A" w:rsidRPr="00FB5D8A" w:rsidRDefault="00FB5D8A" w:rsidP="004B1F2D">
      <w:r w:rsidRPr="00FB5D8A">
        <w:rPr>
          <w:b/>
        </w:rPr>
        <w:t>14.30-17.00</w:t>
      </w:r>
      <w:r w:rsidRPr="00FB5D8A">
        <w:rPr>
          <w:b/>
        </w:rPr>
        <w:tab/>
      </w:r>
      <w:proofErr w:type="spellStart"/>
      <w:r w:rsidRPr="00FB5D8A">
        <w:t>Miniatürk</w:t>
      </w:r>
      <w:proofErr w:type="spellEnd"/>
      <w:r>
        <w:t xml:space="preserve"> ve </w:t>
      </w:r>
      <w:r w:rsidRPr="00FB5D8A">
        <w:t xml:space="preserve"> </w:t>
      </w:r>
      <w:r>
        <w:t xml:space="preserve">Eyüp Sultan ziyareti </w:t>
      </w:r>
      <w:r w:rsidRPr="00FB5D8A">
        <w:t xml:space="preserve"> </w:t>
      </w:r>
    </w:p>
    <w:p w:rsidR="00242058" w:rsidRDefault="00242058" w:rsidP="004B1F2D"/>
    <w:p w:rsidR="00715604" w:rsidRDefault="00715604" w:rsidP="004B1F2D">
      <w:r w:rsidRPr="00715604">
        <w:rPr>
          <w:b/>
        </w:rPr>
        <w:t>1</w:t>
      </w:r>
      <w:r w:rsidR="00581CA7">
        <w:rPr>
          <w:b/>
        </w:rPr>
        <w:t>7</w:t>
      </w:r>
      <w:r w:rsidRPr="00715604">
        <w:rPr>
          <w:b/>
        </w:rPr>
        <w:t>.30-19.30</w:t>
      </w:r>
      <w:r>
        <w:tab/>
        <w:t xml:space="preserve">Boğaz turu </w:t>
      </w:r>
    </w:p>
    <w:p w:rsidR="00715604" w:rsidRDefault="00715604" w:rsidP="004B1F2D"/>
    <w:p w:rsidR="00313BE7" w:rsidRDefault="00313BE7" w:rsidP="004B1F2D">
      <w:r w:rsidRPr="00313BE7">
        <w:rPr>
          <w:b/>
        </w:rPr>
        <w:t>20.</w:t>
      </w:r>
      <w:r w:rsidR="00715604">
        <w:rPr>
          <w:b/>
        </w:rPr>
        <w:t>3</w:t>
      </w:r>
      <w:r w:rsidRPr="00313BE7">
        <w:rPr>
          <w:b/>
        </w:rPr>
        <w:t>0-21.</w:t>
      </w:r>
      <w:r w:rsidR="00715604">
        <w:rPr>
          <w:b/>
        </w:rPr>
        <w:t>3</w:t>
      </w:r>
      <w:r w:rsidRPr="00313BE7">
        <w:rPr>
          <w:b/>
        </w:rPr>
        <w:t>0</w:t>
      </w:r>
      <w:r w:rsidRPr="00313BE7">
        <w:tab/>
      </w:r>
      <w:r>
        <w:t>Akşam yemeği ve k</w:t>
      </w:r>
      <w:r w:rsidRPr="00313BE7">
        <w:t xml:space="preserve">onaklama </w:t>
      </w:r>
      <w:r w:rsidR="00242058">
        <w:t xml:space="preserve">Bilek </w:t>
      </w:r>
      <w:r w:rsidRPr="00313BE7">
        <w:t xml:space="preserve">Otelde – İstanbul  </w:t>
      </w:r>
    </w:p>
    <w:p w:rsidR="00B47E3E" w:rsidRDefault="00B47E3E" w:rsidP="004B1F2D"/>
    <w:p w:rsidR="0000411F" w:rsidRDefault="0000411F" w:rsidP="004B1F2D"/>
    <w:p w:rsidR="00D13E72" w:rsidRPr="00D13E72" w:rsidRDefault="00D13E72" w:rsidP="00D13E72">
      <w:pPr>
        <w:rPr>
          <w:b/>
          <w:color w:val="FF0000"/>
        </w:rPr>
      </w:pPr>
      <w:r>
        <w:rPr>
          <w:b/>
          <w:u w:val="single"/>
        </w:rPr>
        <w:t>20</w:t>
      </w:r>
      <w:r w:rsidRPr="00D13E72">
        <w:rPr>
          <w:b/>
          <w:u w:val="single"/>
        </w:rPr>
        <w:t xml:space="preserve"> Mayıs </w:t>
      </w:r>
      <w:proofErr w:type="gramStart"/>
      <w:r w:rsidRPr="00D13E72">
        <w:rPr>
          <w:b/>
          <w:u w:val="single"/>
        </w:rPr>
        <w:t xml:space="preserve">2016   </w:t>
      </w:r>
      <w:r>
        <w:rPr>
          <w:b/>
          <w:u w:val="single"/>
        </w:rPr>
        <w:t>Cuma</w:t>
      </w:r>
      <w:proofErr w:type="gramEnd"/>
      <w:r w:rsidRPr="00D13E72">
        <w:rPr>
          <w:b/>
        </w:rPr>
        <w:t xml:space="preserve"> </w:t>
      </w:r>
      <w:r w:rsidRPr="00D13E72">
        <w:rPr>
          <w:b/>
          <w:color w:val="FF0000"/>
          <w:u w:val="single"/>
        </w:rPr>
        <w:t>- İstanbul</w:t>
      </w:r>
    </w:p>
    <w:p w:rsidR="00D13E72" w:rsidRDefault="00D13E72" w:rsidP="00D13E72"/>
    <w:p w:rsidR="00D13E72" w:rsidRDefault="00D13E72" w:rsidP="00D13E72">
      <w:r>
        <w:t>Gün boyu ülkelere dönüşler</w:t>
      </w:r>
    </w:p>
    <w:sectPr w:rsidR="00D13E72" w:rsidSect="0090003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3DB" w:rsidRDefault="007613DB" w:rsidP="0090003B">
      <w:r>
        <w:separator/>
      </w:r>
    </w:p>
  </w:endnote>
  <w:endnote w:type="continuationSeparator" w:id="0">
    <w:p w:rsidR="007613DB" w:rsidRDefault="007613DB" w:rsidP="0090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CD" w:rsidRDefault="008C2ECD" w:rsidP="00E76946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2ECD" w:rsidRDefault="008C2EC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CD" w:rsidRDefault="008C2ECD" w:rsidP="00E76946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373C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8C2ECD" w:rsidRDefault="008C2EC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3DB" w:rsidRDefault="007613DB" w:rsidP="0090003B">
      <w:r>
        <w:separator/>
      </w:r>
    </w:p>
  </w:footnote>
  <w:footnote w:type="continuationSeparator" w:id="0">
    <w:p w:rsidR="007613DB" w:rsidRDefault="007613DB" w:rsidP="0090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7560"/>
    <w:multiLevelType w:val="hybridMultilevel"/>
    <w:tmpl w:val="D7824988"/>
    <w:lvl w:ilvl="0" w:tplc="18D864A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94629"/>
    <w:multiLevelType w:val="hybridMultilevel"/>
    <w:tmpl w:val="31BC56BC"/>
    <w:lvl w:ilvl="0" w:tplc="CD6C3E6C">
      <w:start w:val="14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787A31B1"/>
    <w:multiLevelType w:val="hybridMultilevel"/>
    <w:tmpl w:val="0052AA14"/>
    <w:lvl w:ilvl="0" w:tplc="24E611F4">
      <w:start w:val="2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F9"/>
    <w:rsid w:val="00001204"/>
    <w:rsid w:val="0000411F"/>
    <w:rsid w:val="000146B0"/>
    <w:rsid w:val="0001499D"/>
    <w:rsid w:val="00015F9B"/>
    <w:rsid w:val="00017E0E"/>
    <w:rsid w:val="0002406A"/>
    <w:rsid w:val="0002542D"/>
    <w:rsid w:val="00032933"/>
    <w:rsid w:val="00034CDD"/>
    <w:rsid w:val="000447F7"/>
    <w:rsid w:val="0004486F"/>
    <w:rsid w:val="00051841"/>
    <w:rsid w:val="00051CBB"/>
    <w:rsid w:val="00051EBF"/>
    <w:rsid w:val="0005624E"/>
    <w:rsid w:val="000612C4"/>
    <w:rsid w:val="00071191"/>
    <w:rsid w:val="0008125E"/>
    <w:rsid w:val="000815C6"/>
    <w:rsid w:val="00082D5C"/>
    <w:rsid w:val="000870F9"/>
    <w:rsid w:val="000873FE"/>
    <w:rsid w:val="00087420"/>
    <w:rsid w:val="00093655"/>
    <w:rsid w:val="000951FD"/>
    <w:rsid w:val="00095512"/>
    <w:rsid w:val="00096281"/>
    <w:rsid w:val="0009790B"/>
    <w:rsid w:val="000A4665"/>
    <w:rsid w:val="000A7090"/>
    <w:rsid w:val="000A776F"/>
    <w:rsid w:val="000B22AA"/>
    <w:rsid w:val="000B3E02"/>
    <w:rsid w:val="000B3F41"/>
    <w:rsid w:val="000B431A"/>
    <w:rsid w:val="000C148A"/>
    <w:rsid w:val="000C3864"/>
    <w:rsid w:val="000D30AB"/>
    <w:rsid w:val="000D7445"/>
    <w:rsid w:val="000E2E08"/>
    <w:rsid w:val="000E344A"/>
    <w:rsid w:val="000E3598"/>
    <w:rsid w:val="000E61AB"/>
    <w:rsid w:val="000F03D1"/>
    <w:rsid w:val="000F1552"/>
    <w:rsid w:val="000F4F38"/>
    <w:rsid w:val="000F688B"/>
    <w:rsid w:val="0010005F"/>
    <w:rsid w:val="0010728D"/>
    <w:rsid w:val="00115B7E"/>
    <w:rsid w:val="00116BC1"/>
    <w:rsid w:val="00121981"/>
    <w:rsid w:val="00122CF8"/>
    <w:rsid w:val="00125667"/>
    <w:rsid w:val="001328E7"/>
    <w:rsid w:val="00132B76"/>
    <w:rsid w:val="00135F8A"/>
    <w:rsid w:val="001459C6"/>
    <w:rsid w:val="001525DD"/>
    <w:rsid w:val="00152E71"/>
    <w:rsid w:val="00153E7D"/>
    <w:rsid w:val="00155620"/>
    <w:rsid w:val="00163AB5"/>
    <w:rsid w:val="0016484A"/>
    <w:rsid w:val="00167E03"/>
    <w:rsid w:val="00171650"/>
    <w:rsid w:val="00177FA1"/>
    <w:rsid w:val="001848F4"/>
    <w:rsid w:val="00185298"/>
    <w:rsid w:val="00190C9B"/>
    <w:rsid w:val="0019286F"/>
    <w:rsid w:val="00195E11"/>
    <w:rsid w:val="001A58CE"/>
    <w:rsid w:val="001C1874"/>
    <w:rsid w:val="001C4E11"/>
    <w:rsid w:val="001C6EA9"/>
    <w:rsid w:val="001D122E"/>
    <w:rsid w:val="001D1C54"/>
    <w:rsid w:val="001D2981"/>
    <w:rsid w:val="001D3468"/>
    <w:rsid w:val="001D52BD"/>
    <w:rsid w:val="001E0B09"/>
    <w:rsid w:val="001E26A5"/>
    <w:rsid w:val="001E3EE9"/>
    <w:rsid w:val="001E547B"/>
    <w:rsid w:val="001F32BB"/>
    <w:rsid w:val="001F6FC5"/>
    <w:rsid w:val="00201E2E"/>
    <w:rsid w:val="00202E55"/>
    <w:rsid w:val="00206050"/>
    <w:rsid w:val="00206BB1"/>
    <w:rsid w:val="00212A51"/>
    <w:rsid w:val="00212B51"/>
    <w:rsid w:val="002130D5"/>
    <w:rsid w:val="00214C43"/>
    <w:rsid w:val="00216D13"/>
    <w:rsid w:val="00223B03"/>
    <w:rsid w:val="00231241"/>
    <w:rsid w:val="00233D62"/>
    <w:rsid w:val="002373C4"/>
    <w:rsid w:val="002376AB"/>
    <w:rsid w:val="0024108D"/>
    <w:rsid w:val="00242058"/>
    <w:rsid w:val="00243ACB"/>
    <w:rsid w:val="00243DAC"/>
    <w:rsid w:val="00246833"/>
    <w:rsid w:val="002511AD"/>
    <w:rsid w:val="00254438"/>
    <w:rsid w:val="002666AB"/>
    <w:rsid w:val="00267014"/>
    <w:rsid w:val="002670C4"/>
    <w:rsid w:val="002670EA"/>
    <w:rsid w:val="00267893"/>
    <w:rsid w:val="00267978"/>
    <w:rsid w:val="00274750"/>
    <w:rsid w:val="00285DF2"/>
    <w:rsid w:val="00286B06"/>
    <w:rsid w:val="0028755A"/>
    <w:rsid w:val="002921D8"/>
    <w:rsid w:val="00292B86"/>
    <w:rsid w:val="002A11E6"/>
    <w:rsid w:val="002A2208"/>
    <w:rsid w:val="002A7831"/>
    <w:rsid w:val="002B24C3"/>
    <w:rsid w:val="002B5479"/>
    <w:rsid w:val="002C0276"/>
    <w:rsid w:val="002C0D47"/>
    <w:rsid w:val="002C1745"/>
    <w:rsid w:val="002C2991"/>
    <w:rsid w:val="002D0532"/>
    <w:rsid w:val="002D0B51"/>
    <w:rsid w:val="002D19CD"/>
    <w:rsid w:val="002D393C"/>
    <w:rsid w:val="002D4933"/>
    <w:rsid w:val="002D65EF"/>
    <w:rsid w:val="002D7592"/>
    <w:rsid w:val="002D7D8E"/>
    <w:rsid w:val="002E0783"/>
    <w:rsid w:val="002E6193"/>
    <w:rsid w:val="002E69D2"/>
    <w:rsid w:val="002F0288"/>
    <w:rsid w:val="002F2CBB"/>
    <w:rsid w:val="002F2EE1"/>
    <w:rsid w:val="002F4409"/>
    <w:rsid w:val="002F4B96"/>
    <w:rsid w:val="002F5FA7"/>
    <w:rsid w:val="002F78CC"/>
    <w:rsid w:val="0030098D"/>
    <w:rsid w:val="00301204"/>
    <w:rsid w:val="00302F36"/>
    <w:rsid w:val="00305F86"/>
    <w:rsid w:val="003136B3"/>
    <w:rsid w:val="003137F8"/>
    <w:rsid w:val="00313BE7"/>
    <w:rsid w:val="00316D47"/>
    <w:rsid w:val="003259E9"/>
    <w:rsid w:val="00342446"/>
    <w:rsid w:val="00346610"/>
    <w:rsid w:val="00352FE0"/>
    <w:rsid w:val="00354CDA"/>
    <w:rsid w:val="003554A7"/>
    <w:rsid w:val="0036050A"/>
    <w:rsid w:val="003629FC"/>
    <w:rsid w:val="00362C5C"/>
    <w:rsid w:val="0037139D"/>
    <w:rsid w:val="00374AAA"/>
    <w:rsid w:val="00374C14"/>
    <w:rsid w:val="00377BC0"/>
    <w:rsid w:val="00383A9B"/>
    <w:rsid w:val="00383AF8"/>
    <w:rsid w:val="00384566"/>
    <w:rsid w:val="0038712F"/>
    <w:rsid w:val="003872C1"/>
    <w:rsid w:val="00391AD8"/>
    <w:rsid w:val="00391D16"/>
    <w:rsid w:val="00392D74"/>
    <w:rsid w:val="003936D7"/>
    <w:rsid w:val="003A161E"/>
    <w:rsid w:val="003A7672"/>
    <w:rsid w:val="003B09CB"/>
    <w:rsid w:val="003B0E7B"/>
    <w:rsid w:val="003B5825"/>
    <w:rsid w:val="003C2A39"/>
    <w:rsid w:val="003C4B6B"/>
    <w:rsid w:val="003C77A9"/>
    <w:rsid w:val="003D545C"/>
    <w:rsid w:val="003D6155"/>
    <w:rsid w:val="003D6C73"/>
    <w:rsid w:val="003E3EC1"/>
    <w:rsid w:val="003E56EE"/>
    <w:rsid w:val="003E5B51"/>
    <w:rsid w:val="003E6E7B"/>
    <w:rsid w:val="003E752E"/>
    <w:rsid w:val="003F148A"/>
    <w:rsid w:val="003F1C86"/>
    <w:rsid w:val="003F59CE"/>
    <w:rsid w:val="003F61DC"/>
    <w:rsid w:val="003F6B56"/>
    <w:rsid w:val="004004FF"/>
    <w:rsid w:val="00402660"/>
    <w:rsid w:val="00402C4C"/>
    <w:rsid w:val="004052F3"/>
    <w:rsid w:val="00413907"/>
    <w:rsid w:val="004246FF"/>
    <w:rsid w:val="0042535C"/>
    <w:rsid w:val="00427891"/>
    <w:rsid w:val="0043262F"/>
    <w:rsid w:val="004346BB"/>
    <w:rsid w:val="004376DB"/>
    <w:rsid w:val="00447C8B"/>
    <w:rsid w:val="004529EB"/>
    <w:rsid w:val="00452A57"/>
    <w:rsid w:val="00456211"/>
    <w:rsid w:val="0045703C"/>
    <w:rsid w:val="00460AD7"/>
    <w:rsid w:val="00462F82"/>
    <w:rsid w:val="00464CFF"/>
    <w:rsid w:val="00465DE2"/>
    <w:rsid w:val="0047204F"/>
    <w:rsid w:val="0047486D"/>
    <w:rsid w:val="0048492A"/>
    <w:rsid w:val="00486A66"/>
    <w:rsid w:val="004901BA"/>
    <w:rsid w:val="004908EB"/>
    <w:rsid w:val="00497B83"/>
    <w:rsid w:val="004A4D65"/>
    <w:rsid w:val="004A5C37"/>
    <w:rsid w:val="004A67A6"/>
    <w:rsid w:val="004B0F80"/>
    <w:rsid w:val="004B1F2D"/>
    <w:rsid w:val="004B57DD"/>
    <w:rsid w:val="004B587E"/>
    <w:rsid w:val="004C2E5F"/>
    <w:rsid w:val="004C56BF"/>
    <w:rsid w:val="004C7B20"/>
    <w:rsid w:val="004D0E4F"/>
    <w:rsid w:val="004D23B9"/>
    <w:rsid w:val="004E0105"/>
    <w:rsid w:val="004E1E19"/>
    <w:rsid w:val="004E3CFB"/>
    <w:rsid w:val="004E6A2B"/>
    <w:rsid w:val="004E73F6"/>
    <w:rsid w:val="004F0648"/>
    <w:rsid w:val="004F207F"/>
    <w:rsid w:val="004F4036"/>
    <w:rsid w:val="004F4F0F"/>
    <w:rsid w:val="004F642A"/>
    <w:rsid w:val="005031C7"/>
    <w:rsid w:val="00507E3B"/>
    <w:rsid w:val="00520B5A"/>
    <w:rsid w:val="00530955"/>
    <w:rsid w:val="00530F19"/>
    <w:rsid w:val="00536163"/>
    <w:rsid w:val="00537C99"/>
    <w:rsid w:val="00541BD7"/>
    <w:rsid w:val="00543668"/>
    <w:rsid w:val="00543C80"/>
    <w:rsid w:val="00545A10"/>
    <w:rsid w:val="00551855"/>
    <w:rsid w:val="00554469"/>
    <w:rsid w:val="00554674"/>
    <w:rsid w:val="005546AF"/>
    <w:rsid w:val="00556A00"/>
    <w:rsid w:val="005604A7"/>
    <w:rsid w:val="00561015"/>
    <w:rsid w:val="00562902"/>
    <w:rsid w:val="00562E6A"/>
    <w:rsid w:val="00565494"/>
    <w:rsid w:val="00566B3F"/>
    <w:rsid w:val="005757B2"/>
    <w:rsid w:val="00581CA7"/>
    <w:rsid w:val="00581FB9"/>
    <w:rsid w:val="00587522"/>
    <w:rsid w:val="005904FA"/>
    <w:rsid w:val="0059071D"/>
    <w:rsid w:val="00591FB5"/>
    <w:rsid w:val="00592CED"/>
    <w:rsid w:val="00593A4C"/>
    <w:rsid w:val="00594E83"/>
    <w:rsid w:val="0059570D"/>
    <w:rsid w:val="0059760B"/>
    <w:rsid w:val="005A1D82"/>
    <w:rsid w:val="005A206D"/>
    <w:rsid w:val="005B26F1"/>
    <w:rsid w:val="005C58C0"/>
    <w:rsid w:val="005E38D3"/>
    <w:rsid w:val="005E44D0"/>
    <w:rsid w:val="005E4AFE"/>
    <w:rsid w:val="005E6440"/>
    <w:rsid w:val="005F00B3"/>
    <w:rsid w:val="005F183F"/>
    <w:rsid w:val="005F5B10"/>
    <w:rsid w:val="005F7294"/>
    <w:rsid w:val="00604053"/>
    <w:rsid w:val="00623060"/>
    <w:rsid w:val="006249D0"/>
    <w:rsid w:val="006304B6"/>
    <w:rsid w:val="00642270"/>
    <w:rsid w:val="0064782B"/>
    <w:rsid w:val="00653619"/>
    <w:rsid w:val="00653ED9"/>
    <w:rsid w:val="0065613F"/>
    <w:rsid w:val="00657138"/>
    <w:rsid w:val="00663362"/>
    <w:rsid w:val="00664351"/>
    <w:rsid w:val="0067796F"/>
    <w:rsid w:val="00677D4A"/>
    <w:rsid w:val="00682A51"/>
    <w:rsid w:val="006833A0"/>
    <w:rsid w:val="00683486"/>
    <w:rsid w:val="00683785"/>
    <w:rsid w:val="006874E3"/>
    <w:rsid w:val="0069029B"/>
    <w:rsid w:val="006A23A7"/>
    <w:rsid w:val="006A48C0"/>
    <w:rsid w:val="006B1DAC"/>
    <w:rsid w:val="006B3D87"/>
    <w:rsid w:val="006B59F3"/>
    <w:rsid w:val="006C2A1B"/>
    <w:rsid w:val="006C3727"/>
    <w:rsid w:val="006C6E29"/>
    <w:rsid w:val="006D2E53"/>
    <w:rsid w:val="006D4A22"/>
    <w:rsid w:val="006D4E86"/>
    <w:rsid w:val="006D6A4B"/>
    <w:rsid w:val="006E02C9"/>
    <w:rsid w:val="006E06AA"/>
    <w:rsid w:val="006E172E"/>
    <w:rsid w:val="006E208F"/>
    <w:rsid w:val="006E588B"/>
    <w:rsid w:val="006E7416"/>
    <w:rsid w:val="006F1CD5"/>
    <w:rsid w:val="006F2C11"/>
    <w:rsid w:val="006F328A"/>
    <w:rsid w:val="006F49B8"/>
    <w:rsid w:val="006F5F62"/>
    <w:rsid w:val="006F7770"/>
    <w:rsid w:val="006F7EF6"/>
    <w:rsid w:val="007010D6"/>
    <w:rsid w:val="007111A2"/>
    <w:rsid w:val="00713A8C"/>
    <w:rsid w:val="00715604"/>
    <w:rsid w:val="00715F8E"/>
    <w:rsid w:val="00721444"/>
    <w:rsid w:val="00722CAE"/>
    <w:rsid w:val="007253FC"/>
    <w:rsid w:val="00727440"/>
    <w:rsid w:val="0073003A"/>
    <w:rsid w:val="00730B76"/>
    <w:rsid w:val="00732822"/>
    <w:rsid w:val="00736709"/>
    <w:rsid w:val="0074124F"/>
    <w:rsid w:val="00742E03"/>
    <w:rsid w:val="00743564"/>
    <w:rsid w:val="00752E85"/>
    <w:rsid w:val="0075423A"/>
    <w:rsid w:val="007613DB"/>
    <w:rsid w:val="00761B48"/>
    <w:rsid w:val="00765223"/>
    <w:rsid w:val="00766E07"/>
    <w:rsid w:val="007716F5"/>
    <w:rsid w:val="00771E6E"/>
    <w:rsid w:val="00775E7A"/>
    <w:rsid w:val="00776E86"/>
    <w:rsid w:val="0078242D"/>
    <w:rsid w:val="007825B8"/>
    <w:rsid w:val="007843DE"/>
    <w:rsid w:val="0078452F"/>
    <w:rsid w:val="00784E65"/>
    <w:rsid w:val="00795CFD"/>
    <w:rsid w:val="007976CA"/>
    <w:rsid w:val="007A05F6"/>
    <w:rsid w:val="007A125A"/>
    <w:rsid w:val="007A4340"/>
    <w:rsid w:val="007A590E"/>
    <w:rsid w:val="007A64F9"/>
    <w:rsid w:val="007A6D6D"/>
    <w:rsid w:val="007A7947"/>
    <w:rsid w:val="007B0BD6"/>
    <w:rsid w:val="007B5FE6"/>
    <w:rsid w:val="007B7EB2"/>
    <w:rsid w:val="007C0950"/>
    <w:rsid w:val="007C2873"/>
    <w:rsid w:val="007C32A7"/>
    <w:rsid w:val="007D5A2D"/>
    <w:rsid w:val="007D6C9A"/>
    <w:rsid w:val="007D6DDF"/>
    <w:rsid w:val="007D7BF9"/>
    <w:rsid w:val="007E1B5F"/>
    <w:rsid w:val="007E26CC"/>
    <w:rsid w:val="007E7E83"/>
    <w:rsid w:val="007F3377"/>
    <w:rsid w:val="00802B04"/>
    <w:rsid w:val="00805B21"/>
    <w:rsid w:val="00810286"/>
    <w:rsid w:val="00816B0A"/>
    <w:rsid w:val="00821D47"/>
    <w:rsid w:val="008228C9"/>
    <w:rsid w:val="00834798"/>
    <w:rsid w:val="00844FAF"/>
    <w:rsid w:val="008612FB"/>
    <w:rsid w:val="0086192B"/>
    <w:rsid w:val="00872E85"/>
    <w:rsid w:val="0087432C"/>
    <w:rsid w:val="00875339"/>
    <w:rsid w:val="0087726A"/>
    <w:rsid w:val="00885B67"/>
    <w:rsid w:val="0089318A"/>
    <w:rsid w:val="00894A4F"/>
    <w:rsid w:val="00896041"/>
    <w:rsid w:val="008A192B"/>
    <w:rsid w:val="008A2F39"/>
    <w:rsid w:val="008B1771"/>
    <w:rsid w:val="008B7309"/>
    <w:rsid w:val="008C009F"/>
    <w:rsid w:val="008C14F0"/>
    <w:rsid w:val="008C21AF"/>
    <w:rsid w:val="008C2ECD"/>
    <w:rsid w:val="008C4B1C"/>
    <w:rsid w:val="008C5EDB"/>
    <w:rsid w:val="008E1512"/>
    <w:rsid w:val="008E5BB2"/>
    <w:rsid w:val="008F0641"/>
    <w:rsid w:val="008F2AC1"/>
    <w:rsid w:val="0090003B"/>
    <w:rsid w:val="00901B25"/>
    <w:rsid w:val="00904053"/>
    <w:rsid w:val="00910963"/>
    <w:rsid w:val="00913536"/>
    <w:rsid w:val="00913784"/>
    <w:rsid w:val="00915424"/>
    <w:rsid w:val="009162BE"/>
    <w:rsid w:val="0092284D"/>
    <w:rsid w:val="0092299F"/>
    <w:rsid w:val="00923CD5"/>
    <w:rsid w:val="00926C8E"/>
    <w:rsid w:val="009273E4"/>
    <w:rsid w:val="0093009E"/>
    <w:rsid w:val="0093033D"/>
    <w:rsid w:val="009377F5"/>
    <w:rsid w:val="00941AF5"/>
    <w:rsid w:val="00945762"/>
    <w:rsid w:val="00945ACA"/>
    <w:rsid w:val="0095114E"/>
    <w:rsid w:val="0095554F"/>
    <w:rsid w:val="00955A81"/>
    <w:rsid w:val="00962689"/>
    <w:rsid w:val="00972F4C"/>
    <w:rsid w:val="00973A58"/>
    <w:rsid w:val="009914F1"/>
    <w:rsid w:val="00992379"/>
    <w:rsid w:val="009935BB"/>
    <w:rsid w:val="00993BC6"/>
    <w:rsid w:val="0099446F"/>
    <w:rsid w:val="009A650B"/>
    <w:rsid w:val="009A7F7C"/>
    <w:rsid w:val="009B7729"/>
    <w:rsid w:val="009B77C9"/>
    <w:rsid w:val="009C1774"/>
    <w:rsid w:val="009C2DE6"/>
    <w:rsid w:val="009C61A0"/>
    <w:rsid w:val="009C6AC9"/>
    <w:rsid w:val="009C76ED"/>
    <w:rsid w:val="009C7A8F"/>
    <w:rsid w:val="009D0042"/>
    <w:rsid w:val="009D28A8"/>
    <w:rsid w:val="009D4FE0"/>
    <w:rsid w:val="009D58D8"/>
    <w:rsid w:val="009D6B22"/>
    <w:rsid w:val="009E180E"/>
    <w:rsid w:val="009E2D64"/>
    <w:rsid w:val="009E602D"/>
    <w:rsid w:val="009F1FBC"/>
    <w:rsid w:val="009F3DE1"/>
    <w:rsid w:val="009F45D3"/>
    <w:rsid w:val="009F60F7"/>
    <w:rsid w:val="00A02868"/>
    <w:rsid w:val="00A04CCF"/>
    <w:rsid w:val="00A04D30"/>
    <w:rsid w:val="00A04EFA"/>
    <w:rsid w:val="00A06A28"/>
    <w:rsid w:val="00A133C6"/>
    <w:rsid w:val="00A2311B"/>
    <w:rsid w:val="00A24BEE"/>
    <w:rsid w:val="00A24FC6"/>
    <w:rsid w:val="00A2627C"/>
    <w:rsid w:val="00A26A1A"/>
    <w:rsid w:val="00A3023C"/>
    <w:rsid w:val="00A36CB8"/>
    <w:rsid w:val="00A46E63"/>
    <w:rsid w:val="00A53D21"/>
    <w:rsid w:val="00A574BF"/>
    <w:rsid w:val="00A63468"/>
    <w:rsid w:val="00A64205"/>
    <w:rsid w:val="00A67954"/>
    <w:rsid w:val="00A7052E"/>
    <w:rsid w:val="00A71BB6"/>
    <w:rsid w:val="00A7644D"/>
    <w:rsid w:val="00A773D6"/>
    <w:rsid w:val="00A827D4"/>
    <w:rsid w:val="00A82E9E"/>
    <w:rsid w:val="00A8501F"/>
    <w:rsid w:val="00A85947"/>
    <w:rsid w:val="00A907FD"/>
    <w:rsid w:val="00A948F7"/>
    <w:rsid w:val="00A9548D"/>
    <w:rsid w:val="00A95E95"/>
    <w:rsid w:val="00AA2E64"/>
    <w:rsid w:val="00AA5F3A"/>
    <w:rsid w:val="00AB04C3"/>
    <w:rsid w:val="00AB484A"/>
    <w:rsid w:val="00AC16DC"/>
    <w:rsid w:val="00AC2D11"/>
    <w:rsid w:val="00AC3A1D"/>
    <w:rsid w:val="00AC66F8"/>
    <w:rsid w:val="00AD579E"/>
    <w:rsid w:val="00AD7EE9"/>
    <w:rsid w:val="00AE76A5"/>
    <w:rsid w:val="00AF4343"/>
    <w:rsid w:val="00AF4C59"/>
    <w:rsid w:val="00AF4FA2"/>
    <w:rsid w:val="00B023B1"/>
    <w:rsid w:val="00B03100"/>
    <w:rsid w:val="00B03137"/>
    <w:rsid w:val="00B038BD"/>
    <w:rsid w:val="00B051C4"/>
    <w:rsid w:val="00B11932"/>
    <w:rsid w:val="00B1546A"/>
    <w:rsid w:val="00B204F3"/>
    <w:rsid w:val="00B20BC0"/>
    <w:rsid w:val="00B240AF"/>
    <w:rsid w:val="00B27955"/>
    <w:rsid w:val="00B3352E"/>
    <w:rsid w:val="00B3507A"/>
    <w:rsid w:val="00B376D6"/>
    <w:rsid w:val="00B405B2"/>
    <w:rsid w:val="00B42A53"/>
    <w:rsid w:val="00B4495C"/>
    <w:rsid w:val="00B47E3E"/>
    <w:rsid w:val="00B51D6B"/>
    <w:rsid w:val="00B523D7"/>
    <w:rsid w:val="00B61BCC"/>
    <w:rsid w:val="00B64469"/>
    <w:rsid w:val="00B652CB"/>
    <w:rsid w:val="00B676AE"/>
    <w:rsid w:val="00B67FB0"/>
    <w:rsid w:val="00B729D1"/>
    <w:rsid w:val="00B74062"/>
    <w:rsid w:val="00B774E0"/>
    <w:rsid w:val="00B81C3E"/>
    <w:rsid w:val="00B81E08"/>
    <w:rsid w:val="00B8513E"/>
    <w:rsid w:val="00B85C28"/>
    <w:rsid w:val="00B87D16"/>
    <w:rsid w:val="00B92BC2"/>
    <w:rsid w:val="00B95781"/>
    <w:rsid w:val="00B9620C"/>
    <w:rsid w:val="00B97594"/>
    <w:rsid w:val="00B97B2F"/>
    <w:rsid w:val="00BA75C9"/>
    <w:rsid w:val="00BB09FD"/>
    <w:rsid w:val="00BB6794"/>
    <w:rsid w:val="00BC009D"/>
    <w:rsid w:val="00BC18C1"/>
    <w:rsid w:val="00BC2CAC"/>
    <w:rsid w:val="00BC3A8B"/>
    <w:rsid w:val="00BC4983"/>
    <w:rsid w:val="00BD308D"/>
    <w:rsid w:val="00BE1B21"/>
    <w:rsid w:val="00BF0813"/>
    <w:rsid w:val="00C028CE"/>
    <w:rsid w:val="00C03475"/>
    <w:rsid w:val="00C05583"/>
    <w:rsid w:val="00C06694"/>
    <w:rsid w:val="00C126DF"/>
    <w:rsid w:val="00C12D71"/>
    <w:rsid w:val="00C170D8"/>
    <w:rsid w:val="00C17C33"/>
    <w:rsid w:val="00C30650"/>
    <w:rsid w:val="00C3212D"/>
    <w:rsid w:val="00C32A7A"/>
    <w:rsid w:val="00C42869"/>
    <w:rsid w:val="00C443CE"/>
    <w:rsid w:val="00C45E74"/>
    <w:rsid w:val="00C47789"/>
    <w:rsid w:val="00C53F00"/>
    <w:rsid w:val="00C760ED"/>
    <w:rsid w:val="00C84487"/>
    <w:rsid w:val="00C85F15"/>
    <w:rsid w:val="00C922A3"/>
    <w:rsid w:val="00C9254B"/>
    <w:rsid w:val="00C93139"/>
    <w:rsid w:val="00C934F9"/>
    <w:rsid w:val="00C937A1"/>
    <w:rsid w:val="00C978C3"/>
    <w:rsid w:val="00CA239B"/>
    <w:rsid w:val="00CA24C4"/>
    <w:rsid w:val="00CA6087"/>
    <w:rsid w:val="00CA701F"/>
    <w:rsid w:val="00CB0B56"/>
    <w:rsid w:val="00CB19BF"/>
    <w:rsid w:val="00CC4626"/>
    <w:rsid w:val="00CC5CDF"/>
    <w:rsid w:val="00CD4A5F"/>
    <w:rsid w:val="00CE0ACD"/>
    <w:rsid w:val="00CE5C57"/>
    <w:rsid w:val="00CE7293"/>
    <w:rsid w:val="00CF4090"/>
    <w:rsid w:val="00CF5606"/>
    <w:rsid w:val="00D00B1E"/>
    <w:rsid w:val="00D01505"/>
    <w:rsid w:val="00D02A8C"/>
    <w:rsid w:val="00D0327F"/>
    <w:rsid w:val="00D0383D"/>
    <w:rsid w:val="00D06658"/>
    <w:rsid w:val="00D12B6F"/>
    <w:rsid w:val="00D13E72"/>
    <w:rsid w:val="00D14524"/>
    <w:rsid w:val="00D2009E"/>
    <w:rsid w:val="00D223CE"/>
    <w:rsid w:val="00D25E67"/>
    <w:rsid w:val="00D30592"/>
    <w:rsid w:val="00D31AD0"/>
    <w:rsid w:val="00D41E6A"/>
    <w:rsid w:val="00D42D25"/>
    <w:rsid w:val="00D431EE"/>
    <w:rsid w:val="00D47367"/>
    <w:rsid w:val="00D50120"/>
    <w:rsid w:val="00D50B6C"/>
    <w:rsid w:val="00D51128"/>
    <w:rsid w:val="00D5371D"/>
    <w:rsid w:val="00D54A4B"/>
    <w:rsid w:val="00D629AF"/>
    <w:rsid w:val="00D663CA"/>
    <w:rsid w:val="00D72338"/>
    <w:rsid w:val="00D73923"/>
    <w:rsid w:val="00D74AF9"/>
    <w:rsid w:val="00D84314"/>
    <w:rsid w:val="00D84E73"/>
    <w:rsid w:val="00D86602"/>
    <w:rsid w:val="00D86F88"/>
    <w:rsid w:val="00D87F32"/>
    <w:rsid w:val="00D93FB7"/>
    <w:rsid w:val="00D95186"/>
    <w:rsid w:val="00DA5F69"/>
    <w:rsid w:val="00DB4C23"/>
    <w:rsid w:val="00DC73F4"/>
    <w:rsid w:val="00DD00B5"/>
    <w:rsid w:val="00DD0761"/>
    <w:rsid w:val="00DD7B38"/>
    <w:rsid w:val="00DD7FF9"/>
    <w:rsid w:val="00DE00D1"/>
    <w:rsid w:val="00DE7275"/>
    <w:rsid w:val="00DF308D"/>
    <w:rsid w:val="00DF6643"/>
    <w:rsid w:val="00DF695E"/>
    <w:rsid w:val="00E01043"/>
    <w:rsid w:val="00E01EE4"/>
    <w:rsid w:val="00E023BF"/>
    <w:rsid w:val="00E11678"/>
    <w:rsid w:val="00E15293"/>
    <w:rsid w:val="00E21EF8"/>
    <w:rsid w:val="00E2518E"/>
    <w:rsid w:val="00E2569E"/>
    <w:rsid w:val="00E321A0"/>
    <w:rsid w:val="00E37ABF"/>
    <w:rsid w:val="00E41916"/>
    <w:rsid w:val="00E448D8"/>
    <w:rsid w:val="00E5067E"/>
    <w:rsid w:val="00E5346F"/>
    <w:rsid w:val="00E5472F"/>
    <w:rsid w:val="00E55D37"/>
    <w:rsid w:val="00E55FC2"/>
    <w:rsid w:val="00E560F4"/>
    <w:rsid w:val="00E565F6"/>
    <w:rsid w:val="00E703B8"/>
    <w:rsid w:val="00E73C1C"/>
    <w:rsid w:val="00E76946"/>
    <w:rsid w:val="00E90542"/>
    <w:rsid w:val="00E9111F"/>
    <w:rsid w:val="00E9572F"/>
    <w:rsid w:val="00E97CE2"/>
    <w:rsid w:val="00EA00F0"/>
    <w:rsid w:val="00EA09EC"/>
    <w:rsid w:val="00EA0AFD"/>
    <w:rsid w:val="00EA22F9"/>
    <w:rsid w:val="00EB7D90"/>
    <w:rsid w:val="00EC3405"/>
    <w:rsid w:val="00EC3CA4"/>
    <w:rsid w:val="00ED1321"/>
    <w:rsid w:val="00ED1734"/>
    <w:rsid w:val="00ED7855"/>
    <w:rsid w:val="00EE0C69"/>
    <w:rsid w:val="00EE2315"/>
    <w:rsid w:val="00EE29C5"/>
    <w:rsid w:val="00EF0102"/>
    <w:rsid w:val="00EF1BAD"/>
    <w:rsid w:val="00EF3A76"/>
    <w:rsid w:val="00EF43BF"/>
    <w:rsid w:val="00F07D67"/>
    <w:rsid w:val="00F11FAC"/>
    <w:rsid w:val="00F13DB6"/>
    <w:rsid w:val="00F15329"/>
    <w:rsid w:val="00F17D53"/>
    <w:rsid w:val="00F24E00"/>
    <w:rsid w:val="00F26422"/>
    <w:rsid w:val="00F3386E"/>
    <w:rsid w:val="00F34DF4"/>
    <w:rsid w:val="00F35C05"/>
    <w:rsid w:val="00F43F6F"/>
    <w:rsid w:val="00F477E7"/>
    <w:rsid w:val="00F5114E"/>
    <w:rsid w:val="00F53519"/>
    <w:rsid w:val="00F5636C"/>
    <w:rsid w:val="00F57405"/>
    <w:rsid w:val="00F604B9"/>
    <w:rsid w:val="00F734DD"/>
    <w:rsid w:val="00F74FBC"/>
    <w:rsid w:val="00F80F87"/>
    <w:rsid w:val="00F827A0"/>
    <w:rsid w:val="00F82EEF"/>
    <w:rsid w:val="00F87C4B"/>
    <w:rsid w:val="00F920F5"/>
    <w:rsid w:val="00F953DA"/>
    <w:rsid w:val="00F9543D"/>
    <w:rsid w:val="00F9616A"/>
    <w:rsid w:val="00F97618"/>
    <w:rsid w:val="00FA0E49"/>
    <w:rsid w:val="00FB1085"/>
    <w:rsid w:val="00FB1D5D"/>
    <w:rsid w:val="00FB5D8A"/>
    <w:rsid w:val="00FB618D"/>
    <w:rsid w:val="00FC1182"/>
    <w:rsid w:val="00FC3B2D"/>
    <w:rsid w:val="00FD0A8D"/>
    <w:rsid w:val="00FD3A60"/>
    <w:rsid w:val="00FF02D1"/>
    <w:rsid w:val="00FF1626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A64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A64F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7A64F9"/>
  </w:style>
  <w:style w:type="paragraph" w:styleId="stbilgi">
    <w:name w:val="header"/>
    <w:basedOn w:val="Normal"/>
    <w:link w:val="stbilgiChar"/>
    <w:uiPriority w:val="99"/>
    <w:semiHidden/>
    <w:unhideWhenUsed/>
    <w:rsid w:val="007F33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F337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61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E0C6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2E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EC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A64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A64F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7A64F9"/>
  </w:style>
  <w:style w:type="paragraph" w:styleId="stbilgi">
    <w:name w:val="header"/>
    <w:basedOn w:val="Normal"/>
    <w:link w:val="stbilgiChar"/>
    <w:uiPriority w:val="99"/>
    <w:semiHidden/>
    <w:unhideWhenUsed/>
    <w:rsid w:val="007F33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F337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61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E0C6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2E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EC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129</cp:revision>
  <cp:lastPrinted>2013-10-23T12:35:00Z</cp:lastPrinted>
  <dcterms:created xsi:type="dcterms:W3CDTF">2016-03-16T15:54:00Z</dcterms:created>
  <dcterms:modified xsi:type="dcterms:W3CDTF">2016-05-04T12:12:00Z</dcterms:modified>
</cp:coreProperties>
</file>